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D0" w:rsidRDefault="000B3BD0" w:rsidP="000B3BD0">
      <w:pPr>
        <w:pStyle w:val="NormalWeb"/>
      </w:pPr>
      <w:r>
        <w:t>Kính thưa Ban lãnh đạo công ty,</w:t>
      </w:r>
      <w:r>
        <w:br/>
        <w:t>Kính thưa quý đồng nghiệp,</w:t>
      </w:r>
      <w:r>
        <w:br/>
        <w:t>Thưa toàn thể chị em phụ nữ thân mến,</w:t>
      </w:r>
    </w:p>
    <w:p w:rsidR="000B3BD0" w:rsidRDefault="000B3BD0" w:rsidP="000B3BD0">
      <w:pPr>
        <w:pStyle w:val="NormalWeb"/>
      </w:pPr>
      <w:r>
        <w:t>Hôm nay, trong không khí ấm áp và vui tươi của ngày 20/10 - Ngày Phụ nữ Việt Nam, chúng ta cùng tụ họp để tôn vinh và gửi những lời chúc tốt đẹp nhất đến những người phụ nữ tuyệt vời trong công ty. Đây là dịp để chúng ta ghi nhận và tri ân những đóng góp to lớn của các chị em phụ nữ không chỉ trong công việc mà còn trong đời sống hàng ngày.</w:t>
      </w:r>
    </w:p>
    <w:p w:rsidR="000B3BD0" w:rsidRDefault="000B3BD0" w:rsidP="000B3BD0">
      <w:pPr>
        <w:pStyle w:val="NormalWeb"/>
      </w:pPr>
      <w:r>
        <w:t>Lịch sử đã chứng minh, phụ nữ Việt Nam luôn là biểu tượng của sự kiên cường, thông minh và bản lĩnh. Dù ở bất cứ giai đoạn nào, vai trò của người phụ nữ luôn quan trọng và không thể thiếu. Họ là người giữ lửa cho gia đình, là người cộng sự đáng tin cậy trong công việc và là nguồn cảm hứng trong mọi lĩnh vực của cuộc sống. Ngày hôm nay, chúng ta không chỉ kỷ niệm về những thành tựu đã qua, mà còn nhìn về tương lai với niềm tin vào sự phát triển mạnh mẽ hơn nữa của phụ nữ trong xã hội hiện đại.</w:t>
      </w:r>
    </w:p>
    <w:p w:rsidR="000B3BD0" w:rsidRDefault="000B3BD0" w:rsidP="000B3BD0">
      <w:pPr>
        <w:pStyle w:val="NormalWeb"/>
      </w:pPr>
      <w:r>
        <w:rPr>
          <w:rStyle w:val="Strong"/>
        </w:rPr>
        <w:t>Kính thưa quý vị,</w:t>
      </w:r>
      <w:r>
        <w:br/>
        <w:t>Tại công ty chúng ta, các chị em không chỉ đóng góp vào thành công chung mà còn là những người giữ gìn sự gắn kết và xây dựng một môi trường làm việc thân thiện, sáng tạo. Mỗi ngày, sự cống hiến âm thầm nhưng đầy quyết tâm của các chị đã góp phần làm nên một tập thể đoàn kết, phát triển mạnh mẽ. Những thành tựu chúng ta có được hôm nay không thể thiếu đi sự đồng lòng và nỗ lực của tất cả các chị em phụ nữ.</w:t>
      </w:r>
    </w:p>
    <w:p w:rsidR="000B3BD0" w:rsidRDefault="000B3BD0" w:rsidP="000B3BD0">
      <w:pPr>
        <w:pStyle w:val="NormalWeb"/>
      </w:pPr>
      <w:r>
        <w:t>Ngày hôm nay, thay mặt ban lãnh đạo công ty, tôi xin gửi lời chúc mừng tốt đẹp nhất đến toàn thể các chị em phụ nữ. Chúc các chị luôn giữ vững tinh thần lạc quan, tự tin và tiếp tục toả sáng không chỉ trong công việc mà còn trong cuộc sống cá nhân. Hãy luôn là nguồn động lực, là điểm tựa vững chắc cho gia đình và xã hội.</w:t>
      </w:r>
      <w:r>
        <w:br/>
        <w:t>Cũng nhân dịp này, tôi muốn gửi lời cảm ơn chân thành tới các chị em vì sự nỗ lực không ngừng, vì tinh thần làm việc chăm chỉ và đặc biệt là vì đã cùng nhau tạo dựng một môi trường làm việc tích cực, đoàn kết và đầy năng lượng.</w:t>
      </w:r>
    </w:p>
    <w:p w:rsidR="000B3BD0" w:rsidRDefault="000B3BD0" w:rsidP="000B3BD0">
      <w:pPr>
        <w:pStyle w:val="NormalWeb"/>
      </w:pPr>
      <w:r>
        <w:rPr>
          <w:rStyle w:val="Strong"/>
        </w:rPr>
        <w:t>Thưa toàn thể quý vị,</w:t>
      </w:r>
      <w:r>
        <w:br/>
        <w:t>Ngày 20/10 là ngày của sự yêu thương, là ngày để tôn vinh vẻ đẹp của người phụ nữ. Tôi mong rằng không chỉ riêng ngày hôm nay mà trong suốt cả năm, các chị em sẽ luôn nhận được sự quan tâm, tôn trọng và yêu mến từ gia đình, bạn bè và đồng nghiệp. Đồng thời, tôi cũng kêu gọi tất cả chúng ta, hãy cùng nhau tạo nên một môi trường mà trong đó, phụ nữ luôn được khuyến khích, tạo điều kiện và hỗ trợ để phát triển bản thân và sự nghiệp.</w:t>
      </w:r>
    </w:p>
    <w:p w:rsidR="000B3BD0" w:rsidRDefault="000B3BD0" w:rsidP="000B3BD0">
      <w:pPr>
        <w:pStyle w:val="NormalWeb"/>
      </w:pPr>
      <w:r>
        <w:t>Một lần nữa, chúc toàn thể các chị em phụ nữ có một ngày 20/10 thật ý nghĩa, ngập tràn niềm vui và hạnh phúc. Chúc quý vị luôn mạnh khỏe, hạnh phúc và tiếp tục đóng góp hết mình vào sự phát triển bền vững của công ty và xã hội.</w:t>
      </w:r>
    </w:p>
    <w:p w:rsidR="000B3BD0" w:rsidRDefault="000B3BD0" w:rsidP="000B3BD0">
      <w:pPr>
        <w:pStyle w:val="NormalWeb"/>
      </w:pPr>
      <w: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0B3BD0"/>
    <w:rsid w:val="000B3BD0"/>
    <w:rsid w:val="000F172E"/>
    <w:rsid w:val="003747A0"/>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BD0"/>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0B3BD0"/>
    <w:rPr>
      <w:b/>
      <w:bCs/>
    </w:rPr>
  </w:style>
</w:styles>
</file>

<file path=word/webSettings.xml><?xml version="1.0" encoding="utf-8"?>
<w:webSettings xmlns:r="http://schemas.openxmlformats.org/officeDocument/2006/relationships" xmlns:w="http://schemas.openxmlformats.org/wordprocessingml/2006/main">
  <w:divs>
    <w:div w:id="10821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Company>Grizli777</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2024-10-11T04:02:00Z</dcterms:created>
  <dcterms:modified xsi:type="dcterms:W3CDTF">2024-10-11T04:03:00Z</dcterms:modified>
</cp:coreProperties>
</file>