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B57C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KỊCH BẢN HỌP PHỤ HUYNH CUỐI NĂM HỌC 2024 - 2025</w:t>
      </w:r>
      <w:r w:rsidRPr="005D33AE">
        <w:rPr>
          <w:rFonts w:ascii="Times New Roman" w:hAnsi="Times New Roman" w:cs="Times New Roman"/>
          <w:sz w:val="26"/>
          <w:szCs w:val="26"/>
        </w:rPr>
        <w:br/>
      </w:r>
      <w:r w:rsidRPr="005D33AE">
        <w:rPr>
          <w:rFonts w:ascii="Times New Roman" w:hAnsi="Times New Roman" w:cs="Times New Roman"/>
          <w:i/>
          <w:iCs/>
          <w:sz w:val="26"/>
          <w:szCs w:val="26"/>
        </w:rPr>
        <w:t>(Dành cho giáo viên chủ nhiệm hoặc ban đại diện cha mẹ học sinh)</w:t>
      </w:r>
    </w:p>
    <w:p w14:paraId="66393774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pict w14:anchorId="1D84F38B">
          <v:rect id="_x0000_i1067" style="width:0;height:.75pt" o:hralign="center" o:hrstd="t" o:hrnoshade="t" o:hr="t" fillcolor="#404040" stroked="f"/>
        </w:pict>
      </w:r>
    </w:p>
    <w:p w14:paraId="3C113C13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I. ỔN ĐỊNH TỔ CHỨC – PHÁT BIỂU KHAI MẠC</w:t>
      </w:r>
    </w:p>
    <w:p w14:paraId="7C3A840F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Thời gian:</w:t>
      </w:r>
      <w:r w:rsidRPr="005D33AE">
        <w:rPr>
          <w:rFonts w:ascii="Times New Roman" w:hAnsi="Times New Roman" w:cs="Times New Roman"/>
          <w:sz w:val="26"/>
          <w:szCs w:val="26"/>
        </w:rPr>
        <w:t> 5 phút</w:t>
      </w:r>
      <w:r w:rsidRPr="005D33AE">
        <w:rPr>
          <w:rFonts w:ascii="Times New Roman" w:hAnsi="Times New Roman" w:cs="Times New Roman"/>
          <w:sz w:val="26"/>
          <w:szCs w:val="26"/>
        </w:rPr>
        <w:br/>
      </w:r>
      <w:r w:rsidRPr="005D33AE">
        <w:rPr>
          <w:rFonts w:ascii="Times New Roman" w:hAnsi="Times New Roman" w:cs="Times New Roman"/>
          <w:b/>
          <w:bCs/>
          <w:sz w:val="26"/>
          <w:szCs w:val="26"/>
        </w:rPr>
        <w:t>Người dẫn chương trình:</w:t>
      </w:r>
      <w:r w:rsidRPr="005D33AE">
        <w:rPr>
          <w:rFonts w:ascii="Times New Roman" w:hAnsi="Times New Roman" w:cs="Times New Roman"/>
          <w:sz w:val="26"/>
          <w:szCs w:val="26"/>
        </w:rPr>
        <w:t> Giáo viên chủ nhiệm hoặc Chủ tịch Hội phụ huynh</w:t>
      </w:r>
    </w:p>
    <w:p w14:paraId="6BE92783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Lời dẫn mẫu:</w:t>
      </w:r>
      <w:r w:rsidRPr="005D33AE">
        <w:rPr>
          <w:rFonts w:ascii="Times New Roman" w:hAnsi="Times New Roman" w:cs="Times New Roman"/>
          <w:sz w:val="26"/>
          <w:szCs w:val="26"/>
        </w:rPr>
        <w:br/>
        <w:t>*"Kính thưa quý vị đại biểu, các bậc phụ huynh cùng toàn thể các em học sinh thân mến!</w:t>
      </w:r>
      <w:r w:rsidRPr="005D33AE">
        <w:rPr>
          <w:rFonts w:ascii="Times New Roman" w:hAnsi="Times New Roman" w:cs="Times New Roman"/>
          <w:sz w:val="26"/>
          <w:szCs w:val="26"/>
        </w:rPr>
        <w:br/>
        <w:t>Hôm nay, trong không khí tràn đầy niềm vui tổng kết một năm học đầy nỗ lực, lớp [Tên lớp] long trọng tổ chức buổi họp phụ huynh cuối năm học 2024 - 2025. Thay mặt nhà trường, tôi xin gửi lời cảm ơn chân thành đến quý vị đã dành thời gian quý báu tham dự buổi họp ý nghĩa này.</w:t>
      </w:r>
    </w:p>
    <w:p w14:paraId="6A9DB45D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Để buổi họp diễn ra suôn sẻ, kính mời quý vị cùng tắt điện thoại hoặc chuyển sang chế độ im lặng. Dưới đây là nội dung chương trình:"*</w:t>
      </w:r>
    </w:p>
    <w:p w14:paraId="3F1D43A7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pict w14:anchorId="107FE1DB">
          <v:rect id="_x0000_i1068" style="width:0;height:.75pt" o:hralign="center" o:hrstd="t" o:hrnoshade="t" o:hr="t" fillcolor="#404040" stroked="f"/>
        </w:pict>
      </w:r>
    </w:p>
    <w:p w14:paraId="60B93EC6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II. NỘI DUNG CHÍNH</w:t>
      </w:r>
    </w:p>
    <w:p w14:paraId="3DAA1B5B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1. Báo cáo kết quả năm học</w:t>
      </w:r>
    </w:p>
    <w:p w14:paraId="41E83B57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Thời gian:</w:t>
      </w:r>
      <w:r w:rsidRPr="005D33AE">
        <w:rPr>
          <w:rFonts w:ascii="Times New Roman" w:hAnsi="Times New Roman" w:cs="Times New Roman"/>
          <w:sz w:val="26"/>
          <w:szCs w:val="26"/>
        </w:rPr>
        <w:t> 15 phút</w:t>
      </w:r>
      <w:r w:rsidRPr="005D33AE">
        <w:rPr>
          <w:rFonts w:ascii="Times New Roman" w:hAnsi="Times New Roman" w:cs="Times New Roman"/>
          <w:sz w:val="26"/>
          <w:szCs w:val="26"/>
        </w:rPr>
        <w:br/>
      </w:r>
      <w:r w:rsidRPr="005D33AE">
        <w:rPr>
          <w:rFonts w:ascii="Times New Roman" w:hAnsi="Times New Roman" w:cs="Times New Roman"/>
          <w:b/>
          <w:bCs/>
          <w:sz w:val="26"/>
          <w:szCs w:val="26"/>
        </w:rPr>
        <w:t>Người trình bày:</w:t>
      </w:r>
      <w:r w:rsidRPr="005D33AE">
        <w:rPr>
          <w:rFonts w:ascii="Times New Roman" w:hAnsi="Times New Roman" w:cs="Times New Roman"/>
          <w:sz w:val="26"/>
          <w:szCs w:val="26"/>
        </w:rPr>
        <w:t> Giáo viên chủ nhiệm</w:t>
      </w:r>
    </w:p>
    <w:p w14:paraId="053944D0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Lời dẫn chi tiết:</w:t>
      </w:r>
      <w:r w:rsidRPr="005D33AE">
        <w:rPr>
          <w:rFonts w:ascii="Times New Roman" w:hAnsi="Times New Roman" w:cs="Times New Roman"/>
          <w:sz w:val="26"/>
          <w:szCs w:val="26"/>
        </w:rPr>
        <w:br/>
        <w:t>*"Trước tiên, tôi xin phép được báo cáo tóm tắt kết quả học tập và rèn luyện của lớp trong năm học vừa qua.</w:t>
      </w:r>
    </w:p>
    <w:p w14:paraId="011188A1" w14:textId="77777777" w:rsidR="005D33AE" w:rsidRPr="005D33AE" w:rsidRDefault="005D33AE" w:rsidP="005D33AE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Về học tập:</w:t>
      </w:r>
      <w:r w:rsidRPr="005D33AE">
        <w:rPr>
          <w:rFonts w:ascii="Times New Roman" w:hAnsi="Times New Roman" w:cs="Times New Roman"/>
          <w:sz w:val="26"/>
          <w:szCs w:val="26"/>
        </w:rPr>
        <w:t> Lớp đạt tỷ lệ [X%] học sinh giỏi, [Y%] học sinh tiên tiến. Đặc biệt, em [Tên học sinh] đã xuất sắc giành giải [Tên giải] cấp [Huyện/Tỉnh].</w:t>
      </w:r>
    </w:p>
    <w:p w14:paraId="18B32A49" w14:textId="77777777" w:rsidR="005D33AE" w:rsidRPr="005D33AE" w:rsidRDefault="005D33AE" w:rsidP="005D33AE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Về đạo đức:</w:t>
      </w:r>
      <w:r w:rsidRPr="005D33AE">
        <w:rPr>
          <w:rFonts w:ascii="Times New Roman" w:hAnsi="Times New Roman" w:cs="Times New Roman"/>
          <w:sz w:val="26"/>
          <w:szCs w:val="26"/>
        </w:rPr>
        <w:t> 100% học sinh xếp loại hạnh kiểm Khá, Tốt. Lớp tích cực tham gia các phong trào như [Kể tên hoạt động].</w:t>
      </w:r>
    </w:p>
    <w:p w14:paraId="2C69E2ED" w14:textId="77777777" w:rsidR="005D33AE" w:rsidRPr="005D33AE" w:rsidRDefault="005D33AE" w:rsidP="005D33AE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Hạn chế:</w:t>
      </w:r>
      <w:r w:rsidRPr="005D33AE">
        <w:rPr>
          <w:rFonts w:ascii="Times New Roman" w:hAnsi="Times New Roman" w:cs="Times New Roman"/>
          <w:sz w:val="26"/>
          <w:szCs w:val="26"/>
        </w:rPr>
        <w:t> Một số em còn thiếu tập trung trong giờ học, ý thức tự giác chưa cao...</w:t>
      </w:r>
    </w:p>
    <w:p w14:paraId="75336A1C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i/>
          <w:iCs/>
          <w:sz w:val="26"/>
          <w:szCs w:val="26"/>
        </w:rPr>
        <w:t>Kính mời quý phụ huynh xem chi tiết trong bản báo cáo đã phát. Xin cảm ơn!"</w:t>
      </w:r>
    </w:p>
    <w:p w14:paraId="507AABB8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pict w14:anchorId="1508578B">
          <v:rect id="_x0000_i1069" style="width:0;height:.75pt" o:hralign="center" o:hrstd="t" o:hrnoshade="t" o:hr="t" fillcolor="#404040" stroked="f"/>
        </w:pict>
      </w:r>
    </w:p>
    <w:p w14:paraId="0D1A9786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2. Phát biểu của đại diện phụ huynh</w:t>
      </w:r>
    </w:p>
    <w:p w14:paraId="5033B5D0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lastRenderedPageBreak/>
        <w:t>Thời gian:</w:t>
      </w:r>
      <w:r w:rsidRPr="005D33AE">
        <w:rPr>
          <w:rFonts w:ascii="Times New Roman" w:hAnsi="Times New Roman" w:cs="Times New Roman"/>
          <w:sz w:val="26"/>
          <w:szCs w:val="26"/>
        </w:rPr>
        <w:t> 10 phút</w:t>
      </w:r>
      <w:r w:rsidRPr="005D33AE">
        <w:rPr>
          <w:rFonts w:ascii="Times New Roman" w:hAnsi="Times New Roman" w:cs="Times New Roman"/>
          <w:sz w:val="26"/>
          <w:szCs w:val="26"/>
        </w:rPr>
        <w:br/>
      </w:r>
      <w:r w:rsidRPr="005D33AE">
        <w:rPr>
          <w:rFonts w:ascii="Times New Roman" w:hAnsi="Times New Roman" w:cs="Times New Roman"/>
          <w:b/>
          <w:bCs/>
          <w:sz w:val="26"/>
          <w:szCs w:val="26"/>
        </w:rPr>
        <w:t>Người trình bày:</w:t>
      </w:r>
      <w:r w:rsidRPr="005D33AE">
        <w:rPr>
          <w:rFonts w:ascii="Times New Roman" w:hAnsi="Times New Roman" w:cs="Times New Roman"/>
          <w:sz w:val="26"/>
          <w:szCs w:val="26"/>
        </w:rPr>
        <w:t> Hội trưởng Hội cha mẹ học sinh</w:t>
      </w:r>
    </w:p>
    <w:p w14:paraId="6AD2C700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Lời dẫn mẫu:</w:t>
      </w:r>
      <w:r w:rsidRPr="005D33AE">
        <w:rPr>
          <w:rFonts w:ascii="Times New Roman" w:hAnsi="Times New Roman" w:cs="Times New Roman"/>
          <w:sz w:val="26"/>
          <w:szCs w:val="26"/>
        </w:rPr>
        <w:br/>
      </w:r>
      <w:r w:rsidRPr="005D33AE">
        <w:rPr>
          <w:rFonts w:ascii="Times New Roman" w:hAnsi="Times New Roman" w:cs="Times New Roman"/>
          <w:i/>
          <w:iCs/>
          <w:sz w:val="26"/>
          <w:szCs w:val="26"/>
        </w:rPr>
        <w:t>"Tiếp theo chương trình, xin trân trọng kính mời Ông/Bà [Tên Hội trưởng] – Đại diện Hội phụ huynh lên phát biểu ý kiến. Xin mời Ông/Bà!"</w:t>
      </w:r>
    </w:p>
    <w:p w14:paraId="33292E0E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Nội dung phát biểu gợi ý:</w:t>
      </w:r>
    </w:p>
    <w:p w14:paraId="4DD8AE05" w14:textId="77777777" w:rsidR="005D33AE" w:rsidRPr="005D33AE" w:rsidRDefault="005D33AE" w:rsidP="005D33A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Cảm ơn nhà trường và giáo viên.</w:t>
      </w:r>
    </w:p>
    <w:p w14:paraId="0C98D4FB" w14:textId="77777777" w:rsidR="005D33AE" w:rsidRPr="005D33AE" w:rsidRDefault="005D33AE" w:rsidP="005D33A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Đánh giá về sự tiến bộ của học sinh.</w:t>
      </w:r>
    </w:p>
    <w:p w14:paraId="5E2F4885" w14:textId="77777777" w:rsidR="005D33AE" w:rsidRPr="005D33AE" w:rsidRDefault="005D33AE" w:rsidP="005D33A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Đề xuất phương hướng hỗ trợ năm học mới (nếu có).</w:t>
      </w:r>
    </w:p>
    <w:p w14:paraId="56FDFE04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pict w14:anchorId="7C131FD2">
          <v:rect id="_x0000_i1070" style="width:0;height:.75pt" o:hralign="center" o:hrstd="t" o:hrnoshade="t" o:hr="t" fillcolor="#404040" stroked="f"/>
        </w:pict>
      </w:r>
    </w:p>
    <w:p w14:paraId="6906C847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3. Thảo luận và góp ý</w:t>
      </w:r>
    </w:p>
    <w:p w14:paraId="443E2A0E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Thời gian:</w:t>
      </w:r>
      <w:r w:rsidRPr="005D33AE">
        <w:rPr>
          <w:rFonts w:ascii="Times New Roman" w:hAnsi="Times New Roman" w:cs="Times New Roman"/>
          <w:sz w:val="26"/>
          <w:szCs w:val="26"/>
        </w:rPr>
        <w:t> 20 phút</w:t>
      </w:r>
      <w:r w:rsidRPr="005D33AE">
        <w:rPr>
          <w:rFonts w:ascii="Times New Roman" w:hAnsi="Times New Roman" w:cs="Times New Roman"/>
          <w:sz w:val="26"/>
          <w:szCs w:val="26"/>
        </w:rPr>
        <w:br/>
      </w:r>
      <w:r w:rsidRPr="005D33AE">
        <w:rPr>
          <w:rFonts w:ascii="Times New Roman" w:hAnsi="Times New Roman" w:cs="Times New Roman"/>
          <w:b/>
          <w:bCs/>
          <w:sz w:val="26"/>
          <w:szCs w:val="26"/>
        </w:rPr>
        <w:t>Người điều phối:</w:t>
      </w:r>
      <w:r w:rsidRPr="005D33AE">
        <w:rPr>
          <w:rFonts w:ascii="Times New Roman" w:hAnsi="Times New Roman" w:cs="Times New Roman"/>
          <w:sz w:val="26"/>
          <w:szCs w:val="26"/>
        </w:rPr>
        <w:t> Giáo viên chủ nhiệm</w:t>
      </w:r>
    </w:p>
    <w:p w14:paraId="1FE021E5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Lời dẫn chi tiết:</w:t>
      </w:r>
      <w:r w:rsidRPr="005D33AE">
        <w:rPr>
          <w:rFonts w:ascii="Times New Roman" w:hAnsi="Times New Roman" w:cs="Times New Roman"/>
          <w:sz w:val="26"/>
          <w:szCs w:val="26"/>
        </w:rPr>
        <w:br/>
        <w:t>*"Kính mời quý phụ huynh đóng góp ý kiến về:</w:t>
      </w:r>
    </w:p>
    <w:p w14:paraId="74811A9E" w14:textId="77777777" w:rsidR="005D33AE" w:rsidRPr="005D33AE" w:rsidRDefault="005D33AE" w:rsidP="005D33A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Chất lượng dạy và học của nhà trường.</w:t>
      </w:r>
    </w:p>
    <w:p w14:paraId="17E703BB" w14:textId="77777777" w:rsidR="005D33AE" w:rsidRPr="005D33AE" w:rsidRDefault="005D33AE" w:rsidP="005D33A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Các hoạt động ngoại khóa, cơ sở vật chất.</w:t>
      </w:r>
    </w:p>
    <w:p w14:paraId="1486D8CE" w14:textId="77777777" w:rsidR="005D33AE" w:rsidRPr="005D33AE" w:rsidRDefault="005D33AE" w:rsidP="005D33A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Phương hướng phối hợp giữa gia đình và nhà trường.</w:t>
      </w:r>
    </w:p>
    <w:p w14:paraId="14380F56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Xin mời ý kiến từ phía quý vị. Tôi xin phép ghi nhận tất cả các ý kiến để báo cáo với Ban Giám hiệu."*</w:t>
      </w:r>
    </w:p>
    <w:p w14:paraId="45B10812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i/>
          <w:iCs/>
          <w:sz w:val="26"/>
          <w:szCs w:val="26"/>
        </w:rPr>
        <w:t>(Ghi chú: Giáo viên ghi lại các ý kiến nổi bật, trả lời ngắn gọn nếu cần thiết).</w:t>
      </w:r>
    </w:p>
    <w:p w14:paraId="338F6C5D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pict w14:anchorId="04B8C191">
          <v:rect id="_x0000_i1071" style="width:0;height:.75pt" o:hralign="center" o:hrstd="t" o:hrnoshade="t" o:hr="t" fillcolor="#404040" stroked="f"/>
        </w:pict>
      </w:r>
    </w:p>
    <w:p w14:paraId="203CECC0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4. Kế hoạch hè và năm học mới</w:t>
      </w:r>
    </w:p>
    <w:p w14:paraId="5C5347BB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Thời gian:</w:t>
      </w:r>
      <w:r w:rsidRPr="005D33AE">
        <w:rPr>
          <w:rFonts w:ascii="Times New Roman" w:hAnsi="Times New Roman" w:cs="Times New Roman"/>
          <w:sz w:val="26"/>
          <w:szCs w:val="26"/>
        </w:rPr>
        <w:t> 10 phút</w:t>
      </w:r>
      <w:r w:rsidRPr="005D33AE">
        <w:rPr>
          <w:rFonts w:ascii="Times New Roman" w:hAnsi="Times New Roman" w:cs="Times New Roman"/>
          <w:sz w:val="26"/>
          <w:szCs w:val="26"/>
        </w:rPr>
        <w:br/>
      </w:r>
      <w:r w:rsidRPr="005D33AE">
        <w:rPr>
          <w:rFonts w:ascii="Times New Roman" w:hAnsi="Times New Roman" w:cs="Times New Roman"/>
          <w:b/>
          <w:bCs/>
          <w:sz w:val="26"/>
          <w:szCs w:val="26"/>
        </w:rPr>
        <w:t>Người trình bày:</w:t>
      </w:r>
      <w:r w:rsidRPr="005D33AE">
        <w:rPr>
          <w:rFonts w:ascii="Times New Roman" w:hAnsi="Times New Roman" w:cs="Times New Roman"/>
          <w:sz w:val="26"/>
          <w:szCs w:val="26"/>
        </w:rPr>
        <w:t> Giáo viên chủ nhiệm</w:t>
      </w:r>
    </w:p>
    <w:p w14:paraId="01F3C3CE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Lời dẫn mẫu:</w:t>
      </w:r>
      <w:r w:rsidRPr="005D33AE">
        <w:rPr>
          <w:rFonts w:ascii="Times New Roman" w:hAnsi="Times New Roman" w:cs="Times New Roman"/>
          <w:sz w:val="26"/>
          <w:szCs w:val="26"/>
        </w:rPr>
        <w:br/>
        <w:t>*"Để chuẩn bị cho năm học 2025 - 2026, lớp đề xuất một số nội dung sau:</w:t>
      </w:r>
    </w:p>
    <w:p w14:paraId="7FAB5467" w14:textId="77777777" w:rsidR="005D33AE" w:rsidRPr="005D33AE" w:rsidRDefault="005D33AE" w:rsidP="005D33A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Ôn tập hè:</w:t>
      </w:r>
      <w:r w:rsidRPr="005D33AE">
        <w:rPr>
          <w:rFonts w:ascii="Times New Roman" w:hAnsi="Times New Roman" w:cs="Times New Roman"/>
          <w:sz w:val="26"/>
          <w:szCs w:val="26"/>
        </w:rPr>
        <w:t> Mở lớp phụ đạo cho học sinh yếu (nếu phụ huynh đồng ý).</w:t>
      </w:r>
    </w:p>
    <w:p w14:paraId="6AD1F7D1" w14:textId="77777777" w:rsidR="005D33AE" w:rsidRPr="005D33AE" w:rsidRDefault="005D33AE" w:rsidP="005D33A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Đóng góp đầu năm:</w:t>
      </w:r>
      <w:r w:rsidRPr="005D33AE">
        <w:rPr>
          <w:rFonts w:ascii="Times New Roman" w:hAnsi="Times New Roman" w:cs="Times New Roman"/>
          <w:sz w:val="26"/>
          <w:szCs w:val="26"/>
        </w:rPr>
        <w:t> Kinh phí mua sắm thiết bị học tập, bảo trì phòng học.</w:t>
      </w:r>
    </w:p>
    <w:p w14:paraId="141CFC33" w14:textId="77777777" w:rsidR="005D33AE" w:rsidRPr="005D33AE" w:rsidRDefault="005D33AE" w:rsidP="005D33A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Lịch tựu trường:</w:t>
      </w:r>
      <w:r w:rsidRPr="005D33AE">
        <w:rPr>
          <w:rFonts w:ascii="Times New Roman" w:hAnsi="Times New Roman" w:cs="Times New Roman"/>
          <w:sz w:val="26"/>
          <w:szCs w:val="26"/>
        </w:rPr>
        <w:t> Dự kiến ngày [XX/XX/2025].</w:t>
      </w:r>
    </w:p>
    <w:p w14:paraId="3703D9F7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Kính mong quý vị hỗ trợ và phản hồi."*</w:t>
      </w:r>
    </w:p>
    <w:p w14:paraId="29CD9D5E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pict w14:anchorId="3EE677F8">
          <v:rect id="_x0000_i1072" style="width:0;height:.75pt" o:hralign="center" o:hrstd="t" o:hrnoshade="t" o:hr="t" fillcolor="#404040" stroked="f"/>
        </w:pict>
      </w:r>
    </w:p>
    <w:p w14:paraId="501AE14F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III. BẾ MẠC</w:t>
      </w:r>
    </w:p>
    <w:p w14:paraId="32427C73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Thời gian:</w:t>
      </w:r>
      <w:r w:rsidRPr="005D33AE">
        <w:rPr>
          <w:rFonts w:ascii="Times New Roman" w:hAnsi="Times New Roman" w:cs="Times New Roman"/>
          <w:sz w:val="26"/>
          <w:szCs w:val="26"/>
        </w:rPr>
        <w:t> 5 phút</w:t>
      </w:r>
    </w:p>
    <w:p w14:paraId="3BAD1F12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Lời kết thúc:</w:t>
      </w:r>
      <w:r w:rsidRPr="005D33AE">
        <w:rPr>
          <w:rFonts w:ascii="Times New Roman" w:hAnsi="Times New Roman" w:cs="Times New Roman"/>
          <w:sz w:val="26"/>
          <w:szCs w:val="26"/>
        </w:rPr>
        <w:br/>
        <w:t>*"Thưa quý vị, buổi họp đã diễn ra thành công tốt đẹp nhờ sự hợp tác của tất cả mọi người. Một lần nữa, xin cảm ơn những ý kiến đóng góp quý báu. Kính chúc quý vị sức khỏe, hạnh phúc và hẹn gặp lại trong năm học mới!</w:t>
      </w:r>
    </w:p>
    <w:p w14:paraId="7B8DC077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Nếu còn thắc mắc, quý vị có thể ở lại trao đổi trực tiếp với giáo viên. Xin trân trọng cảm ơn!"*</w:t>
      </w:r>
    </w:p>
    <w:p w14:paraId="081D87A6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pict w14:anchorId="2A9549F3">
          <v:rect id="_x0000_i1073" style="width:0;height:.75pt" o:hralign="center" o:hrstd="t" o:hrnoshade="t" o:hr="t" fillcolor="#404040" stroked="f"/>
        </w:pict>
      </w:r>
    </w:p>
    <w:p w14:paraId="6FE9ACDD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PHỤ LỤC:</w:t>
      </w:r>
    </w:p>
    <w:p w14:paraId="72999803" w14:textId="77777777" w:rsidR="005D33AE" w:rsidRPr="005D33AE" w:rsidRDefault="005D33AE" w:rsidP="005D33AE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Tài liệu đính kèm:</w:t>
      </w:r>
      <w:r w:rsidRPr="005D33AE">
        <w:rPr>
          <w:rFonts w:ascii="Times New Roman" w:hAnsi="Times New Roman" w:cs="Times New Roman"/>
          <w:sz w:val="26"/>
          <w:szCs w:val="26"/>
        </w:rPr>
        <w:t> Bảng điểm cá nhân, báo cáo tài chính (nếu có).</w:t>
      </w:r>
    </w:p>
    <w:p w14:paraId="0969A381" w14:textId="77777777" w:rsidR="005D33AE" w:rsidRPr="005D33AE" w:rsidRDefault="005D33AE" w:rsidP="005D33AE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Lưu ý:</w:t>
      </w:r>
    </w:p>
    <w:p w14:paraId="34B23B72" w14:textId="77777777" w:rsidR="005D33AE" w:rsidRPr="005D33AE" w:rsidRDefault="005D33AE" w:rsidP="005D33AE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Chuẩn bị micro, máy chiếu nếu cần.</w:t>
      </w:r>
    </w:p>
    <w:p w14:paraId="349F4501" w14:textId="77777777" w:rsidR="005D33AE" w:rsidRPr="005D33AE" w:rsidRDefault="005D33AE" w:rsidP="005D33AE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sz w:val="26"/>
          <w:szCs w:val="26"/>
        </w:rPr>
        <w:t>Phát phiếu khảo sát ý kiến phụ huynh (nếu tổ chức).</w:t>
      </w:r>
    </w:p>
    <w:p w14:paraId="5D2700DE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b/>
          <w:bCs/>
          <w:sz w:val="26"/>
          <w:szCs w:val="26"/>
        </w:rPr>
        <w:t>Gợi ý:</w:t>
      </w:r>
      <w:r w:rsidRPr="005D33AE">
        <w:rPr>
          <w:rFonts w:ascii="Times New Roman" w:hAnsi="Times New Roman" w:cs="Times New Roman"/>
          <w:sz w:val="26"/>
          <w:szCs w:val="26"/>
        </w:rPr>
        <w:t> Có thể thêm tiết mục văn nghệ chào mừng hoặc trao thưởng học sinh xuất sắc để tạo không khí vui tươi.</w:t>
      </w:r>
    </w:p>
    <w:p w14:paraId="3C5925C2" w14:textId="77777777" w:rsidR="005D33AE" w:rsidRPr="005D33AE" w:rsidRDefault="005D33AE" w:rsidP="005D33AE">
      <w:pPr>
        <w:rPr>
          <w:rFonts w:ascii="Times New Roman" w:hAnsi="Times New Roman" w:cs="Times New Roman"/>
          <w:sz w:val="26"/>
          <w:szCs w:val="26"/>
        </w:rPr>
      </w:pPr>
      <w:r w:rsidRPr="005D33AE">
        <w:rPr>
          <w:rFonts w:ascii="Times New Roman" w:hAnsi="Times New Roman" w:cs="Times New Roman"/>
          <w:i/>
          <w:iCs/>
          <w:sz w:val="26"/>
          <w:szCs w:val="26"/>
        </w:rPr>
        <w:t>(Tùy chỉnh thời gian và nội dung theo đặc thù từng lớp).</w:t>
      </w:r>
    </w:p>
    <w:p w14:paraId="791A30EE" w14:textId="77777777" w:rsidR="005D33AE" w:rsidRPr="005D33AE" w:rsidRDefault="005D33AE">
      <w:pPr>
        <w:rPr>
          <w:rFonts w:ascii="Times New Roman" w:hAnsi="Times New Roman" w:cs="Times New Roman"/>
          <w:sz w:val="26"/>
          <w:szCs w:val="26"/>
        </w:rPr>
      </w:pPr>
    </w:p>
    <w:sectPr w:rsidR="005D33AE" w:rsidRPr="005D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262"/>
    <w:multiLevelType w:val="multilevel"/>
    <w:tmpl w:val="3F8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35C33"/>
    <w:multiLevelType w:val="multilevel"/>
    <w:tmpl w:val="BDB8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C2CC3"/>
    <w:multiLevelType w:val="multilevel"/>
    <w:tmpl w:val="C226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26AA4"/>
    <w:multiLevelType w:val="multilevel"/>
    <w:tmpl w:val="E41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30589"/>
    <w:multiLevelType w:val="multilevel"/>
    <w:tmpl w:val="32E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339128">
    <w:abstractNumId w:val="3"/>
  </w:num>
  <w:num w:numId="2" w16cid:durableId="25915633">
    <w:abstractNumId w:val="4"/>
  </w:num>
  <w:num w:numId="3" w16cid:durableId="1470434095">
    <w:abstractNumId w:val="1"/>
  </w:num>
  <w:num w:numId="4" w16cid:durableId="33770364">
    <w:abstractNumId w:val="2"/>
  </w:num>
  <w:num w:numId="5" w16cid:durableId="66139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AE"/>
    <w:rsid w:val="003D4A7B"/>
    <w:rsid w:val="005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543B"/>
  <w15:chartTrackingRefBased/>
  <w15:docId w15:val="{2ED9A48D-B12E-458F-8FBA-E9976A26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2025-05-11T08:06:00Z</dcterms:created>
  <dcterms:modified xsi:type="dcterms:W3CDTF">2025-05-11T08:07:00Z</dcterms:modified>
</cp:coreProperties>
</file>