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6588"/>
      </w:tblGrid>
      <w:tr w:rsidR="00373193" w:rsidRPr="00373193" w:rsidTr="0037319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193" w:rsidRPr="00373193" w:rsidRDefault="00373193" w:rsidP="0037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3193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193" w:rsidRPr="00373193" w:rsidRDefault="00373193" w:rsidP="0037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319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373193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37319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Độc lập - Tự do - Hạnh phúc</w:t>
            </w:r>
          </w:p>
        </w:tc>
      </w:tr>
      <w:tr w:rsidR="00373193" w:rsidRPr="00373193" w:rsidTr="0037319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193" w:rsidRPr="00373193" w:rsidRDefault="00373193" w:rsidP="0037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3193">
              <w:rPr>
                <w:rFonts w:ascii="Arial" w:eastAsia="Times New Roman" w:hAnsi="Arial" w:cs="Arial"/>
                <w:sz w:val="24"/>
                <w:szCs w:val="24"/>
              </w:rPr>
              <w:t>Số ........../................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193" w:rsidRPr="00373193" w:rsidRDefault="00373193" w:rsidP="0037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73193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 .... tháng .... năm 20...</w:t>
            </w:r>
          </w:p>
        </w:tc>
      </w:tr>
    </w:tbl>
    <w:p w:rsidR="00373193" w:rsidRPr="00373193" w:rsidRDefault="00373193" w:rsidP="003731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THÔNG BÁO</w:t>
      </w:r>
    </w:p>
    <w:p w:rsidR="00373193" w:rsidRPr="00373193" w:rsidRDefault="00373193" w:rsidP="003731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Về .............................................(1)</w:t>
      </w:r>
    </w:p>
    <w:p w:rsidR="00373193" w:rsidRPr="00373193" w:rsidRDefault="00373193" w:rsidP="003731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Kính gửi: ......................................................................(2)</w:t>
      </w:r>
    </w:p>
    <w:p w:rsidR="00373193" w:rsidRP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Căn cứ ..................................................................................................................(3);</w:t>
      </w:r>
    </w:p>
    <w:p w:rsidR="00373193" w:rsidRP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73193" w:rsidRP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Căn cứ .................................................................................................................(4)</w:t>
      </w:r>
    </w:p>
    <w:p w:rsidR="00373193" w:rsidRP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73193" w:rsidRP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73193" w:rsidRP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73193" w:rsidRP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Đề nghị ..............................................................................................................................................</w:t>
      </w:r>
    </w:p>
    <w:p w:rsidR="00373193" w:rsidRP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Trân trọng kính chào./.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6803"/>
      </w:tblGrid>
      <w:tr w:rsidR="00373193" w:rsidRPr="00373193" w:rsidTr="0037319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193" w:rsidRPr="00373193" w:rsidRDefault="00373193" w:rsidP="0037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3193">
              <w:rPr>
                <w:rFonts w:ascii="Arial" w:eastAsia="Times New Roman" w:hAnsi="Arial" w:cs="Arial"/>
                <w:sz w:val="24"/>
                <w:szCs w:val="24"/>
              </w:rPr>
              <w:t>Nơi nhận: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193" w:rsidRPr="00373193" w:rsidRDefault="00373193" w:rsidP="0037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319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GIÁM ĐỐC</w:t>
            </w:r>
          </w:p>
        </w:tc>
      </w:tr>
      <w:tr w:rsidR="00373193" w:rsidRPr="00373193" w:rsidTr="0037319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193" w:rsidRPr="00373193" w:rsidRDefault="00373193" w:rsidP="00373193">
            <w:pPr>
              <w:numPr>
                <w:ilvl w:val="0"/>
                <w:numId w:val="1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4"/>
                <w:szCs w:val="24"/>
              </w:rPr>
            </w:pPr>
            <w:r w:rsidRPr="00373193">
              <w:rPr>
                <w:rFonts w:ascii="Arial" w:eastAsia="Times New Roman" w:hAnsi="Arial" w:cs="Arial"/>
                <w:sz w:val="24"/>
                <w:szCs w:val="24"/>
              </w:rPr>
              <w:t>..........;</w:t>
            </w:r>
          </w:p>
          <w:p w:rsidR="00373193" w:rsidRPr="00373193" w:rsidRDefault="00373193" w:rsidP="00373193">
            <w:pPr>
              <w:numPr>
                <w:ilvl w:val="0"/>
                <w:numId w:val="1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4"/>
                <w:szCs w:val="24"/>
              </w:rPr>
            </w:pPr>
            <w:r w:rsidRPr="00373193">
              <w:rPr>
                <w:rFonts w:ascii="Arial" w:eastAsia="Times New Roman" w:hAnsi="Arial" w:cs="Arial"/>
                <w:sz w:val="24"/>
                <w:szCs w:val="24"/>
              </w:rPr>
              <w:t>........... ;</w:t>
            </w:r>
          </w:p>
          <w:p w:rsidR="00373193" w:rsidRPr="00373193" w:rsidRDefault="00373193" w:rsidP="00373193">
            <w:pPr>
              <w:numPr>
                <w:ilvl w:val="0"/>
                <w:numId w:val="1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4"/>
                <w:szCs w:val="24"/>
              </w:rPr>
            </w:pPr>
            <w:r w:rsidRPr="00373193">
              <w:rPr>
                <w:rFonts w:ascii="Arial" w:eastAsia="Times New Roman" w:hAnsi="Arial" w:cs="Arial"/>
                <w:sz w:val="24"/>
                <w:szCs w:val="24"/>
              </w:rPr>
              <w:t>Lưu: VT.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193" w:rsidRPr="00373193" w:rsidRDefault="00373193" w:rsidP="0037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3193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tên, đóng dấu)</w:t>
            </w:r>
          </w:p>
        </w:tc>
      </w:tr>
    </w:tbl>
    <w:p w:rsid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193" w:rsidRP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373193">
        <w:rPr>
          <w:rFonts w:ascii="Arial" w:eastAsia="Times New Roman" w:hAnsi="Arial" w:cs="Arial"/>
          <w:sz w:val="24"/>
          <w:szCs w:val="24"/>
        </w:rPr>
        <w:t>Chú giải:</w:t>
      </w:r>
    </w:p>
    <w:p w:rsidR="00373193" w:rsidRP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(1) Trích yếu: tóm tắt nội dung đề cập của thông báo.</w:t>
      </w:r>
    </w:p>
    <w:p w:rsidR="00373193" w:rsidRP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(2) Nơi được thông báo hoặc gửi tới.</w:t>
      </w:r>
    </w:p>
    <w:p w:rsidR="00373193" w:rsidRP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(3) Các căn cứ trực tiếp để thông báo (nếu cần).</w:t>
      </w:r>
    </w:p>
    <w:p w:rsidR="00373193" w:rsidRPr="00373193" w:rsidRDefault="00373193" w:rsidP="003731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3193">
        <w:rPr>
          <w:rFonts w:ascii="Arial" w:eastAsia="Times New Roman" w:hAnsi="Arial" w:cs="Arial"/>
          <w:sz w:val="24"/>
          <w:szCs w:val="24"/>
        </w:rPr>
        <w:t>(4) Nội dung của thông báo.</w:t>
      </w:r>
    </w:p>
    <w:p w:rsidR="007C4750" w:rsidRDefault="007C4750"/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E0B22"/>
    <w:multiLevelType w:val="multilevel"/>
    <w:tmpl w:val="A8C6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93"/>
    <w:rsid w:val="00283BBE"/>
    <w:rsid w:val="002E0EC3"/>
    <w:rsid w:val="00373193"/>
    <w:rsid w:val="00426F11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53DAA4-F947-42CE-A817-FE1ED91D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3193"/>
    <w:rPr>
      <w:b/>
      <w:bCs/>
    </w:rPr>
  </w:style>
  <w:style w:type="character" w:styleId="Emphasis">
    <w:name w:val="Emphasis"/>
    <w:basedOn w:val="DefaultParagraphFont"/>
    <w:uiPriority w:val="20"/>
    <w:qFormat/>
    <w:rsid w:val="0037319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2025-01-10T03:25:00Z</dcterms:created>
  <dcterms:modified xsi:type="dcterms:W3CDTF">2025-01-10T03:25:00Z</dcterms:modified>
</cp:coreProperties>
</file>