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chuong_pl_2"/>
      <w:bookmarkStart w:id="1" w:name="_GoBack"/>
      <w:r w:rsidRPr="00D3641B">
        <w:rPr>
          <w:rFonts w:ascii="Times New Roman" w:eastAsia="Times New Roman" w:hAnsi="Times New Roman" w:cs="Times New Roman"/>
          <w:b/>
          <w:bCs/>
          <w:sz w:val="24"/>
          <w:szCs w:val="24"/>
        </w:rPr>
        <w:t>Mẫu số 02. Báo cáo đánh giá ban đầu</w:t>
      </w:r>
      <w:bookmarkEnd w:id="0"/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chuong_pl_2_name"/>
      <w:r w:rsidRPr="00D3641B">
        <w:rPr>
          <w:rFonts w:ascii="Times New Roman" w:eastAsia="Times New Roman" w:hAnsi="Times New Roman" w:cs="Times New Roman"/>
          <w:i/>
          <w:iCs/>
          <w:sz w:val="24"/>
          <w:szCs w:val="24"/>
        </w:rPr>
        <w:t>(Đối với dự án đầu tư công và dự án sử dụng vốn nhà nước ngoài đầu tư công)</w:t>
      </w:r>
      <w:bookmarkEnd w:id="2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D3641B" w:rsidRPr="00D3641B" w:rsidTr="00D3641B">
        <w:trPr>
          <w:tblCellSpacing w:w="0" w:type="dxa"/>
        </w:trPr>
        <w:tc>
          <w:tcPr>
            <w:tcW w:w="1869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641B" w:rsidRPr="00D3641B" w:rsidRDefault="00D3641B" w:rsidP="00D3641B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6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CƠ QUAN CHỦ QUẢN</w:t>
            </w:r>
            <w:r w:rsidRPr="00D36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TÊN CHỦ ĐẦU TƯ</w:t>
            </w:r>
            <w:r w:rsidRPr="00D364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36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-------</w:t>
            </w:r>
          </w:p>
        </w:tc>
        <w:tc>
          <w:tcPr>
            <w:tcW w:w="3131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641B" w:rsidRPr="00D3641B" w:rsidRDefault="00D3641B" w:rsidP="00D3641B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6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D36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D364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36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---------------</w:t>
            </w:r>
          </w:p>
        </w:tc>
      </w:tr>
      <w:tr w:rsidR="00D3641B" w:rsidRPr="00D3641B" w:rsidTr="00D3641B">
        <w:trPr>
          <w:tblCellSpacing w:w="0" w:type="dxa"/>
        </w:trPr>
        <w:tc>
          <w:tcPr>
            <w:tcW w:w="1869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641B" w:rsidRPr="00D3641B" w:rsidRDefault="00D3641B" w:rsidP="00D3641B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641B">
              <w:rPr>
                <w:rFonts w:ascii="Times New Roman" w:eastAsia="Times New Roman" w:hAnsi="Times New Roman" w:cs="Times New Roman"/>
                <w:sz w:val="24"/>
                <w:szCs w:val="24"/>
              </w:rPr>
              <w:t>Số:    /BCĐGĐT</w:t>
            </w:r>
          </w:p>
        </w:tc>
        <w:tc>
          <w:tcPr>
            <w:tcW w:w="3131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641B" w:rsidRPr="00D3641B" w:rsidRDefault="00D3641B" w:rsidP="00D3641B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64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…….. ngày ….. tháng ….. năm …….</w:t>
            </w:r>
          </w:p>
        </w:tc>
      </w:tr>
    </w:tbl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3641B" w:rsidRPr="00D3641B" w:rsidRDefault="00D3641B" w:rsidP="00D3641B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b/>
          <w:bCs/>
          <w:sz w:val="24"/>
          <w:szCs w:val="24"/>
        </w:rPr>
        <w:t>BÁO CÁO ĐÁNH GIÁ BAN ĐẦU</w:t>
      </w:r>
    </w:p>
    <w:p w:rsidR="00D3641B" w:rsidRPr="00D3641B" w:rsidRDefault="00D3641B" w:rsidP="00D3641B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b/>
          <w:bCs/>
          <w:sz w:val="24"/>
          <w:szCs w:val="24"/>
        </w:rPr>
        <w:t>Tên dự án: ……………………..</w:t>
      </w:r>
    </w:p>
    <w:p w:rsidR="00D3641B" w:rsidRPr="00D3641B" w:rsidRDefault="00D3641B" w:rsidP="00D3641B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Kính gửi: …………………………………….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 THÔNG TIN VỀ DỰ ÁN </w:t>
      </w:r>
      <w:r w:rsidRPr="00D3641B">
        <w:rPr>
          <w:rFonts w:ascii="Times New Roman" w:eastAsia="Times New Roman" w:hAnsi="Times New Roman" w:cs="Times New Roman"/>
          <w:i/>
          <w:iCs/>
          <w:sz w:val="24"/>
          <w:szCs w:val="24"/>
        </w:rPr>
        <w:t>(tóm tắt theo Quyết định đầu tư)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1. Tên dự án: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2. Chủ đầu tư: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3. Tổ chức tư vấn lập dự án: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4. Mục tiêu của dự án: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5. Quy mô, công suất: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6. Nội dung đầu tư chính/các hạng mục đầu tư chính: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7. Địa điểm dự án: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8. Diện tích sử dụng đất: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9. Hình thức quản lý dự án: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10. Các mốc thời gian về dự án: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- Số, ngày phê duyệt quyết định đầu tư: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- Thời gian thực hiện dự án: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+ Thời gian bắt đầu: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lastRenderedPageBreak/>
        <w:t>+ Thời gian kết thúc: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11. Tổng mức đầu tư: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12. Nguồn vốn đầu tư: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b/>
          <w:bCs/>
          <w:sz w:val="24"/>
          <w:szCs w:val="24"/>
        </w:rPr>
        <w:t>II. NỘI DUNG ĐÁNH GIÁ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1. Công tác chuẩn bị, tổ chức, huy động các nguồn lực để thực hiện dự án bảo đảm đúng mục tiêu, tiến độ đã được phê duyệt.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2. Những vướng mắc, phát sinh mới xuất hiện so với thời điểm phê duyệt dự án.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3. Những nội dung có liên quan khác (nếu có).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b/>
          <w:bCs/>
          <w:sz w:val="24"/>
          <w:szCs w:val="24"/>
        </w:rPr>
        <w:t>III. KIẾN NGHỊ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Đề xuất các biện pháp giải quyết các vấn đề vướng mắc, phát sinh phù hợp với điều kiện thực tế.</w:t>
      </w:r>
    </w:p>
    <w:p w:rsidR="00D3641B" w:rsidRPr="00D3641B" w:rsidRDefault="00D3641B" w:rsidP="00D3641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41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5105"/>
      </w:tblGrid>
      <w:tr w:rsidR="00D3641B" w:rsidRPr="00D3641B" w:rsidTr="00D3641B">
        <w:trPr>
          <w:tblCellSpacing w:w="0" w:type="dxa"/>
        </w:trPr>
        <w:tc>
          <w:tcPr>
            <w:tcW w:w="2250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641B" w:rsidRPr="00D3641B" w:rsidRDefault="00D3641B" w:rsidP="00D3641B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64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00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641B" w:rsidRPr="00D3641B" w:rsidRDefault="00D3641B" w:rsidP="00D3641B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6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CHỦ ĐẦU TƯ</w:t>
            </w:r>
            <w:r w:rsidRPr="00D364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364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(Ghi tên, chức danh, ký tên và đóng dấu)</w:t>
            </w:r>
          </w:p>
        </w:tc>
      </w:tr>
      <w:bookmarkEnd w:id="1"/>
    </w:tbl>
    <w:p w:rsidR="007B3804" w:rsidRDefault="007B3804"/>
    <w:sectPr w:rsidR="007B38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41B"/>
    <w:rsid w:val="007B3804"/>
    <w:rsid w:val="00D3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AC3C89A-C8F8-4A9C-9EB6-D121364F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6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4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2026-04-25T03:02:00Z</dcterms:created>
  <dcterms:modified xsi:type="dcterms:W3CDTF">2026-04-25T03:02:00Z</dcterms:modified>
</cp:coreProperties>
</file>