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</w:p>
    <w:p w:rsidR="00A23605" w:rsidRPr="00A23605" w:rsidRDefault="00A23605" w:rsidP="00A23605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5"/>
      <w:r w:rsidRPr="00A236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15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A23605" w:rsidRPr="00A23605" w:rsidTr="00D86C7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605" w:rsidRPr="00A23605" w:rsidRDefault="00A23605" w:rsidP="00D86C7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23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ỦY BAN NHÂN DÂN</w:t>
            </w:r>
            <w:r w:rsidRPr="00A23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TỈNH/THÀNH PHỐ...</w:t>
            </w:r>
            <w:r w:rsidRPr="00A23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A23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SỞ NỘI VỤ ….</w:t>
            </w:r>
            <w:r w:rsidRPr="00A23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605" w:rsidRPr="00A23605" w:rsidRDefault="00A23605" w:rsidP="00D86C7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23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A23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A23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A23605" w:rsidRPr="00A23605" w:rsidTr="00D86C7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605" w:rsidRPr="00A23605" w:rsidRDefault="00A23605" w:rsidP="00D86C7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23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605" w:rsidRPr="00A23605" w:rsidRDefault="00A23605" w:rsidP="00D86C77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2360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……., ngày … tháng … năm …</w:t>
            </w:r>
          </w:p>
        </w:tc>
      </w:tr>
    </w:tbl>
    <w:p w:rsidR="00A23605" w:rsidRPr="00A23605" w:rsidRDefault="00A23605" w:rsidP="00A2360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A23605" w:rsidRPr="00A23605" w:rsidRDefault="00A23605" w:rsidP="00A2360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15_name"/>
      <w:r w:rsidRPr="00A236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QUYẾT ĐỊNH</w:t>
      </w:r>
      <w:bookmarkEnd w:id="2"/>
    </w:p>
    <w:p w:rsidR="00A23605" w:rsidRPr="00A23605" w:rsidRDefault="00A23605" w:rsidP="00A2360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" w:name="chuong_pl_15_name_name"/>
      <w:r w:rsidRPr="00A236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Về việc tạm dừng hưởng trợ cấp thất nghiệp</w:t>
      </w:r>
      <w:bookmarkEnd w:id="3"/>
    </w:p>
    <w:p w:rsidR="00A23605" w:rsidRPr="00A23605" w:rsidRDefault="00A23605" w:rsidP="00A2360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GIÁM ĐỐC SỞ NỘI VỤ TỈNH/THÀNH PHỐ ...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 cứ Luật Việc làm ngày 16 tháng 6 năm 2025;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 cứ Nghị định số ... / ... /NĐ-CP ngày …/…./…. của Chính phủ quy định</w:t>
      </w: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A236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chi tiết một số điều của Luật Việc làm về bảo hiểm thất nghiệp;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 cứ …………………………………………………….. (văn bản</w:t>
      </w: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A236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quy định chức năng, nhiệm vụ, quyền hạn và cơ cấu tổ chức của Sở Nội vụ);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 cứ Quyết định số …………… ngày ... / ... / ... của Giám đốc Sở Nội vụ về</w:t>
      </w: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A236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việc hưởng trợ cấp thất nghiệp;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Theo đề nghị của Giám đốc Tổ chức Dịch vụ việc làm công …………………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QUYẾT ĐỊNH: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Điều 1.</w:t>
      </w: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 Tạm dừng hưởng trợ cấp thất nghiệp kể từ ngày …/…/… (1) đối với: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Ông/bà …………………………………………………………………. Sinh ngày ... /... /...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Số định danh cá nhân: ……………………………………………….. Ngày cấp: ... / ... /...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Nơi thường trú: ………………………………………………………………………………..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Nơi ở hiện nay: ………………………………………………………………………………..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Tổng số tháng hưởng trợ cấp thất nghiệp: ... tháng.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Tổng số tháng đã hưởng trợ cấp thất nghiệp: ... tháng.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Lý do tạm dừng hưởng trợ cấp thất nghiệp: ông/bà không thực hiện thông báo về việc tìm kiếm việc làm tháng ... theo quy định.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Điều 2. </w:t>
      </w: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Quyết định này có hiệu lực kể từ ngày ký.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Điều 3.</w:t>
      </w: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 Giám đốc Bảo hiểm xã hội tỉnh/thành phố ……………; Giám đốc Tổ chức Dịch vụ việc làm công …………………. và ông/bà có tên trên chịu trách nhiệm thi hành Quyết định này.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23605" w:rsidRPr="00A23605" w:rsidTr="00D86C7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23605" w:rsidRPr="00A23605" w:rsidRDefault="00A23605" w:rsidP="00D86C7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236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Nơi nhận:</w:t>
            </w:r>
            <w:r w:rsidRPr="00A23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Như Điều 3;</w:t>
            </w:r>
            <w:r w:rsidRPr="00A23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Lưu: VT, …</w:t>
            </w:r>
          </w:p>
        </w:tc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23605" w:rsidRPr="00A23605" w:rsidRDefault="00A23605" w:rsidP="00D86C7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23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GIÁM ĐỐC</w:t>
            </w:r>
            <w:r w:rsidRPr="00A23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A2360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đóng dấu và ghi rõ họ tên)</w:t>
            </w:r>
          </w:p>
        </w:tc>
      </w:tr>
    </w:tbl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- Ghi cụ thể tên của Tổ chức Dịch vụ việc làm công.</w:t>
      </w:r>
    </w:p>
    <w:p w:rsidR="00A23605" w:rsidRPr="00A23605" w:rsidRDefault="00A23605" w:rsidP="00A2360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23605">
        <w:rPr>
          <w:rFonts w:ascii="Times New Roman" w:eastAsia="Times New Roman" w:hAnsi="Times New Roman" w:cs="Times New Roman"/>
          <w:color w:val="000000"/>
          <w:sz w:val="26"/>
          <w:szCs w:val="26"/>
        </w:rPr>
        <w:t>- (1) Ngày tạm dừng hưởng trợ cấp thất nghiệp là ngày đầu tiên của tháng bị tạm dừng hưởng trợ cấp thất nghiệp.</w:t>
      </w:r>
    </w:p>
    <w:p w:rsidR="00944BC9" w:rsidRPr="00A23605" w:rsidRDefault="00944BC9">
      <w:pPr>
        <w:rPr>
          <w:rFonts w:ascii="Times New Roman" w:hAnsi="Times New Roman" w:cs="Times New Roman"/>
          <w:sz w:val="26"/>
          <w:szCs w:val="26"/>
        </w:rPr>
      </w:pPr>
    </w:p>
    <w:sectPr w:rsidR="00944BC9" w:rsidRPr="00A236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605"/>
    <w:rsid w:val="00944BC9"/>
    <w:rsid w:val="00A2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073A25E-CF81-4BA9-9D27-C9A6F642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6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2026-01-12T02:54:00Z</dcterms:created>
  <dcterms:modified xsi:type="dcterms:W3CDTF">2026-01-12T02:55:00Z</dcterms:modified>
</cp:coreProperties>
</file>