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9B" w:rsidRPr="0060299B" w:rsidRDefault="0060299B" w:rsidP="0060299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60299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17/PLI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60299B" w:rsidRPr="0060299B" w:rsidTr="006029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NGHIỆP/TỔ CHỨC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0299B" w:rsidRPr="0060299B" w:rsidTr="006029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ngày.....tháng.....năm.....</w:t>
            </w:r>
          </w:p>
        </w:tc>
      </w:tr>
    </w:tbl>
    <w:p w:rsidR="0060299B" w:rsidRPr="0060299B" w:rsidRDefault="0060299B" w:rsidP="006029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60299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TÌNH HÌNH NGƯỜI LAO ĐỘNG NƯỚC NGOÀI ĐẾN LÀM VIỆC</w:t>
      </w:r>
      <w:bookmarkEnd w:id="1"/>
    </w:p>
    <w:p w:rsidR="0060299B" w:rsidRPr="0060299B" w:rsidRDefault="0060299B" w:rsidP="006029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color w:val="000000"/>
          <w:sz w:val="18"/>
          <w:szCs w:val="18"/>
        </w:rPr>
        <w:t>Kính gửi: …………… (1) ……………….</w:t>
      </w:r>
    </w:p>
    <w:p w:rsidR="0060299B" w:rsidRPr="0060299B" w:rsidRDefault="0060299B" w:rsidP="006029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color w:val="000000"/>
          <w:sz w:val="18"/>
          <w:szCs w:val="18"/>
        </w:rPr>
        <w:t>Thông tin về doanh nghiệp/tổ chức: tên doanh nghiệp/tổ chức, loại hình doanh nghiệp/tổ chức </w:t>
      </w:r>
      <w:r w:rsidRPr="006029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(doanh nghiệp có vốn đầu tư nước ngoài/doanh nghiệp trong nước/cơ quan, tổ chức/nhà thầu) </w:t>
      </w:r>
      <w:r w:rsidRPr="0060299B">
        <w:rPr>
          <w:rFonts w:ascii="Arial" w:eastAsia="Times New Roman" w:hAnsi="Arial" w:cs="Arial"/>
          <w:color w:val="000000"/>
          <w:sz w:val="18"/>
          <w:szCs w:val="18"/>
        </w:rPr>
        <w:t>địa chỉ, điện thoại, fax, email, website, giấy phép kinh doanh/hoạt động, lĩnh vực kinh doanh/hoạt động, người đại diện của doanh nghiệp/tổ chức để liên hệ khi cần thiết </w:t>
      </w:r>
      <w:r w:rsidRPr="006029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(số điện thoại, email)</w:t>
      </w:r>
      <w:r w:rsidRPr="0060299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0299B" w:rsidRPr="0060299B" w:rsidRDefault="0060299B" w:rsidP="006029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color w:val="000000"/>
          <w:sz w:val="18"/>
          <w:szCs w:val="18"/>
        </w:rPr>
        <w:t>Báo cáo tình hình người lao động nước ngoài đến làm việc tại tỉnh, thành phố trực thuộc trung ương của doanh nghiệp/tổ chức </w:t>
      </w:r>
      <w:r w:rsidRPr="006029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(có bảng số liệu kèm theo)</w:t>
      </w:r>
      <w:r w:rsidRPr="0060299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0299B" w:rsidRPr="0060299B" w:rsidRDefault="0060299B" w:rsidP="006029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color w:val="000000"/>
          <w:sz w:val="18"/>
          <w:szCs w:val="18"/>
        </w:rPr>
        <w:t>Xin trân trọng cảm ơn!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0299B" w:rsidRPr="0060299B" w:rsidTr="006029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6029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6029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6029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NGHIỆP/TỔ CHỨC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029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tên, đóng dấu)</w:t>
            </w:r>
          </w:p>
        </w:tc>
      </w:tr>
    </w:tbl>
    <w:p w:rsidR="0060299B" w:rsidRPr="0060299B" w:rsidRDefault="0060299B" w:rsidP="006029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 </w:t>
      </w:r>
      <w:r w:rsidRPr="0060299B">
        <w:rPr>
          <w:rFonts w:ascii="Arial" w:eastAsia="Times New Roman" w:hAnsi="Arial" w:cs="Arial"/>
          <w:color w:val="000000"/>
          <w:sz w:val="18"/>
          <w:szCs w:val="18"/>
        </w:rPr>
        <w:t>(1) Bộ Lao động - Thương binh và Xã hội (Cục Việc làm) và Sở Lao động - Thương binh và Xã hội tỉnh, thành phố…</w:t>
      </w:r>
    </w:p>
    <w:p w:rsidR="0060299B" w:rsidRPr="0060299B" w:rsidRDefault="0060299B" w:rsidP="006029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TÌNH HÌNH NGƯỜI LAO ĐỘNG NƯỚC NGOÀI ĐẾN LÀM VIỆC</w:t>
      </w:r>
    </w:p>
    <w:p w:rsidR="0060299B" w:rsidRPr="0060299B" w:rsidRDefault="0060299B" w:rsidP="006029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Công văn số... ngày... tháng ... năm... của (tên doanh nghiệp/tổ chức))</w:t>
      </w:r>
    </w:p>
    <w:p w:rsidR="0060299B" w:rsidRPr="0060299B" w:rsidRDefault="0060299B" w:rsidP="0060299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0299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người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90"/>
        <w:gridCol w:w="695"/>
        <w:gridCol w:w="895"/>
        <w:gridCol w:w="895"/>
        <w:gridCol w:w="1093"/>
        <w:gridCol w:w="1093"/>
        <w:gridCol w:w="1590"/>
        <w:gridCol w:w="994"/>
      </w:tblGrid>
      <w:tr w:rsidR="0060299B" w:rsidRPr="0060299B" w:rsidTr="0060299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Quốc tịch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hộ chiếu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điểm</w:t>
            </w: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làm việc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bắt đầu</w:t>
            </w: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làm việc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kết thúc làm việc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 giấy phép lao</w:t>
            </w: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động đã được cấp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60299B" w:rsidRPr="0060299B" w:rsidTr="0060299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99B" w:rsidRPr="0060299B" w:rsidTr="0060299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99B" w:rsidRPr="0060299B" w:rsidTr="0060299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99B" w:rsidRPr="0060299B" w:rsidTr="0060299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299B" w:rsidRPr="0060299B" w:rsidRDefault="0060299B" w:rsidP="006029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0299B" w:rsidRPr="0060299B" w:rsidTr="006029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99B" w:rsidRPr="0060299B" w:rsidRDefault="0060299B" w:rsidP="006029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NGHIỆP/TỔ CHỨC</w:t>
            </w:r>
            <w:r w:rsidRPr="006029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029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tên, đóng dấu)</w:t>
            </w:r>
          </w:p>
        </w:tc>
      </w:tr>
    </w:tbl>
    <w:p w:rsidR="001102F7" w:rsidRDefault="0060299B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B"/>
    <w:rsid w:val="004C3FF2"/>
    <w:rsid w:val="0060299B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1976C-B0D3-4471-A7DE-7D57779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2024-06-19T00:18:00Z</dcterms:created>
  <dcterms:modified xsi:type="dcterms:W3CDTF">2024-06-19T00:19:00Z</dcterms:modified>
</cp:coreProperties>
</file>