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109B" w14:textId="77777777" w:rsidR="00826E7B" w:rsidRPr="004D3CEB" w:rsidRDefault="00826E7B" w:rsidP="00826E7B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Mẫu số 04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26E7B" w:rsidRPr="004D3CEB" w14:paraId="47C7FB04" w14:textId="77777777" w:rsidTr="00AB38B5">
        <w:tc>
          <w:tcPr>
            <w:tcW w:w="4508" w:type="dxa"/>
          </w:tcPr>
          <w:p w14:paraId="1833C774" w14:textId="77777777" w:rsidR="00826E7B" w:rsidRPr="004D3CEB" w:rsidRDefault="00826E7B" w:rsidP="00AB38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TỔ CHỨC, CÁ NHÂN NƯỚC NGOÀI....</w:t>
            </w:r>
          </w:p>
          <w:p w14:paraId="15776903" w14:textId="77777777" w:rsidR="00826E7B" w:rsidRPr="004D3CEB" w:rsidRDefault="00826E7B" w:rsidP="00AB38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NAME OF FOREIGN ORGANISATION/INDIVIDUAL</w:t>
            </w:r>
          </w:p>
        </w:tc>
        <w:tc>
          <w:tcPr>
            <w:tcW w:w="4508" w:type="dxa"/>
          </w:tcPr>
          <w:p w14:paraId="21045097" w14:textId="77777777" w:rsidR="00826E7B" w:rsidRPr="004D3CEB" w:rsidRDefault="00826E7B" w:rsidP="00AB38B5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D9462AF" w14:textId="77777777" w:rsidR="00826E7B" w:rsidRPr="004D3CEB" w:rsidRDefault="00826E7B" w:rsidP="00AB38B5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09AA566" w14:textId="77777777" w:rsidR="00826E7B" w:rsidRPr="004D3CEB" w:rsidRDefault="00826E7B" w:rsidP="00AB38B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…, ngày (date)... tháng (month)... năm (year)...</w:t>
            </w:r>
          </w:p>
        </w:tc>
      </w:tr>
    </w:tbl>
    <w:p w14:paraId="5DF5B4CD" w14:textId="77777777" w:rsidR="00826E7B" w:rsidRPr="004D3CEB" w:rsidRDefault="00826E7B" w:rsidP="00826E7B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3625F470" w14:textId="77777777" w:rsidR="00826E7B" w:rsidRPr="004D3CEB" w:rsidRDefault="00826E7B" w:rsidP="00826E7B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1F4FF7" w14:textId="77777777" w:rsidR="00826E7B" w:rsidRPr="004D3CEB" w:rsidRDefault="00826E7B" w:rsidP="00826E7B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PHIẾU THÔNG TIN</w:t>
      </w:r>
    </w:p>
    <w:p w14:paraId="714BAA6B" w14:textId="77777777" w:rsidR="00826E7B" w:rsidRPr="004D3CEB" w:rsidRDefault="00826E7B" w:rsidP="00826E7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 xml:space="preserve">TÌNH HÌNH SỬ DỤNG DỊCH VỤ CỦA DOANH NGHIỆP CHO THUÊ LẠI LAO </w:t>
      </w:r>
      <w:r w:rsidRPr="004D3CEB">
        <w:rPr>
          <w:rFonts w:ascii="Arial" w:hAnsi="Arial" w:cs="Arial"/>
          <w:b/>
          <w:bCs/>
          <w:iCs/>
          <w:sz w:val="20"/>
          <w:szCs w:val="20"/>
        </w:rPr>
        <w:t>ĐỘNG</w:t>
      </w:r>
      <w:r w:rsidRPr="004D3CEB">
        <w:rPr>
          <w:rFonts w:ascii="Arial" w:hAnsi="Arial" w:cs="Arial"/>
          <w:b/>
          <w:bCs/>
          <w:iCs/>
          <w:sz w:val="20"/>
          <w:szCs w:val="20"/>
          <w:vertAlign w:val="superscript"/>
        </w:rPr>
        <w:t>1</w:t>
      </w:r>
      <w:r w:rsidRPr="004D3CEB">
        <w:rPr>
          <w:rFonts w:ascii="Arial" w:hAnsi="Arial" w:cs="Arial"/>
          <w:i/>
          <w:sz w:val="20"/>
          <w:szCs w:val="20"/>
        </w:rPr>
        <w:t xml:space="preserve"> INFORMATION ON LABOUR LEASING ENTERPRISES</w:t>
      </w:r>
    </w:p>
    <w:p w14:paraId="7ED5B617" w14:textId="77777777" w:rsidR="00826E7B" w:rsidRPr="004D3CEB" w:rsidRDefault="00826E7B" w:rsidP="00826E7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_____________</w:t>
      </w:r>
    </w:p>
    <w:p w14:paraId="67B78DDC" w14:textId="77777777" w:rsidR="00826E7B" w:rsidRPr="004D3CEB" w:rsidRDefault="00826E7B" w:rsidP="00826E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"/>
        <w:gridCol w:w="1985"/>
        <w:gridCol w:w="1585"/>
        <w:gridCol w:w="2508"/>
        <w:gridCol w:w="1542"/>
        <w:gridCol w:w="981"/>
      </w:tblGrid>
      <w:tr w:rsidR="00826E7B" w:rsidRPr="004D3CEB" w14:paraId="2047E944" w14:textId="77777777" w:rsidTr="00AB38B5">
        <w:trPr>
          <w:trHeight w:val="288"/>
        </w:trPr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CA145B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STT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No.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7B9BF5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Tên doanh nghiệp cho thuê lại lao động </w:t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Name of enterprise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AE8FD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Địa chỉ, điện thoại liên hệ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Address, telephone</w:t>
            </w:r>
          </w:p>
        </w:tc>
        <w:tc>
          <w:tcPr>
            <w:tcW w:w="13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68E36F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lao động Việt Nam đang sử dụng thông qua doanh nghiệp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Number of Vietnamese employees supplied by the mentioned enterprise</w:t>
            </w: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EA1C00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Thời gian sử dụng dịch vụ cho thuê lại lao động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Duration of supplied service</w:t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40FD72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Ghi chú </w:t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Note</w:t>
            </w:r>
          </w:p>
        </w:tc>
      </w:tr>
      <w:tr w:rsidR="00826E7B" w:rsidRPr="004D3CEB" w14:paraId="387B7D88" w14:textId="77777777" w:rsidTr="00AB38B5">
        <w:trPr>
          <w:trHeight w:val="288"/>
        </w:trPr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CC89EF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D43A18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C55AE6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13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3D1288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CB13E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285617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</w:tr>
      <w:tr w:rsidR="00826E7B" w:rsidRPr="004D3CEB" w14:paraId="295EC981" w14:textId="77777777" w:rsidTr="00AB38B5">
        <w:trPr>
          <w:trHeight w:val="288"/>
        </w:trPr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8BA7B0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AD109C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630C50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DC1229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B1721B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734D06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6E7B" w:rsidRPr="004D3CEB" w14:paraId="45DB4134" w14:textId="77777777" w:rsidTr="00AB38B5">
        <w:trPr>
          <w:trHeight w:val="288"/>
        </w:trPr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652A1D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0D629E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8D1733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BFC429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D5416A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3B8E9F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6E7B" w:rsidRPr="004D3CEB" w14:paraId="53D3A180" w14:textId="77777777" w:rsidTr="00AB38B5">
        <w:trPr>
          <w:trHeight w:val="288"/>
        </w:trPr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6140C2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FE164A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A9D720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E899E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24592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3BD58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6E7B" w:rsidRPr="004D3CEB" w14:paraId="4BA8128A" w14:textId="77777777" w:rsidTr="00AB38B5">
        <w:trPr>
          <w:trHeight w:val="288"/>
        </w:trPr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E77EBE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F637A8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C212F3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5DFC32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A0F730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37AB01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6E7B" w:rsidRPr="004D3CEB" w14:paraId="7CC0DCF4" w14:textId="77777777" w:rsidTr="00AB38B5">
        <w:trPr>
          <w:trHeight w:val="288"/>
        </w:trPr>
        <w:tc>
          <w:tcPr>
            <w:tcW w:w="2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DC156C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Total</w:t>
            </w:r>
          </w:p>
        </w:tc>
        <w:tc>
          <w:tcPr>
            <w:tcW w:w="1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E892E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51855A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586CB" w14:textId="77777777" w:rsidR="00826E7B" w:rsidRPr="004D3CEB" w:rsidRDefault="00826E7B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E97A39" w14:textId="77777777" w:rsidR="00826E7B" w:rsidRPr="004D3CEB" w:rsidRDefault="00826E7B" w:rsidP="00826E7B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102A0AB" w14:textId="77777777" w:rsidR="00826E7B" w:rsidRPr="004D3CEB" w:rsidRDefault="00826E7B" w:rsidP="00826E7B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ĐẠI DIỆN TỔ CHỨC, CÁ NHÂN NƯỚC NGOÀI</w:t>
      </w:r>
    </w:p>
    <w:p w14:paraId="6CDA904B" w14:textId="77777777" w:rsidR="00826E7B" w:rsidRPr="004D3CEB" w:rsidRDefault="00826E7B" w:rsidP="00826E7B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(Ký và ghi rõ họ tên, đóng dấu)</w:t>
      </w:r>
    </w:p>
    <w:p w14:paraId="17DE74BA" w14:textId="77777777" w:rsidR="00826E7B" w:rsidRPr="004D3CEB" w:rsidRDefault="00826E7B" w:rsidP="00826E7B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FOR THE FOREIGN ORGANISATION/INDIVIDUAL</w:t>
      </w:r>
    </w:p>
    <w:p w14:paraId="4C30B134" w14:textId="77777777" w:rsidR="00826E7B" w:rsidRPr="004D3CEB" w:rsidRDefault="00826E7B" w:rsidP="00826E7B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(signed and sealed)</w:t>
      </w:r>
    </w:p>
    <w:p w14:paraId="030AE31F" w14:textId="77777777" w:rsidR="00826E7B" w:rsidRPr="004D3CEB" w:rsidRDefault="00826E7B" w:rsidP="00826E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____________________</w:t>
      </w:r>
    </w:p>
    <w:p w14:paraId="53B7DDD3" w14:textId="77777777" w:rsidR="00826E7B" w:rsidRPr="004D3CEB" w:rsidRDefault="00826E7B" w:rsidP="00826E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  <w:vertAlign w:val="superscript"/>
        </w:rPr>
        <w:t xml:space="preserve">1 </w:t>
      </w:r>
      <w:r w:rsidRPr="004D3CEB">
        <w:rPr>
          <w:rFonts w:ascii="Arial" w:hAnsi="Arial" w:cs="Arial"/>
          <w:sz w:val="20"/>
          <w:szCs w:val="20"/>
        </w:rPr>
        <w:t xml:space="preserve">Thời gian chốt số liệu báo cáo tính từ ngày 15 tháng 12 năm trước kỳ báo cáo đến ngày 14 tháng 12 của kỳ báo cáo/ </w:t>
      </w:r>
      <w:r w:rsidRPr="004D3CEB">
        <w:rPr>
          <w:rFonts w:ascii="Arial" w:hAnsi="Arial" w:cs="Arial"/>
          <w:i/>
          <w:sz w:val="20"/>
          <w:szCs w:val="20"/>
        </w:rPr>
        <w:t>The period for data cut-off for annual reports shall be counted from December 15 of the year preceding the reporting period to December 14 of the reporting period.</w:t>
      </w:r>
    </w:p>
    <w:p w14:paraId="280C8456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7B"/>
    <w:rsid w:val="0034531B"/>
    <w:rsid w:val="003E087D"/>
    <w:rsid w:val="007B7B4D"/>
    <w:rsid w:val="00826E7B"/>
    <w:rsid w:val="00A11D08"/>
    <w:rsid w:val="00C540B4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C34D"/>
  <w15:chartTrackingRefBased/>
  <w15:docId w15:val="{420609E2-FB49-489C-96BB-7657A3C9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E7B"/>
    <w:rPr>
      <w:rFonts w:ascii="Times New Roman" w:eastAsiaTheme="minorEastAsia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E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E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E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E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E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E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E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E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E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E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E7B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826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E7B"/>
    <w:pPr>
      <w:ind w:left="720"/>
      <w:contextualSpacing/>
    </w:pPr>
    <w:rPr>
      <w:rFonts w:asciiTheme="minorHAnsi" w:eastAsia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826E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E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E7B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826E7B"/>
    <w:rPr>
      <w:b/>
      <w:sz w:val="28"/>
    </w:rPr>
  </w:style>
  <w:style w:type="table" w:styleId="TableGrid">
    <w:name w:val="Table Grid"/>
    <w:basedOn w:val="TableNormal"/>
    <w:uiPriority w:val="39"/>
    <w:rsid w:val="00826E7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2026-09-28T03:04:00Z</dcterms:created>
  <dcterms:modified xsi:type="dcterms:W3CDTF">2026-09-28T03:04:00Z</dcterms:modified>
</cp:coreProperties>
</file>