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EC" w:rsidRPr="00B67BEC" w:rsidRDefault="00B67BEC" w:rsidP="00B67B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CỘNG HÒA XÃ HỘI CHỦ NGHĨA VIỆT NAM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</w:rPr>
        <w:t>Độc lập – Tự do – Hạnh phúc</w:t>
      </w: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i/>
          <w:iCs/>
          <w:color w:val="212529"/>
          <w:sz w:val="26"/>
          <w:szCs w:val="26"/>
          <w:shd w:val="clear" w:color="auto" w:fill="FFCA71"/>
        </w:rPr>
        <w:t>…, ngày …… tháng …… năm 2020</w:t>
      </w: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 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ĐƠN XIN TRÍCH LỤC THỬA ĐẤT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Kính gửi: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- Bộ phận Địa chính phường …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</w:rPr>
        <w:t>- Ủy ban nhân dân phường …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Tôi tên là: ……………………………. Sinh năm: ………………………………………….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Số CMND/CCCD: ………………</w:t>
      </w:r>
      <w:proofErr w:type="gramStart"/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.  ngày</w:t>
      </w:r>
      <w:proofErr w:type="gramEnd"/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cấp ………… nơi cấp ………………………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Hộ khẩu thường trú</w:t>
      </w:r>
      <w:proofErr w:type="gramStart"/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:………………………………………………………………………….</w:t>
      </w:r>
      <w:proofErr w:type="gramEnd"/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Nơi ở hiện tại: ………………………………………………………………………………….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Là chủ sử dụng đất tại: ………………………………………………………………………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Diện tích: … m</w:t>
      </w: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  <w:vertAlign w:val="superscript"/>
        </w:rPr>
        <w:t>2.  </w:t>
      </w: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Tờ bản đồ số: ………………………….. Thửa số: ………………..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Giấy tờ liên quan đến quyền sử dụng đất: ………………………………………………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Hiện tại, tôi đang có nhu cầu chuyển nhượng quyền sử dụng đất nhưng Giấy chứng nhận quyền sử dụng đất, quyền sở hữu nhà ở và tài sản khác gắn liền với đất của tôi đã bị rách.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Vậy căn cứ vào khoản 4, điều 2 thông tư số 13/2019/TT-BNV quy định về nhiệm vụ của cán bộ địa chính xã, tôi đề nghị bộ phận địa chính phường … cho phép tôi được sao lục hồ sơ đất đai để sử dụng với mục đích đã nêu trên.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Tài liệu xin sao lục gồm:</w:t>
      </w:r>
    </w:p>
    <w:p w:rsidR="00B67BEC" w:rsidRPr="00B67BEC" w:rsidRDefault="00B67BEC" w:rsidP="00B6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… – 01 bản</w:t>
      </w:r>
    </w:p>
    <w:p w:rsidR="00B67BEC" w:rsidRPr="00B67BEC" w:rsidRDefault="00B67BEC" w:rsidP="00B6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… – 02 bản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lastRenderedPageBreak/>
        <w:t>Tôi xin cam đoan hoàn toàn chịu trách nhiệm trước pháp luật về việc sử dụng hồ sơ này không đúng lý do nêu trên</w:t>
      </w:r>
      <w:proofErr w:type="gramStart"/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./</w:t>
      </w:r>
      <w:proofErr w:type="gramEnd"/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.</w:t>
      </w:r>
    </w:p>
    <w:p w:rsidR="00B67BEC" w:rsidRPr="00B67BEC" w:rsidRDefault="00B67BEC" w:rsidP="00B67BEC">
      <w:pPr>
        <w:shd w:val="clear" w:color="auto" w:fill="FFFFFF"/>
        <w:spacing w:after="100" w:afterAutospacing="1" w:line="240" w:lineRule="auto"/>
        <w:ind w:left="5040" w:firstLine="720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B67BEC">
        <w:rPr>
          <w:rFonts w:ascii="Times New Roman" w:eastAsia="Times New Roman" w:hAnsi="Times New Roman" w:cs="Times New Roman"/>
          <w:color w:val="212529"/>
          <w:sz w:val="26"/>
          <w:szCs w:val="26"/>
        </w:rPr>
        <w:t>…, ngày…..tháng…..năm 20….</w:t>
      </w:r>
    </w:p>
    <w:tbl>
      <w:tblPr>
        <w:tblW w:w="7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3049"/>
      </w:tblGrid>
      <w:tr w:rsidR="00B67BEC" w:rsidRPr="00B67BEC" w:rsidTr="00B67BEC">
        <w:tc>
          <w:tcPr>
            <w:tcW w:w="0" w:type="auto"/>
            <w:shd w:val="clear" w:color="auto" w:fill="FFFFFF"/>
            <w:vAlign w:val="center"/>
            <w:hideMark/>
          </w:tcPr>
          <w:p w:rsidR="00B67BEC" w:rsidRPr="00B67BEC" w:rsidRDefault="00B67BEC" w:rsidP="00B67B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B67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6"/>
                <w:szCs w:val="26"/>
                <w:shd w:val="clear" w:color="auto" w:fill="FFCA71"/>
              </w:rPr>
              <w:t>Danh mục tài liệu kèm theo:</w:t>
            </w:r>
            <w:r w:rsidRPr="00B67B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 </w:t>
            </w:r>
          </w:p>
          <w:p w:rsidR="00B67BEC" w:rsidRPr="00B67BEC" w:rsidRDefault="00B67BEC" w:rsidP="00B67B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B67BEC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  <w:t>- Giấy khai sinh…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7BEC" w:rsidRPr="00B67BEC" w:rsidRDefault="00B67BEC" w:rsidP="00B67B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B67BEC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</w:rPr>
              <w:t>NGƯỜI LÀM ĐƠN</w:t>
            </w:r>
          </w:p>
        </w:tc>
      </w:tr>
    </w:tbl>
    <w:p w:rsidR="00E431AD" w:rsidRPr="00B67BEC" w:rsidRDefault="00E431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31AD" w:rsidRPr="00B67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7461F"/>
    <w:multiLevelType w:val="multilevel"/>
    <w:tmpl w:val="CD7A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EC"/>
    <w:rsid w:val="00B67BEC"/>
    <w:rsid w:val="00E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012B61-5A71-415C-9F5E-F55F2F4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BEC"/>
    <w:rPr>
      <w:b/>
      <w:bCs/>
    </w:rPr>
  </w:style>
  <w:style w:type="character" w:styleId="Emphasis">
    <w:name w:val="Emphasis"/>
    <w:basedOn w:val="DefaultParagraphFont"/>
    <w:uiPriority w:val="20"/>
    <w:qFormat/>
    <w:rsid w:val="00B6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2023-09-22T09:04:00Z</dcterms:created>
  <dcterms:modified xsi:type="dcterms:W3CDTF">2023-09-22T09:07:00Z</dcterms:modified>
</cp:coreProperties>
</file>