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576"/>
      </w:tblGrid>
      <w:tr w:rsidR="002F0A3E" w:rsidRPr="008B0084" w:rsidTr="005A3634">
        <w:trPr>
          <w:tblCellSpacing w:w="0" w:type="dxa"/>
        </w:trPr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BỘ TÀI CHÍNH</w:t>
            </w: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QUỸ TÍCH LŨY TRẢ NỢ</w:t>
            </w:r>
          </w:p>
        </w:tc>
        <w:tc>
          <w:tcPr>
            <w:tcW w:w="5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after="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Mẫu số: S02</w:t>
            </w:r>
            <w:bookmarkStart w:id="0" w:name="_GoBack"/>
            <w:bookmarkEnd w:id="0"/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-Q</w:t>
            </w:r>
            <w:r w:rsidRPr="008B008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t>(Ban hành theo Thông tư số 109/2018/TT-BTC</w:t>
            </w:r>
            <w:r w:rsidRPr="008B0084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br/>
              <w:t>ngày 15/11/2018 của Bộ Tài chính)</w:t>
            </w:r>
          </w:p>
        </w:tc>
      </w:tr>
    </w:tbl>
    <w:p w:rsidR="002F0A3E" w:rsidRPr="008B0084" w:rsidRDefault="002F0A3E" w:rsidP="002F0A3E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b/>
          <w:bCs/>
          <w:sz w:val="24"/>
          <w:szCs w:val="24"/>
          <w:lang w:val="nl-NL"/>
        </w:rPr>
        <w:t> </w:t>
      </w:r>
    </w:p>
    <w:p w:rsidR="002F0A3E" w:rsidRPr="008B0084" w:rsidRDefault="002F0A3E" w:rsidP="002F0A3E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8B0084">
        <w:rPr>
          <w:rFonts w:eastAsia="Times New Roman" w:cs="Times New Roman"/>
          <w:b/>
          <w:bCs/>
          <w:sz w:val="24"/>
          <w:szCs w:val="24"/>
          <w:lang w:val="nl-NL"/>
        </w:rPr>
        <w:t>SỔ CÁI</w:t>
      </w:r>
    </w:p>
    <w:p w:rsidR="002F0A3E" w:rsidRPr="008B0084" w:rsidRDefault="002F0A3E" w:rsidP="002F0A3E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b/>
          <w:bCs/>
          <w:sz w:val="24"/>
          <w:szCs w:val="24"/>
          <w:lang w:val="nl-NL"/>
        </w:rPr>
        <w:t>Năm:.....................</w:t>
      </w:r>
    </w:p>
    <w:p w:rsidR="002F0A3E" w:rsidRPr="008B0084" w:rsidRDefault="002F0A3E" w:rsidP="002F0A3E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Tài khoản cấp 1: ...</w:t>
      </w:r>
    </w:p>
    <w:p w:rsidR="002F0A3E" w:rsidRPr="008B0084" w:rsidRDefault="002F0A3E" w:rsidP="002F0A3E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Tài khoản cấp 2: 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792"/>
        <w:gridCol w:w="959"/>
        <w:gridCol w:w="2939"/>
        <w:gridCol w:w="1120"/>
        <w:gridCol w:w="840"/>
        <w:gridCol w:w="677"/>
        <w:gridCol w:w="1204"/>
      </w:tblGrid>
      <w:tr w:rsidR="002F0A3E" w:rsidRPr="008B0084" w:rsidTr="005A3634">
        <w:trPr>
          <w:tblCellSpacing w:w="0" w:type="dxa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Ngày,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Số hiệu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Tài khoản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Ghi</w:t>
            </w:r>
          </w:p>
        </w:tc>
      </w:tr>
      <w:tr w:rsidR="002F0A3E" w:rsidRPr="008B0084" w:rsidTr="005A3634">
        <w:trPr>
          <w:tblCellSpacing w:w="0" w:type="dxa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tháng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Số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Ngày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Diễn giải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tài khoản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Nợ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Có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chó</w:t>
            </w:r>
          </w:p>
        </w:tc>
      </w:tr>
      <w:tr w:rsidR="002F0A3E" w:rsidRPr="008B0084" w:rsidTr="005A3634">
        <w:trPr>
          <w:tblCellSpacing w:w="0" w:type="dxa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ghi sổ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hiệu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tháng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đối ứng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</w:tr>
      <w:tr w:rsidR="002F0A3E" w:rsidRPr="008B0084" w:rsidTr="005A3634">
        <w:trPr>
          <w:tblCellSpacing w:w="0" w:type="dxa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A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B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C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E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F</w:t>
            </w:r>
          </w:p>
        </w:tc>
      </w:tr>
      <w:tr w:rsidR="002F0A3E" w:rsidRPr="008B0084" w:rsidTr="005A3634">
        <w:trPr>
          <w:tblCellSpacing w:w="0" w:type="dxa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- Số dư đầu năm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</w:tr>
      <w:tr w:rsidR="002F0A3E" w:rsidRPr="008B0084" w:rsidTr="005A3634">
        <w:trPr>
          <w:tblCellSpacing w:w="0" w:type="dxa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- Số phát sinh trong tháng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2F0A3E" w:rsidRPr="008B0084" w:rsidTr="005A3634">
        <w:trPr>
          <w:tblCellSpacing w:w="0" w:type="dxa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2F0A3E" w:rsidRPr="008B0084" w:rsidTr="005A3634">
        <w:trPr>
          <w:tblCellSpacing w:w="0" w:type="dxa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2F0A3E" w:rsidRPr="008B0084" w:rsidTr="005A3634">
        <w:trPr>
          <w:tblCellSpacing w:w="0" w:type="dxa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2F0A3E" w:rsidRPr="008B0084" w:rsidTr="005A3634">
        <w:trPr>
          <w:tblCellSpacing w:w="0" w:type="dxa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t>- Cộng số phát sinh tháng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x</w:t>
            </w:r>
          </w:p>
        </w:tc>
      </w:tr>
      <w:tr w:rsidR="002F0A3E" w:rsidRPr="008B0084" w:rsidTr="005A3634">
        <w:trPr>
          <w:tblCellSpacing w:w="0" w:type="dxa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- Số dư cuối tháng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x</w:t>
            </w:r>
          </w:p>
        </w:tc>
      </w:tr>
      <w:tr w:rsidR="002F0A3E" w:rsidRPr="008B0084" w:rsidTr="005A3634">
        <w:trPr>
          <w:tblCellSpacing w:w="0" w:type="dxa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- Cộng luỹ kế từ đầu quý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x</w:t>
            </w:r>
          </w:p>
        </w:tc>
      </w:tr>
    </w:tbl>
    <w:p w:rsidR="002F0A3E" w:rsidRPr="008B0084" w:rsidRDefault="002F0A3E" w:rsidP="002F0A3E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- Sổ này có ... trang, đánh số từ trang 01 đến trang ...</w:t>
      </w:r>
    </w:p>
    <w:p w:rsidR="002F0A3E" w:rsidRPr="008B0084" w:rsidRDefault="002F0A3E" w:rsidP="002F0A3E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- Ngày mở sổ: ............................................................</w:t>
      </w:r>
    </w:p>
    <w:p w:rsidR="002F0A3E" w:rsidRPr="008B0084" w:rsidRDefault="002F0A3E" w:rsidP="002F0A3E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i/>
          <w:iCs/>
          <w:sz w:val="24"/>
          <w:szCs w:val="24"/>
          <w:lang w:val="nl-N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880"/>
        <w:gridCol w:w="3643"/>
      </w:tblGrid>
      <w:tr w:rsidR="002F0A3E" w:rsidRPr="008B0084" w:rsidTr="005A3634">
        <w:trPr>
          <w:tblCellSpacing w:w="0" w:type="dxa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NGƯỜI GHI SỔ</w:t>
            </w: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 w:rsidRPr="008B0084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KẾ TOÁN TRƯỞNG</w:t>
            </w:r>
            <w:r w:rsidRPr="008B0084"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 w:rsidRPr="008B0084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3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3E" w:rsidRPr="008B0084" w:rsidRDefault="002F0A3E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t>Ngày ..... tháng....... năm ......</w:t>
            </w:r>
            <w:r w:rsidRPr="008B0084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THỦ TRƯỞNG ĐƠN VỊ</w:t>
            </w:r>
            <w:r w:rsidRPr="008B008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t>(Ký, họ tên, đóng dấu)</w:t>
            </w:r>
          </w:p>
        </w:tc>
      </w:tr>
    </w:tbl>
    <w:p w:rsidR="002F0A3E" w:rsidRPr="008B0084" w:rsidRDefault="002F0A3E" w:rsidP="002F0A3E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 </w:t>
      </w:r>
    </w:p>
    <w:p w:rsidR="006B5D68" w:rsidRDefault="006B5D68"/>
    <w:sectPr w:rsidR="006B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3E"/>
    <w:rsid w:val="002F0A3E"/>
    <w:rsid w:val="006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3E"/>
    <w:pPr>
      <w:spacing w:after="160" w:line="259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3E"/>
    <w:pPr>
      <w:spacing w:after="160" w:line="259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2024-01-09T07:20:00Z</dcterms:created>
  <dcterms:modified xsi:type="dcterms:W3CDTF">2024-01-09T07:20:00Z</dcterms:modified>
</cp:coreProperties>
</file>