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6"/>
        <w:gridCol w:w="5754"/>
      </w:tblGrid>
      <w:tr w:rsidR="009C7FF7" w:rsidRPr="005C6D21" w:rsidTr="00C55C21">
        <w:tc>
          <w:tcPr>
            <w:tcW w:w="1934" w:type="pct"/>
            <w:vAlign w:val="center"/>
            <w:hideMark/>
          </w:tcPr>
          <w:p w:rsidR="009C7FF7" w:rsidRPr="005C6D21" w:rsidRDefault="009C7FF7" w:rsidP="009C7FF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TRƯỜNG........</w:t>
            </w: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ĐỘI TRƯỜNG ……….</w:t>
            </w:r>
          </w:p>
        </w:tc>
        <w:tc>
          <w:tcPr>
            <w:tcW w:w="3060" w:type="pct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............, ngày ..... tháng ...... năm .............</w:t>
            </w:r>
          </w:p>
        </w:tc>
      </w:tr>
    </w:tbl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ĐẠI HỘI LIÊN ĐỘI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b/>
          <w:bCs/>
          <w:sz w:val="24"/>
          <w:szCs w:val="24"/>
        </w:rPr>
        <w:t>NĂM HỌC 20.... - 20....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Đại hội khai mạc lúc ..... giờ...... ngày ..... tháng ..... năm 20........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Tại 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b/>
          <w:bCs/>
          <w:sz w:val="24"/>
          <w:szCs w:val="24"/>
        </w:rPr>
        <w:t>I. TỔ CHỨC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Đại biểu chính thức dự đại hội có : …./ Tổng số……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( Vắng: ………., Có lý do………, Không có lý do………)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* Thành phần đại biểu gồm có: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3............................................................................................................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4............................................................................................................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5........................................................* Đoàn chủ tịch đại hội gồm có: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3............................................................................................................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4................................................................* Thư ký đại hội gồm: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NỘI DUNG ĐẠI HỘI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1. Bạn …………………………. Thay mặt đoàn chủ tịch đọc bản báo cáo tổng kết công tác đội và phong trào thiếu nhi năm học 20.... - 20....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2. Bạn …………………. Thay mặt đoàn chủ tịch đọc bản phương hướng cho năm học 20.... - 20.....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3. Ý kiến tham luận của các chi đội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4. Thảo luận, Biểu quyết các danh hiệu thi đua.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5. Ý kiến phát biểu của đại biểu.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6. Bầu ban chỉ huy liên đội mới.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- Bạn:................................................ thay mặt BCH liên đội cũ tuyên bố hết nhiệm kỳ.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- Thông qua tiêu chuẩn, cơ cấu và số lượng BCH liên đội mới:...............................................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- Danh sách ứng cử: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- Danh sách đề cử: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- Bầu Ban kiểm phiếu: 3 bạn: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lastRenderedPageBreak/>
        <w:t>* Ban kiểm phiếu làm việc: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+ Công bố thể lệ bầu cử.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+ Kiểm tra hòm phiếu.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+ Phát phiếu cho đội viên dự đại hội.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++ Kiểm tra phiếu. Số phiếu phát ra:.................. số phiếu thu vào:....................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7/ Đại hội giải lao, sinh hoạt văn nghệ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8/ Ban kiểm phiếu công bố kết quả bầu cử 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9/ BCH liên đội mới ra mắt, nhận nhiệm vụ; Đại diện HĐ Đội cấp trên hoặc GV TPT Đội gắn cấp hiệu chỉ huy và giao nhiệm vụ.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Đại hội nhất trí bầu các bạn có tên sau vào ban chỉ huy liên đội năm học 20.... - 20..... ( Danh sách qua kiểm phiếu)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4704"/>
      </w:tblGrid>
      <w:tr w:rsidR="009C7FF7" w:rsidRPr="005C6D21" w:rsidTr="00C55C21">
        <w:trPr>
          <w:trHeight w:val="5074"/>
        </w:trPr>
        <w:tc>
          <w:tcPr>
            <w:tcW w:w="4785" w:type="dxa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1. .........................................................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2. .........................................................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3. .........................................................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4. .........................................................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5. ........................................................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11. ......................................................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13. ......................................................</w:t>
            </w:r>
          </w:p>
        </w:tc>
        <w:tc>
          <w:tcPr>
            <w:tcW w:w="4785" w:type="dxa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6. .............................................................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7. .............................................................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8. .............................................................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9. .............................................................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10. ...........................................................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12. ...........................................................</w:t>
            </w:r>
          </w:p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t>14. ...........................................................</w:t>
            </w:r>
          </w:p>
        </w:tc>
      </w:tr>
    </w:tbl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i/>
          <w:iCs/>
          <w:sz w:val="24"/>
          <w:szCs w:val="24"/>
        </w:rPr>
        <w:t>( Có biên bản kiểm phiếu kèm theo)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10/ Thư ký đại hội thông qua Nghị quyết đại hội.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t>11/ Tổng kết đại hội: chủ tọa đánh giá kết quả đại hội và cảm ơn đại biểu.</w:t>
      </w:r>
    </w:p>
    <w:p w:rsidR="009C7FF7" w:rsidRPr="005C6D21" w:rsidRDefault="009C7FF7" w:rsidP="009C7FF7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6D21">
        <w:rPr>
          <w:rFonts w:ascii="Times New Roman" w:eastAsia="Times New Roman" w:hAnsi="Times New Roman" w:cs="Times New Roman"/>
          <w:sz w:val="24"/>
          <w:szCs w:val="24"/>
        </w:rPr>
        <w:lastRenderedPageBreak/>
        <w:t>Đại hội kết thúc vào lúc ……….giờ ………….Ngày … tháng … năm 20…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56"/>
        <w:gridCol w:w="3110"/>
      </w:tblGrid>
      <w:tr w:rsidR="009C7FF7" w:rsidRPr="005C6D21" w:rsidTr="00C55C21">
        <w:tc>
          <w:tcPr>
            <w:tcW w:w="3060" w:type="dxa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PHỤ TRÁCH</w:t>
            </w: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6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090" w:type="dxa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ĐOÀN CHỦ TỊCH</w:t>
            </w: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6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045" w:type="dxa"/>
            <w:vAlign w:val="center"/>
            <w:hideMark/>
          </w:tcPr>
          <w:p w:rsidR="009C7FF7" w:rsidRPr="005C6D21" w:rsidRDefault="009C7FF7" w:rsidP="00C55C21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 KÝ ĐẠI HỘI</w:t>
            </w:r>
            <w:r w:rsidRPr="005C6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6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9C7FF7"/>
    <w:rsid w:val="000F172E"/>
    <w:rsid w:val="0021205C"/>
    <w:rsid w:val="009C7FF7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F7"/>
    <w:pPr>
      <w:spacing w:before="0" w:after="0" w:line="264" w:lineRule="auto"/>
      <w:ind w:firstLine="23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0</DocSecurity>
  <Lines>37</Lines>
  <Paragraphs>10</Paragraphs>
  <ScaleCrop>false</ScaleCrop>
  <Company>Grizli777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2024-10-12T02:33:00Z</dcterms:created>
  <dcterms:modified xsi:type="dcterms:W3CDTF">2024-10-12T02:34:00Z</dcterms:modified>
</cp:coreProperties>
</file>