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0247" w14:textId="77777777" w:rsidR="00DC08BB" w:rsidRPr="00DC08BB" w:rsidRDefault="00DC08BB" w:rsidP="00DC0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B90D52F" w14:textId="2D34DCFF" w:rsidR="00DC08BB" w:rsidRPr="00DC08BB" w:rsidRDefault="00DC08BB" w:rsidP="00DC0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1FA714C0" w14:textId="09638FD0" w:rsidR="00DC08BB" w:rsidRPr="00DC08BB" w:rsidRDefault="00DC08BB" w:rsidP="00DC0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BIÊN BẢN HỌP LỚP</w:t>
      </w:r>
    </w:p>
    <w:p w14:paraId="149E3823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</w:p>
    <w:p w14:paraId="67D3BBCD" w14:textId="0E4F55E0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Hôm nay, ngày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>tháng….năm…..</w:t>
      </w:r>
    </w:p>
    <w:p w14:paraId="40D88E33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Tại phòng …………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4ED4157D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Lớp …… Trường……………………………………………………………</w:t>
      </w:r>
    </w:p>
    <w:p w14:paraId="394949E2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Tổ chức họp lớp để triển khai một số công việc nhằm phục vụ cho năm học …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4BA4250A" w14:textId="77777777" w:rsidR="00DC08BB" w:rsidRPr="00DC08BB" w:rsidRDefault="00DC08BB" w:rsidP="00DC0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I. Thành phần tham dự:</w:t>
      </w:r>
    </w:p>
    <w:p w14:paraId="732DC47A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1. Thầy …………– Phụ trách môn Tiện kim loại của Trung tâm</w:t>
      </w:r>
    </w:p>
    <w:p w14:paraId="3DD75FFA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 xml:space="preserve">2. Chủ trì cuộc 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họp:…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……………………………………Là lớp trưởng</w:t>
      </w:r>
    </w:p>
    <w:p w14:paraId="0A89C3C7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 xml:space="preserve">3. Thư ký cuộc 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họp:…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6228677B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 xml:space="preserve">4. Sĩ số học sinh của 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lớp:…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 xml:space="preserve"> bạn; có mặt……..bạn; Vắng mặt………. bạn</w:t>
      </w:r>
    </w:p>
    <w:p w14:paraId="4316D0BF" w14:textId="77777777" w:rsidR="00DC08BB" w:rsidRPr="00DC08BB" w:rsidRDefault="00DC08BB" w:rsidP="00DC0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II. Nội dung:</w:t>
      </w:r>
    </w:p>
    <w:p w14:paraId="5D52FAEA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1) Mặt mạnh (thực hiện quy chế, nội quy; những hoạt động triển khai thực hiện có hiệu quả; cá nhân tiêu biểu)</w:t>
      </w:r>
    </w:p>
    <w:p w14:paraId="5370C071" w14:textId="600F0039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7939C4C" w14:textId="3A886DEA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4DFE301" w14:textId="1EED705E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C147D91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2) Mặt yếu (vi phạm quy chế, nội quy: đạo đức, tác phong; lối sống, lên lớp, tham gia giao thông; khi thi, kiểm tra; số học sinh hay bỏ học)</w:t>
      </w:r>
    </w:p>
    <w:p w14:paraId="39222C92" w14:textId="15FC8F22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F14B17B" w14:textId="16D1F03A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14:paraId="07E9B0BA" w14:textId="0EF99EF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19A4E74" w14:textId="23CAC9B2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3) Tinh thần trách nhiệm của cán 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B">
        <w:rPr>
          <w:rFonts w:ascii="Times New Roman" w:hAnsi="Times New Roman" w:cs="Times New Roman"/>
          <w:sz w:val="28"/>
          <w:szCs w:val="28"/>
        </w:rPr>
        <w:t>lớp…………………………………………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057D7" w14:textId="77777777" w:rsidR="00DC08BB" w:rsidRPr="00DC08BB" w:rsidRDefault="00DC08BB" w:rsidP="00DC0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III. Ý kiến góp ý:</w:t>
      </w:r>
    </w:p>
    <w:p w14:paraId="48F68037" w14:textId="35A86CEF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3A18A4C" w14:textId="1967DA4E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7434C57" w14:textId="779438F9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BD4916D" w14:textId="77777777" w:rsidR="00DC08BB" w:rsidRPr="00DC08BB" w:rsidRDefault="00DC08BB" w:rsidP="00DC0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8BB">
        <w:rPr>
          <w:rFonts w:ascii="Times New Roman" w:hAnsi="Times New Roman" w:cs="Times New Roman"/>
          <w:b/>
          <w:bCs/>
          <w:sz w:val="28"/>
          <w:szCs w:val="28"/>
        </w:rPr>
        <w:t>IV. Đề xuất kiến nghị:</w:t>
      </w:r>
    </w:p>
    <w:p w14:paraId="34DBEB0C" w14:textId="0C5A951C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3D50D23" w14:textId="19838DB5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F65F97D" w14:textId="66E0280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6212154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Biên bản kết thúc vào hồi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 xml:space="preserve"> giờ</w:t>
      </w: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C08BB">
        <w:rPr>
          <w:rFonts w:ascii="Times New Roman" w:hAnsi="Times New Roman" w:cs="Times New Roman"/>
          <w:sz w:val="28"/>
          <w:szCs w:val="28"/>
        </w:rPr>
        <w:t xml:space="preserve"> phút cùng ngày.</w:t>
      </w:r>
    </w:p>
    <w:p w14:paraId="10086318" w14:textId="77777777"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Biên bản được in thành 03 bản có giá trị như nhau</w:t>
      </w:r>
    </w:p>
    <w:tbl>
      <w:tblPr>
        <w:tblW w:w="0" w:type="auto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094"/>
      </w:tblGrid>
      <w:tr w:rsidR="00DC08BB" w:rsidRPr="00DC08BB" w14:paraId="159B17F1" w14:textId="77777777" w:rsidTr="00DC08BB">
        <w:trPr>
          <w:jc w:val="center"/>
        </w:trPr>
        <w:tc>
          <w:tcPr>
            <w:tcW w:w="4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E3F73" w14:textId="77777777" w:rsidR="00DC08BB" w:rsidRPr="00DC08BB" w:rsidRDefault="00DC08BB" w:rsidP="00DC0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trì</w:t>
            </w:r>
          </w:p>
          <w:p w14:paraId="7F64ED4C" w14:textId="77777777" w:rsidR="00DC08BB" w:rsidRPr="00DC08BB" w:rsidRDefault="00DC08BB" w:rsidP="00DC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8BB">
              <w:rPr>
                <w:rFonts w:ascii="Times New Roman" w:hAnsi="Times New Roman" w:cs="Times New Roman"/>
                <w:sz w:val="28"/>
                <w:szCs w:val="28"/>
              </w:rPr>
              <w:t>(ký ghi rõ họ tên)</w:t>
            </w:r>
          </w:p>
        </w:tc>
        <w:tc>
          <w:tcPr>
            <w:tcW w:w="53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08A99" w14:textId="77777777" w:rsidR="00DC08BB" w:rsidRPr="00DC08BB" w:rsidRDefault="00DC08BB" w:rsidP="00DC0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14:paraId="7001F183" w14:textId="77777777" w:rsidR="00DC08BB" w:rsidRPr="00DC08BB" w:rsidRDefault="00DC08BB" w:rsidP="00DC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8BB">
              <w:rPr>
                <w:rFonts w:ascii="Times New Roman" w:hAnsi="Times New Roman" w:cs="Times New Roman"/>
                <w:sz w:val="28"/>
                <w:szCs w:val="28"/>
              </w:rPr>
              <w:t>(ký ghi rõ họ tên)</w:t>
            </w:r>
          </w:p>
        </w:tc>
      </w:tr>
    </w:tbl>
    <w:p w14:paraId="32E39563" w14:textId="77777777" w:rsidR="003730A8" w:rsidRPr="00DC08BB" w:rsidRDefault="003730A8" w:rsidP="00DC08BB">
      <w:pPr>
        <w:rPr>
          <w:rFonts w:ascii="Times New Roman" w:hAnsi="Times New Roman" w:cs="Times New Roman"/>
          <w:sz w:val="28"/>
          <w:szCs w:val="28"/>
        </w:rPr>
      </w:pPr>
    </w:p>
    <w:sectPr w:rsidR="003730A8" w:rsidRPr="00DC0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B"/>
    <w:rsid w:val="003730A8"/>
    <w:rsid w:val="00D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7123"/>
  <w15:chartTrackingRefBased/>
  <w15:docId w15:val="{6895A5A7-0101-44D3-B063-299CF2E6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8BB"/>
    <w:rPr>
      <w:b/>
      <w:bCs/>
    </w:rPr>
  </w:style>
  <w:style w:type="character" w:styleId="Emphasis">
    <w:name w:val="Emphasis"/>
    <w:basedOn w:val="DefaultParagraphFont"/>
    <w:uiPriority w:val="20"/>
    <w:qFormat/>
    <w:rsid w:val="00DC0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2022-03-14T04:12:00Z</dcterms:created>
  <dcterms:modified xsi:type="dcterms:W3CDTF">2022-03-14T04:19:00Z</dcterms:modified>
</cp:coreProperties>
</file>