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b/>
          <w:bCs/>
          <w:sz w:val="28"/>
          <w:szCs w:val="28"/>
        </w:rPr>
        <w:t>🌟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1. Mẫu content “Hồi nhỏ – Bây giờ” (Gợi cảm xúc cha mẹ)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Hồi nhỏ, bạn mong gì vào ngày 1/6?</w:t>
      </w:r>
    </w:p>
    <w:p w:rsidR="00865556" w:rsidRPr="00865556" w:rsidRDefault="00865556" w:rsidP="0086555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Một chiếc xe đồ chơi?</w:t>
      </w:r>
    </w:p>
    <w:p w:rsidR="00865556" w:rsidRPr="00865556" w:rsidRDefault="00865556" w:rsidP="0086555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Một cái bánh kem bé xíu?</w:t>
      </w:r>
    </w:p>
    <w:p w:rsidR="00865556" w:rsidRPr="00865556" w:rsidRDefault="00865556" w:rsidP="00865556">
      <w:pPr>
        <w:numPr>
          <w:ilvl w:val="0"/>
          <w:numId w:val="1"/>
        </w:num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Hay chỉ đơn giản là ba mẹ không đi làm, chơi cùng bạn cả buổi chiều?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Giờ đây, bạn có thể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trao những điều đó cho con mình – trọn vẹn hơn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🎁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[Tên sản phẩm/dịch vụ] – món quà 1/6 vừa vui vừa ý nghĩa cho bé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✅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An toàn, giáo dục, giúp bé phát triển kỹ năng/tư duy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🛒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Đặt hàng ngay hôm nay – Giao quà tận tay trước 1/6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#QuayVeTuoiTho #QuaTangYeuThuong #ThieuNhi16</w:t>
      </w:r>
    </w:p>
    <w:p w:rsidR="00865556" w:rsidRPr="00865556" w:rsidRDefault="00865556" w:rsidP="00865556">
      <w:pPr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1.5pt" o:hralign="center" o:hrstd="t" o:hr="t" fillcolor="#a0a0a0" stroked="f"/>
        </w:pic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🧸 2. Mẫu content “Lá thư gửi bé yêu” (Dạng thư ngỏ)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✉️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GỬI CON YÊU NHÂN NGÀY 1/6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Con là món quà tuyệt vời nhất mà ba mẹ nhận được trong đời.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  <w:t>Hôm nay – 1/6 – ngày dành riêng cho con, ba mẹ mong con: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🌟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Luôn khoẻ mạnh – Hồn nhiên – Tự tin lớn khôn mỗi ngày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  <w:t>Và đây là món quà nhỏ, ba mẹ muốn tặng con...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🎁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[Tên sản phẩm hoặc chương trình đặc biệt]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Dành tặng riêng cho bé từ [độ tuổi], với ưu đãi siêu dễ thương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#ThuGuiConYeu #ThieuNhi1Thang6 #QuaTangYnghia</w:t>
      </w:r>
    </w:p>
    <w:p w:rsidR="00865556" w:rsidRPr="00865556" w:rsidRDefault="00865556" w:rsidP="00865556">
      <w:pPr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1.5pt" o:hralign="center" o:hrstd="t" o:hr="t" fillcolor="#a0a0a0" stroked="f"/>
        </w:pic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b/>
          <w:bCs/>
          <w:sz w:val="28"/>
          <w:szCs w:val="28"/>
        </w:rPr>
        <w:t>💥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3. Mẫu content “Cảnh báo dễ thương”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🚨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CẢNH BÁO CỰC KỲ NGỌT NGÀO!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  <w:t>Trẻ em trên toàn quốc sắp được “phát quà” hàng loạt!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lastRenderedPageBreak/>
        <w:t>🎈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Ngày 1/6 – Quốc tế Thiếu nhi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🎁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[Tên thương hiệu] đã chuẩn bị sẵn: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✔️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Combo quà cực cool – giảm đến 50%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✔️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Đồ chơi/sách/thời trang... bé nào cũng mê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📍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Sẵn sàng bùng nổ đơn hàng từ hôm nay!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💬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Inbox nhanh kẻo hết quà!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#CanhBaoDangYeu #GiamGiaSieuKhung #QuaChoBe</w:t>
      </w:r>
    </w:p>
    <w:p w:rsidR="00865556" w:rsidRPr="00865556" w:rsidRDefault="00865556" w:rsidP="00865556">
      <w:pPr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pict>
          <v:rect id="_x0000_i1027" style="width:0;height:1.5pt" o:hralign="center" o:hrstd="t" o:hr="t" fillcolor="#a0a0a0" stroked="f"/>
        </w:pic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b/>
          <w:bCs/>
          <w:sz w:val="28"/>
          <w:szCs w:val="28"/>
        </w:rPr>
        <w:t>🎭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4. Mẫu content “Con hóa siêu anh hùng/công chúa”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🦸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BIẾN HÓA THÀNH SIÊU NHÂN – ĐÓN 1/6 CHẤT NHƯ PHIM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Mỗi đứa trẻ là một siêu anh hùng nhỏ với khả năng kỳ diệu…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👑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Biến hóa thành công chúa Elsa, Iron Man, Doraemon,...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Hãy để bé chọn bộ đồ yêu thích, hoặc một món đồ chơi siêu đỉnh trong BST quà tặng 1/6 tại [Tên shop]!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Giao hàng nhanh – Tặng kèm quà bí mật cho 50 đơn đầu tiên!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#1Thang6CuaBe #SieuanhhungNhi #QuaTangBatNgo</w:t>
      </w:r>
    </w:p>
    <w:p w:rsidR="00865556" w:rsidRPr="00865556" w:rsidRDefault="00865556" w:rsidP="00865556">
      <w:pPr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pict>
          <v:rect id="_x0000_i1028" style="width:0;height:1.5pt" o:hralign="center" o:hrstd="t" o:hr="t" fillcolor="#a0a0a0" stroked="f"/>
        </w:pic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b/>
          <w:bCs/>
          <w:sz w:val="28"/>
          <w:szCs w:val="28"/>
        </w:rPr>
        <w:t>🎮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5. Mẫu content “Mini game – Con trả lời, ba mẹ trúng quà”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🧠 MINI QUIZ: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ĐỐ BÉ – TRÚNG QUÀ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🎁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Ba mẹ hãy hỏi con: “Con muốn được tặng gì nhất dịp 1/6?”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✍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>️ Bình luận câu trả lời “thật nhất có thể” của bé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05 câu trả lời đáng yêu nhất sẽ nhận combo quà tặng trị giá 500K!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📌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Kết thúc: [dd/mm] | Công bố kết quả: [dd/mm]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Cùng bé tham gia – Vui cả nhà!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lastRenderedPageBreak/>
        <w:t>#MiniGameThieuNhi #1Thang6 #ChiaS</w:t>
      </w:r>
      <w:bookmarkStart w:id="0" w:name="_GoBack"/>
      <w:bookmarkEnd w:id="0"/>
      <w:r w:rsidRPr="00865556">
        <w:rPr>
          <w:rFonts w:ascii="Times New Roman" w:eastAsia="Times New Roman" w:hAnsi="Times New Roman" w:cs="Times New Roman"/>
          <w:sz w:val="28"/>
          <w:szCs w:val="28"/>
        </w:rPr>
        <w:t>eCungCon</w:t>
      </w:r>
    </w:p>
    <w:p w:rsidR="00865556" w:rsidRPr="00865556" w:rsidRDefault="00865556" w:rsidP="00865556">
      <w:pPr>
        <w:spacing w:line="240" w:lineRule="auto"/>
        <w:ind w:left="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pict>
          <v:rect id="_x0000_i1029" style="width:0;height:1.5pt" o:hralign="center" o:hrstd="t" o:hr="t" fillcolor="#a0a0a0" stroked="f"/>
        </w:pic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0" w:firstLine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🧠 6. Mẫu content bán khóa học – “Quà tặng cho tương lai”</w:t>
      </w:r>
    </w:p>
    <w:p w:rsidR="00865556" w:rsidRPr="00865556" w:rsidRDefault="00865556" w:rsidP="00865556">
      <w:pPr>
        <w:spacing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🎓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5556">
        <w:rPr>
          <w:rFonts w:ascii="Times New Roman" w:eastAsia="Times New Roman" w:hAnsi="Times New Roman" w:cs="Times New Roman"/>
          <w:b/>
          <w:bCs/>
          <w:sz w:val="28"/>
          <w:szCs w:val="28"/>
        </w:rPr>
        <w:t>MÓN QUÀ TRI THỨC – TẶNG CON DỊP 1/6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Không chỉ là đồ chơi, bé cần cả hành trang để lớn khôn.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✅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Khóa học phát triển tư duy/tiếng Anh/kỹ năng sống – thiết kế riêng cho bé 5–12 tuổi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🎁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Đăng ký trước 1/6: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br/>
      </w:r>
      <w:r w:rsidRPr="00865556">
        <w:rPr>
          <w:rFonts w:ascii="Segoe UI Symbol" w:eastAsia="Times New Roman" w:hAnsi="Segoe UI Symbol" w:cs="Segoe UI Symbol"/>
          <w:sz w:val="28"/>
          <w:szCs w:val="28"/>
        </w:rPr>
        <w:t>👉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Giảm 30% học phí + Tặng combo quà 1/6</w:t>
      </w:r>
    </w:p>
    <w:p w:rsidR="00865556" w:rsidRPr="00865556" w:rsidRDefault="00865556" w:rsidP="00865556">
      <w:pPr>
        <w:spacing w:before="100" w:beforeAutospacing="1" w:after="100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Segoe UI Symbol" w:eastAsia="Times New Roman" w:hAnsi="Segoe UI Symbol" w:cs="Segoe UI Symbol"/>
          <w:sz w:val="28"/>
          <w:szCs w:val="28"/>
        </w:rPr>
        <w:t>📲</w:t>
      </w:r>
      <w:r w:rsidRPr="00865556">
        <w:rPr>
          <w:rFonts w:ascii="Times New Roman" w:eastAsia="Times New Roman" w:hAnsi="Times New Roman" w:cs="Times New Roman"/>
          <w:sz w:val="28"/>
          <w:szCs w:val="28"/>
        </w:rPr>
        <w:t xml:space="preserve"> Inbox để nhận tư vấn miễn phí và xem bé phù hợp chương trình nào nhé!</w:t>
      </w:r>
    </w:p>
    <w:p w:rsidR="00865556" w:rsidRPr="00865556" w:rsidRDefault="00865556" w:rsidP="00865556">
      <w:pPr>
        <w:spacing w:before="100" w:beforeAutospacing="1" w:afterAutospacing="1" w:line="240" w:lineRule="auto"/>
        <w:ind w:left="720" w:firstLine="0"/>
        <w:rPr>
          <w:rFonts w:ascii="Times New Roman" w:eastAsia="Times New Roman" w:hAnsi="Times New Roman" w:cs="Times New Roman"/>
          <w:sz w:val="28"/>
          <w:szCs w:val="28"/>
        </w:rPr>
      </w:pPr>
      <w:r w:rsidRPr="00865556">
        <w:rPr>
          <w:rFonts w:ascii="Times New Roman" w:eastAsia="Times New Roman" w:hAnsi="Times New Roman" w:cs="Times New Roman"/>
          <w:sz w:val="28"/>
          <w:szCs w:val="28"/>
        </w:rPr>
        <w:t>#QuaTangTriThuc #KhoaHocChoBe #ThieuNhi1Thang6</w:t>
      </w:r>
    </w:p>
    <w:p w:rsidR="000730C1" w:rsidRPr="00865556" w:rsidRDefault="000730C1" w:rsidP="00865556">
      <w:pPr>
        <w:rPr>
          <w:rFonts w:ascii="Times New Roman" w:hAnsi="Times New Roman" w:cs="Times New Roman"/>
          <w:sz w:val="28"/>
          <w:szCs w:val="28"/>
        </w:rPr>
      </w:pPr>
    </w:p>
    <w:sectPr w:rsidR="000730C1" w:rsidRPr="008655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0341D1"/>
    <w:multiLevelType w:val="multilevel"/>
    <w:tmpl w:val="538C8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556"/>
    <w:rsid w:val="000730C1"/>
    <w:rsid w:val="0034154D"/>
    <w:rsid w:val="00467497"/>
    <w:rsid w:val="00865556"/>
    <w:rsid w:val="009E1A81"/>
    <w:rsid w:val="00B40A51"/>
    <w:rsid w:val="00B50975"/>
    <w:rsid w:val="00F1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A377EB4-F9C8-4B41-89E0-9828DEF5D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left"/>
    </w:pPr>
  </w:style>
  <w:style w:type="paragraph" w:styleId="Heading2">
    <w:name w:val="heading 2"/>
    <w:basedOn w:val="Normal"/>
    <w:link w:val="Heading2Char"/>
    <w:uiPriority w:val="9"/>
    <w:qFormat/>
    <w:rsid w:val="00865556"/>
    <w:pPr>
      <w:spacing w:before="100" w:beforeAutospacing="1" w:after="100" w:afterAutospacing="1" w:line="240" w:lineRule="auto"/>
      <w:ind w:left="0" w:firstLine="0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6555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865556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865556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93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347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49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7316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03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90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4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PHẠM THỊ THỤC QUYÊN</dc:creator>
  <cp:keywords/>
  <dc:description/>
  <cp:lastModifiedBy>PHẠM THỊ THỤC QUYÊN</cp:lastModifiedBy>
  <cp:revision>1</cp:revision>
  <dcterms:created xsi:type="dcterms:W3CDTF">2025-05-25T15:08:00Z</dcterms:created>
  <dcterms:modified xsi:type="dcterms:W3CDTF">2025-05-25T15:09:00Z</dcterms:modified>
</cp:coreProperties>
</file>