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49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6339"/>
      </w:tblGrid>
      <w:tr w:rsidR="0037390E" w:rsidRPr="0037390E" w:rsidTr="0037390E">
        <w:trPr>
          <w:trHeight w:val="1199"/>
        </w:trPr>
        <w:tc>
          <w:tcPr>
            <w:tcW w:w="33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390E" w:rsidRPr="0037390E" w:rsidRDefault="0037390E" w:rsidP="003739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CÔNG TY…………</w:t>
            </w:r>
          </w:p>
        </w:tc>
        <w:tc>
          <w:tcPr>
            <w:tcW w:w="633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390E" w:rsidRPr="0037390E" w:rsidRDefault="0037390E" w:rsidP="0037390E">
            <w:pPr>
              <w:spacing w:after="240" w:line="240" w:lineRule="auto"/>
              <w:ind w:left="2027" w:hanging="9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CỘNG HÒA XÃ HỘI CHỦ NGHĨA VIỆT NAM</w:t>
            </w:r>
            <w:r w:rsidRPr="00373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  <w:t>Độc lập - Tự do - Hạnh phúc</w:t>
            </w:r>
          </w:p>
        </w:tc>
      </w:tr>
      <w:tr w:rsidR="0037390E" w:rsidRPr="0037390E" w:rsidTr="0037390E">
        <w:trPr>
          <w:trHeight w:val="360"/>
        </w:trPr>
        <w:tc>
          <w:tcPr>
            <w:tcW w:w="33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390E" w:rsidRPr="0037390E" w:rsidRDefault="0037390E" w:rsidP="003739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Số: ……/……</w:t>
            </w:r>
          </w:p>
        </w:tc>
        <w:tc>
          <w:tcPr>
            <w:tcW w:w="633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390E" w:rsidRPr="0037390E" w:rsidRDefault="0037390E" w:rsidP="0037390E">
            <w:pPr>
              <w:spacing w:after="240" w:line="240" w:lineRule="auto"/>
              <w:ind w:firstLine="2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9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…………, ngày… tháng… năm……</w:t>
            </w:r>
          </w:p>
        </w:tc>
      </w:tr>
    </w:tbl>
    <w:p w:rsidR="0037390E" w:rsidRPr="0037390E" w:rsidRDefault="0037390E" w:rsidP="0037390E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THÔNG BÁ</w:t>
      </w:r>
      <w:r w:rsidRPr="0037390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O</w:t>
      </w:r>
    </w:p>
    <w:p w:rsidR="0037390E" w:rsidRPr="0037390E" w:rsidRDefault="0037390E" w:rsidP="0037390E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V/v Phạt nhâ</w:t>
      </w:r>
      <w:r w:rsidRPr="003739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n viên</w:t>
      </w:r>
    </w:p>
    <w:p w:rsidR="0037390E" w:rsidRPr="0037390E" w:rsidRDefault="0037390E" w:rsidP="0037390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sz w:val="24"/>
          <w:szCs w:val="24"/>
        </w:rPr>
        <w:t>Phát hiện một số nhân viên trong công ty không thực hiện đúng nội quy của công ty, vi phạm các lỗi như sau: ............</w:t>
      </w:r>
      <w:r w:rsidRPr="0037390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(VD: Đi làm muộn, không đeo thẻ nhân viên,...)</w:t>
      </w:r>
      <w:r w:rsidRPr="0037390E">
        <w:rPr>
          <w:rFonts w:ascii="Times New Roman" w:eastAsia="Times New Roman" w:hAnsi="Times New Roman" w:cs="Times New Roman"/>
          <w:sz w:val="24"/>
          <w:szCs w:val="24"/>
        </w:rPr>
        <w:t>............</w:t>
      </w:r>
    </w:p>
    <w:p w:rsidR="0037390E" w:rsidRPr="0037390E" w:rsidRDefault="0037390E" w:rsidP="0037390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sz w:val="24"/>
          <w:szCs w:val="24"/>
        </w:rPr>
        <w:t>Để nhắc nhở và nâng cao ý thức châp hành nội quy trong công ty cũng như cảnh cáo các cá nhân đã thực hiện hành vi vi phạm nội quy của công ty;</w:t>
      </w:r>
    </w:p>
    <w:p w:rsidR="0037390E" w:rsidRPr="0037390E" w:rsidRDefault="0037390E" w:rsidP="0037390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sz w:val="24"/>
          <w:szCs w:val="24"/>
        </w:rPr>
        <w:t>Công ty thông báo phạt các nhân viên có tên trong danh sách sau đây với các hình thức phạt cụ thể: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3194"/>
        <w:gridCol w:w="3065"/>
        <w:gridCol w:w="3150"/>
      </w:tblGrid>
      <w:tr w:rsidR="0037390E" w:rsidRPr="0037390E" w:rsidTr="0037390E">
        <w:trPr>
          <w:trHeight w:val="360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390E" w:rsidRPr="0037390E" w:rsidRDefault="0037390E" w:rsidP="003739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STT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390E" w:rsidRPr="0037390E" w:rsidRDefault="0037390E" w:rsidP="003739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Họ và tên nhân viên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390E" w:rsidRPr="0037390E" w:rsidRDefault="0037390E" w:rsidP="003739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Lý do bị phạt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390E" w:rsidRPr="0037390E" w:rsidRDefault="0037390E" w:rsidP="003739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Hinh thức phạt</w:t>
            </w:r>
          </w:p>
        </w:tc>
      </w:tr>
      <w:tr w:rsidR="0037390E" w:rsidRPr="0037390E" w:rsidTr="0037390E">
        <w:trPr>
          <w:trHeight w:val="360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390E" w:rsidRPr="0037390E" w:rsidRDefault="0037390E" w:rsidP="003739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9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390E" w:rsidRPr="0037390E" w:rsidRDefault="0037390E" w:rsidP="003739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390E" w:rsidRPr="0037390E" w:rsidRDefault="0037390E" w:rsidP="003739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390E" w:rsidRPr="0037390E" w:rsidRDefault="0037390E" w:rsidP="003739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90E" w:rsidRPr="0037390E" w:rsidTr="0037390E">
        <w:trPr>
          <w:trHeight w:val="360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390E" w:rsidRPr="0037390E" w:rsidRDefault="0037390E" w:rsidP="003739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9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390E" w:rsidRPr="0037390E" w:rsidRDefault="0037390E" w:rsidP="003739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390E" w:rsidRPr="0037390E" w:rsidRDefault="0037390E" w:rsidP="003739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390E" w:rsidRPr="0037390E" w:rsidRDefault="0037390E" w:rsidP="003739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90E" w:rsidRPr="0037390E" w:rsidTr="0037390E">
        <w:trPr>
          <w:trHeight w:val="360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390E" w:rsidRPr="0037390E" w:rsidRDefault="0037390E" w:rsidP="003739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90E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390E" w:rsidRPr="0037390E" w:rsidRDefault="0037390E" w:rsidP="003739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390E" w:rsidRPr="0037390E" w:rsidRDefault="0037390E" w:rsidP="003739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390E" w:rsidRPr="0037390E" w:rsidRDefault="0037390E" w:rsidP="003739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390E" w:rsidRPr="0037390E" w:rsidRDefault="0037390E" w:rsidP="0037390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sz w:val="24"/>
          <w:szCs w:val="24"/>
        </w:rPr>
        <w:t>Đề nghị các nhân viên trong danh sách cũng như toàn bộ nhân viên nghiêm chỉnh chấp hành nội quy trong công ty.</w:t>
      </w:r>
      <w:bookmarkStart w:id="0" w:name="_GoBack"/>
      <w:bookmarkEnd w:id="0"/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6539"/>
      </w:tblGrid>
      <w:tr w:rsidR="0037390E" w:rsidRPr="0037390E" w:rsidTr="0037390E">
        <w:trPr>
          <w:trHeight w:val="284"/>
        </w:trPr>
        <w:tc>
          <w:tcPr>
            <w:tcW w:w="354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390E" w:rsidRPr="0037390E" w:rsidRDefault="0037390E" w:rsidP="003739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Nơi nhận:</w:t>
            </w:r>
            <w:r w:rsidRPr="00373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r w:rsidRPr="003739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- Như trên;</w:t>
            </w:r>
            <w:r w:rsidRPr="003739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39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- Lưu .............</w:t>
            </w:r>
          </w:p>
        </w:tc>
        <w:tc>
          <w:tcPr>
            <w:tcW w:w="63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390E" w:rsidRPr="0037390E" w:rsidRDefault="0037390E" w:rsidP="003739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GIÁM ĐỐC</w:t>
            </w:r>
            <w:r w:rsidRPr="00373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r w:rsidRPr="003739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(Ký và ghi rõ họ tên)</w:t>
            </w:r>
          </w:p>
        </w:tc>
      </w:tr>
    </w:tbl>
    <w:p w:rsidR="00271038" w:rsidRPr="0037390E" w:rsidRDefault="00271038" w:rsidP="0037390E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sectPr w:rsidR="00271038" w:rsidRPr="003739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90E"/>
    <w:rsid w:val="00271038"/>
    <w:rsid w:val="0037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A414920-8986-43BE-92D8-83159A38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7390E"/>
    <w:rPr>
      <w:b/>
      <w:bCs/>
    </w:rPr>
  </w:style>
  <w:style w:type="character" w:styleId="Emphasis">
    <w:name w:val="Emphasis"/>
    <w:basedOn w:val="DefaultParagraphFont"/>
    <w:uiPriority w:val="20"/>
    <w:qFormat/>
    <w:rsid w:val="0037390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73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8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2025-05-10T06:57:00Z</dcterms:created>
  <dcterms:modified xsi:type="dcterms:W3CDTF">2025-05-10T07:08:00Z</dcterms:modified>
</cp:coreProperties>
</file>