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99" w:rsidRPr="009E09B9" w:rsidRDefault="001F7499" w:rsidP="001F7499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11. Tờ khai đề nghị tặng Huy hiệu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6-HHĐ)</w:t>
      </w:r>
    </w:p>
    <w:p w:rsidR="001F7499" w:rsidRPr="009E09B9" w:rsidRDefault="001F7499" w:rsidP="001F7499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ĐẢNG CỘNG SẢN VIỆT NAM</w:t>
      </w:r>
      <w:r w:rsidRPr="009E09B9">
        <w:rPr>
          <w:rFonts w:ascii="Arial" w:hAnsi="Arial" w:cs="Arial"/>
          <w:color w:val="auto"/>
          <w:sz w:val="20"/>
          <w:lang w:val="en-US"/>
        </w:rPr>
        <w:br/>
      </w:r>
      <w:r w:rsidRPr="009E09B9">
        <w:rPr>
          <w:rFonts w:ascii="Arial" w:hAnsi="Arial" w:cs="Arial"/>
          <w:b/>
          <w:color w:val="auto"/>
          <w:sz w:val="20"/>
          <w:lang w:val="en-US"/>
        </w:rPr>
        <w:t>---------------</w:t>
      </w:r>
    </w:p>
    <w:p w:rsidR="001F7499" w:rsidRPr="009E09B9" w:rsidRDefault="001F7499" w:rsidP="001F7499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TỜ KHAI</w:t>
      </w:r>
    </w:p>
    <w:p w:rsidR="001F7499" w:rsidRPr="009E09B9" w:rsidRDefault="001F7499" w:rsidP="001F7499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đề nghị tặng Huy hiệu Đảng</w:t>
      </w:r>
    </w:p>
    <w:p w:rsidR="001F7499" w:rsidRPr="009E09B9" w:rsidRDefault="001F7499" w:rsidP="001F7499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Kính gửi:</w:t>
      </w:r>
      <w:r w:rsidRPr="009E09B9">
        <w:rPr>
          <w:rFonts w:ascii="Arial" w:hAnsi="Arial" w:cs="Arial"/>
          <w:color w:val="auto"/>
          <w:sz w:val="20"/>
        </w:rPr>
        <w:t xml:space="preserve"> Chi bộ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………………………………………..</w:t>
      </w:r>
    </w:p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Tôi là: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………………………………………………………..,</w:t>
      </w:r>
      <w:r w:rsidRPr="009E09B9">
        <w:rPr>
          <w:rFonts w:ascii="Arial" w:hAnsi="Arial" w:cs="Arial"/>
          <w:color w:val="auto"/>
          <w:sz w:val="20"/>
        </w:rPr>
        <w:t xml:space="preserve"> sinh ngày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</w:p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Ngày vào Đảng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  <w:r w:rsidRPr="009E09B9">
        <w:rPr>
          <w:rFonts w:ascii="Arial" w:hAnsi="Arial" w:cs="Arial"/>
          <w:color w:val="auto"/>
          <w:sz w:val="20"/>
        </w:rPr>
        <w:t>, công nhận 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………………………..</w:t>
      </w:r>
    </w:p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Ngày ghi trong quyết định kết nạp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……………………………….</w:t>
      </w:r>
    </w:p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Quê quán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</w:t>
      </w:r>
    </w:p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Đang sinh hoạt tại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……………………………………………………………………………………….</w:t>
      </w:r>
    </w:p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Trong quá trình phấn đấu rèn luyện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năm trong tổ chức Đảng tôi t</w:t>
      </w:r>
      <w:r w:rsidRPr="009E09B9">
        <w:rPr>
          <w:rFonts w:ascii="Arial" w:hAnsi="Arial" w:cs="Arial"/>
          <w:color w:val="auto"/>
          <w:sz w:val="20"/>
          <w:lang w:val="en-US"/>
        </w:rPr>
        <w:t>ự</w:t>
      </w:r>
      <w:r w:rsidRPr="009E09B9">
        <w:rPr>
          <w:rFonts w:ascii="Arial" w:hAnsi="Arial" w:cs="Arial"/>
          <w:color w:val="auto"/>
          <w:sz w:val="20"/>
        </w:rPr>
        <w:t xml:space="preserve"> nhận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thấy có đủ tiêu chuẩn, điều kiện được tặng Huy hiệu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 </w:t>
      </w:r>
      <w:r w:rsidRPr="009E09B9">
        <w:rPr>
          <w:rFonts w:ascii="Arial" w:hAnsi="Arial" w:cs="Arial"/>
          <w:color w:val="auto"/>
          <w:sz w:val="20"/>
        </w:rPr>
        <w:t>năm tuổi Đảng theo nội dung tại điểm 27.3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/TW, ngày 30 tháng 7 năm 2021 của Ban Chấp hành Trung ương “Thi hành Điều lệ Đảng”.</w:t>
      </w:r>
    </w:p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ề nghị Chi bộ và các cấp ủy cấp trên tặng Huy 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năm tuổi Đảng cho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tôi và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xin hứa tiếp tục rèn luyện giữ vững ph</w:t>
      </w:r>
      <w:r w:rsidRPr="009E09B9">
        <w:rPr>
          <w:rFonts w:ascii="Arial" w:hAnsi="Arial" w:cs="Arial"/>
          <w:color w:val="auto"/>
          <w:sz w:val="20"/>
          <w:lang w:val="en-US"/>
        </w:rPr>
        <w:t>ẩ</w:t>
      </w:r>
      <w:r w:rsidRPr="009E09B9">
        <w:rPr>
          <w:rFonts w:ascii="Arial" w:hAnsi="Arial" w:cs="Arial"/>
          <w:color w:val="auto"/>
          <w:sz w:val="20"/>
        </w:rPr>
        <w:t>m chất người đảng viên Cộng sản.</w:t>
      </w:r>
    </w:p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F7499" w:rsidRPr="009E09B9" w:rsidTr="00BE2620">
        <w:tc>
          <w:tcPr>
            <w:tcW w:w="4428" w:type="dxa"/>
          </w:tcPr>
          <w:p w:rsidR="001F7499" w:rsidRPr="009E09B9" w:rsidRDefault="001F7499" w:rsidP="00BE2620">
            <w:pPr>
              <w:spacing w:before="120"/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Ghi chú: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(Trong quá trình hoạt động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ở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trong Đảng, nếu được kết nạp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ại, hoặc c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thời gian gián đoạn không tham gia sinh hoạt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đảng thì đ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ả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ng viên kê khai cụ th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ở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mục ghi chú này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).</w:t>
            </w:r>
          </w:p>
        </w:tc>
        <w:tc>
          <w:tcPr>
            <w:tcW w:w="4428" w:type="dxa"/>
          </w:tcPr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NGƯỜI KHAI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  <w:t>(Ký, ghi rõ họ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583"/>
      </w:tblGrid>
      <w:tr w:rsidR="001F749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/>
        </w:trPr>
        <w:tc>
          <w:tcPr>
            <w:tcW w:w="2549" w:type="pct"/>
            <w:shd w:val="clear" w:color="auto" w:fill="FFFFFF"/>
          </w:tcPr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XÉT, ĐỀ NGHỊ CỦA CẤP ỦY CƠ SỞ</w:t>
            </w:r>
          </w:p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Kính gửi: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</w:t>
            </w:r>
          </w:p>
          <w:p w:rsidR="001F7499" w:rsidRPr="009E09B9" w:rsidRDefault="001F7499" w:rsidP="00BE2620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tặng Huy hiệu năm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tuổi Đảng cho đảng viên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(có danh sách đề nghị tặng Huy hiệu Đảng kèm theo)</w:t>
            </w:r>
          </w:p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</w:p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  <w:tc>
          <w:tcPr>
            <w:tcW w:w="2451" w:type="pct"/>
            <w:shd w:val="clear" w:color="auto" w:fill="FFFFFF"/>
          </w:tcPr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XÉT, ĐỀ NGHỊ CỦA CHI BỘ</w:t>
            </w:r>
          </w:p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Kính gửi: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</w:t>
            </w:r>
          </w:p>
          <w:p w:rsidR="001F7499" w:rsidRPr="009E09B9" w:rsidRDefault="001F7499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tặng Huy hiệu năm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tuổi Đảng cho đảng viên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</w:p>
          <w:p w:rsidR="001F7499" w:rsidRPr="009E09B9" w:rsidRDefault="001F749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BỘ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1F7499" w:rsidRPr="009E09B9" w:rsidRDefault="001F7499" w:rsidP="001F7499">
      <w:pPr>
        <w:spacing w:before="120"/>
        <w:rPr>
          <w:rFonts w:ascii="Arial" w:hAnsi="Arial" w:cs="Arial"/>
          <w:color w:val="auto"/>
          <w:sz w:val="20"/>
        </w:rPr>
      </w:pPr>
    </w:p>
    <w:p w:rsidR="007F7F13" w:rsidRDefault="001F7499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99"/>
    <w:rsid w:val="001F7499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403933-D6F0-4ED2-85E7-57DD4AD7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F74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1F7499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2025-01-24T08:06:00Z</dcterms:created>
  <dcterms:modified xsi:type="dcterms:W3CDTF">2025-01-24T08:10:00Z</dcterms:modified>
</cp:coreProperties>
</file>