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1A9" w:rsidRPr="004131A9" w:rsidRDefault="004131A9" w:rsidP="004131A9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chuong_pl_9"/>
      <w:r w:rsidRPr="00413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Mẫu số 04.a.nn/TT</w:t>
      </w:r>
      <w:bookmarkEnd w:id="0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4131A9" w:rsidRPr="004131A9" w:rsidTr="004131A9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A9" w:rsidRPr="004131A9" w:rsidRDefault="004131A9" w:rsidP="004131A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3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CHỦ ĐẦU TƯ</w:t>
            </w:r>
            <w:r w:rsidRPr="00413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A9" w:rsidRPr="004131A9" w:rsidRDefault="004131A9" w:rsidP="004131A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3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CỘNG HÒA XÃ HỘI CHỦ NGHĨA VIỆT NAM</w:t>
            </w:r>
            <w:r w:rsidRPr="00413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Độc lập - Tự do - Hạnh phúc</w:t>
            </w:r>
            <w:r w:rsidRPr="00413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---------------</w:t>
            </w:r>
          </w:p>
        </w:tc>
      </w:tr>
      <w:tr w:rsidR="004131A9" w:rsidRPr="004131A9" w:rsidTr="004131A9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A9" w:rsidRPr="004131A9" w:rsidRDefault="004131A9" w:rsidP="004131A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3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Số: …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A9" w:rsidRPr="004131A9" w:rsidRDefault="004131A9" w:rsidP="004131A9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31A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..., ngày ... tháng ... năm ...</w:t>
            </w:r>
          </w:p>
        </w:tc>
      </w:tr>
    </w:tbl>
    <w:p w:rsidR="004131A9" w:rsidRPr="004131A9" w:rsidRDefault="004131A9" w:rsidP="004131A9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chuong_pl_9_name"/>
      <w:r w:rsidRPr="00413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GIẤY ĐỀ NGHỊ THANH TOÁN VỐN</w:t>
      </w:r>
      <w:bookmarkEnd w:id="1"/>
    </w:p>
    <w:p w:rsidR="004131A9" w:rsidRPr="004131A9" w:rsidRDefault="004131A9" w:rsidP="004131A9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31A9">
        <w:rPr>
          <w:rFonts w:ascii="Times New Roman" w:eastAsia="Times New Roman" w:hAnsi="Times New Roman" w:cs="Times New Roman"/>
          <w:color w:val="000000"/>
          <w:sz w:val="28"/>
          <w:szCs w:val="28"/>
        </w:rPr>
        <w:t>Kính gửi: ... (cơ quan chủ quản).</w:t>
      </w:r>
    </w:p>
    <w:p w:rsidR="004131A9" w:rsidRPr="004131A9" w:rsidRDefault="004131A9" w:rsidP="004131A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31A9">
        <w:rPr>
          <w:rFonts w:ascii="Times New Roman" w:eastAsia="Times New Roman" w:hAnsi="Times New Roman" w:cs="Times New Roman"/>
          <w:color w:val="000000"/>
          <w:sz w:val="28"/>
          <w:szCs w:val="28"/>
        </w:rPr>
        <w:t>Tên dự án, công trình: ... Mã dự án đầu tư: ...</w:t>
      </w:r>
    </w:p>
    <w:p w:rsidR="004131A9" w:rsidRPr="004131A9" w:rsidRDefault="004131A9" w:rsidP="004131A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31A9">
        <w:rPr>
          <w:rFonts w:ascii="Times New Roman" w:eastAsia="Times New Roman" w:hAnsi="Times New Roman" w:cs="Times New Roman"/>
          <w:color w:val="000000"/>
          <w:sz w:val="28"/>
          <w:szCs w:val="28"/>
        </w:rPr>
        <w:t>Chủ đầu tư/Ban QLDA: ... Mã số ĐVSDNS: ...</w:t>
      </w:r>
    </w:p>
    <w:p w:rsidR="004131A9" w:rsidRPr="004131A9" w:rsidRDefault="004131A9" w:rsidP="004131A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31A9">
        <w:rPr>
          <w:rFonts w:ascii="Times New Roman" w:eastAsia="Times New Roman" w:hAnsi="Times New Roman" w:cs="Times New Roman"/>
          <w:color w:val="000000"/>
          <w:sz w:val="28"/>
          <w:szCs w:val="28"/>
        </w:rPr>
        <w:t>Số tài khoản của chủ đầu tư: - Vốn ... tại: ...</w:t>
      </w:r>
    </w:p>
    <w:p w:rsidR="004131A9" w:rsidRPr="004131A9" w:rsidRDefault="004131A9" w:rsidP="004131A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31A9">
        <w:rPr>
          <w:rFonts w:ascii="Times New Roman" w:eastAsia="Times New Roman" w:hAnsi="Times New Roman" w:cs="Times New Roman"/>
          <w:color w:val="000000"/>
          <w:sz w:val="28"/>
          <w:szCs w:val="28"/>
        </w:rPr>
        <w:t>- Vốn ... tại ...</w:t>
      </w:r>
    </w:p>
    <w:p w:rsidR="004131A9" w:rsidRPr="004131A9" w:rsidRDefault="004131A9" w:rsidP="004131A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31A9">
        <w:rPr>
          <w:rFonts w:ascii="Times New Roman" w:eastAsia="Times New Roman" w:hAnsi="Times New Roman" w:cs="Times New Roman"/>
          <w:color w:val="000000"/>
          <w:sz w:val="28"/>
          <w:szCs w:val="28"/>
        </w:rPr>
        <w:t>- ...</w:t>
      </w:r>
    </w:p>
    <w:p w:rsidR="004131A9" w:rsidRPr="004131A9" w:rsidRDefault="004131A9" w:rsidP="004131A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31A9">
        <w:rPr>
          <w:rFonts w:ascii="Times New Roman" w:eastAsia="Times New Roman" w:hAnsi="Times New Roman" w:cs="Times New Roman"/>
          <w:color w:val="000000"/>
          <w:sz w:val="28"/>
          <w:szCs w:val="28"/>
        </w:rPr>
        <w:t>Căn cứ hợp đồng số: ... ngày ... tháng ... năm ... Phụ lục bổ sung hợp đồng số ... ngày ... tháng ... năm ... (nếu có);</w:t>
      </w:r>
    </w:p>
    <w:p w:rsidR="004131A9" w:rsidRPr="004131A9" w:rsidRDefault="004131A9" w:rsidP="004131A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31A9">
        <w:rPr>
          <w:rFonts w:ascii="Times New Roman" w:eastAsia="Times New Roman" w:hAnsi="Times New Roman" w:cs="Times New Roman"/>
          <w:color w:val="000000"/>
          <w:sz w:val="28"/>
          <w:szCs w:val="28"/>
        </w:rPr>
        <w:t>Căn cứ Quyết định phê duyệt dự toán số ... ngày ... tháng ... năm ...;</w:t>
      </w:r>
    </w:p>
    <w:p w:rsidR="004131A9" w:rsidRPr="004131A9" w:rsidRDefault="004131A9" w:rsidP="004131A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31A9">
        <w:rPr>
          <w:rFonts w:ascii="Times New Roman" w:eastAsia="Times New Roman" w:hAnsi="Times New Roman" w:cs="Times New Roman"/>
          <w:color w:val="000000"/>
          <w:sz w:val="28"/>
          <w:szCs w:val="28"/>
        </w:rPr>
        <w:t>Căn cứ bảng xác định giá trị khối lượng hoàn thành đề nghị thanh toán số: ... ngày ... tháng ... năm ... (kèm theo Biên bản nghiệm thu khối lượng hoàn thành).</w:t>
      </w:r>
    </w:p>
    <w:p w:rsidR="004131A9" w:rsidRPr="004131A9" w:rsidRDefault="004131A9" w:rsidP="004131A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31A9">
        <w:rPr>
          <w:rFonts w:ascii="Times New Roman" w:eastAsia="Times New Roman" w:hAnsi="Times New Roman" w:cs="Times New Roman"/>
          <w:color w:val="000000"/>
          <w:sz w:val="28"/>
          <w:szCs w:val="28"/>
        </w:rPr>
        <w:t>Luỹ kế giá trị khối lượng nghiệm thu của hạng mục đề nghị thanh toán: ... đồng.</w:t>
      </w:r>
    </w:p>
    <w:p w:rsidR="004131A9" w:rsidRPr="004131A9" w:rsidRDefault="004131A9" w:rsidP="004131A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31A9">
        <w:rPr>
          <w:rFonts w:ascii="Times New Roman" w:eastAsia="Times New Roman" w:hAnsi="Times New Roman" w:cs="Times New Roman"/>
          <w:color w:val="000000"/>
          <w:sz w:val="28"/>
          <w:szCs w:val="28"/>
        </w:rPr>
        <w:t>Số dư tạm ứng của hạng mục đề nghị thanh toán: ... đồng.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5"/>
        <w:gridCol w:w="1239"/>
        <w:gridCol w:w="1525"/>
        <w:gridCol w:w="5051"/>
      </w:tblGrid>
      <w:tr w:rsidR="004131A9" w:rsidRPr="004131A9" w:rsidTr="004131A9">
        <w:trPr>
          <w:tblCellSpacing w:w="0" w:type="dxa"/>
          <w:jc w:val="center"/>
        </w:trPr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1A9" w:rsidRPr="004131A9" w:rsidRDefault="004131A9" w:rsidP="004131A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1A9"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 w:rsidRPr="00413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ố tiền đề nghị: ...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1A9" w:rsidRPr="004131A9" w:rsidRDefault="004131A9" w:rsidP="004131A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Tạm ứng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1A9" w:rsidRPr="004131A9" w:rsidRDefault="004131A9" w:rsidP="004131A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Thanh toán</w:t>
            </w:r>
          </w:p>
        </w:tc>
        <w:tc>
          <w:tcPr>
            <w:tcW w:w="2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1A9" w:rsidRPr="004131A9" w:rsidRDefault="004131A9" w:rsidP="004131A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 bảng dưới đây (khung nào không sử dụng thì gạch chéo)</w:t>
            </w:r>
          </w:p>
        </w:tc>
      </w:tr>
    </w:tbl>
    <w:p w:rsidR="004131A9" w:rsidRPr="004131A9" w:rsidRDefault="004131A9" w:rsidP="004131A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31A9">
        <w:rPr>
          <w:rFonts w:ascii="Times New Roman" w:eastAsia="Times New Roman" w:hAnsi="Times New Roman" w:cs="Times New Roman"/>
          <w:color w:val="000000"/>
          <w:sz w:val="28"/>
          <w:szCs w:val="28"/>
        </w:rPr>
        <w:t>Thuộc nguồn vốn: ...</w:t>
      </w:r>
    </w:p>
    <w:p w:rsidR="004131A9" w:rsidRDefault="004131A9" w:rsidP="004131A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31A9">
        <w:rPr>
          <w:rFonts w:ascii="Times New Roman" w:eastAsia="Times New Roman" w:hAnsi="Times New Roman" w:cs="Times New Roman"/>
          <w:color w:val="000000"/>
          <w:sz w:val="28"/>
          <w:szCs w:val="28"/>
        </w:rPr>
        <w:t>Thuộc kế hoạch: ... năm ...</w:t>
      </w:r>
    </w:p>
    <w:p w:rsidR="004131A9" w:rsidRDefault="004131A9" w:rsidP="004131A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31A9" w:rsidRDefault="004131A9" w:rsidP="004131A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31A9" w:rsidRDefault="004131A9" w:rsidP="004131A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31A9" w:rsidRDefault="004131A9" w:rsidP="004131A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31A9" w:rsidRDefault="004131A9" w:rsidP="004131A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31A9" w:rsidRPr="004131A9" w:rsidRDefault="004131A9" w:rsidP="004131A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31A9" w:rsidRPr="004131A9" w:rsidRDefault="004131A9" w:rsidP="004131A9">
      <w:pPr>
        <w:shd w:val="clear" w:color="auto" w:fill="FFFFFF"/>
        <w:spacing w:before="120" w:after="120" w:line="23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31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Đơn vị: ngoại tệ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0"/>
        <w:gridCol w:w="1049"/>
        <w:gridCol w:w="1334"/>
        <w:gridCol w:w="1334"/>
        <w:gridCol w:w="1429"/>
        <w:gridCol w:w="1524"/>
      </w:tblGrid>
      <w:tr w:rsidR="004131A9" w:rsidRPr="004131A9" w:rsidTr="004131A9">
        <w:trPr>
          <w:tblCellSpacing w:w="0" w:type="dxa"/>
          <w:jc w:val="center"/>
        </w:trPr>
        <w:tc>
          <w:tcPr>
            <w:tcW w:w="14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1A9" w:rsidRPr="004131A9" w:rsidRDefault="004131A9" w:rsidP="004131A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1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</w:t>
            </w:r>
            <w:r w:rsidRPr="00413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ội dung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1A9" w:rsidRPr="004131A9" w:rsidRDefault="004131A9" w:rsidP="004131A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Dự toán được duyệt hoặc giá trị hợp đồng</w:t>
            </w:r>
          </w:p>
        </w:tc>
        <w:tc>
          <w:tcPr>
            <w:tcW w:w="14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1A9" w:rsidRPr="004131A9" w:rsidRDefault="004131A9" w:rsidP="004131A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Luỹ kế số vốn đã thanh toán từ khởi công đến cuối kỳ trước</w:t>
            </w:r>
            <w:r w:rsidRPr="00413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413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(gồm cả tạm ứng)</w:t>
            </w:r>
          </w:p>
        </w:tc>
        <w:tc>
          <w:tcPr>
            <w:tcW w:w="15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1A9" w:rsidRPr="004131A9" w:rsidRDefault="004131A9" w:rsidP="004131A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Số đề nghị tạm ứng, thanh toán khối lượng hoàn thành kỳ này (gồm cả thu hồi vốn tạm ứng)</w:t>
            </w:r>
          </w:p>
        </w:tc>
      </w:tr>
      <w:tr w:rsidR="004131A9" w:rsidRPr="004131A9" w:rsidTr="004131A9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1A9" w:rsidRPr="004131A9" w:rsidRDefault="004131A9" w:rsidP="0041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1A9" w:rsidRPr="004131A9" w:rsidRDefault="004131A9" w:rsidP="0041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1A9" w:rsidRPr="004131A9" w:rsidRDefault="004131A9" w:rsidP="004131A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Vốn trong nước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1A9" w:rsidRPr="004131A9" w:rsidRDefault="004131A9" w:rsidP="004131A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Vốn nước ngoài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1A9" w:rsidRPr="004131A9" w:rsidRDefault="004131A9" w:rsidP="004131A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Vốn trong nước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1A9" w:rsidRPr="004131A9" w:rsidRDefault="004131A9" w:rsidP="004131A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Vốn nước ngoài</w:t>
            </w:r>
          </w:p>
        </w:tc>
      </w:tr>
      <w:tr w:rsidR="004131A9" w:rsidRPr="004131A9" w:rsidTr="004131A9">
        <w:trPr>
          <w:tblCellSpacing w:w="0" w:type="dxa"/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1A9" w:rsidRPr="004131A9" w:rsidRDefault="004131A9" w:rsidP="004131A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Ghi tên công việc, hạng mục hoặc hợp đồng đề nghị thanh toán hoặc tạm ứng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1A9" w:rsidRPr="004131A9" w:rsidRDefault="004131A9" w:rsidP="0041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1A9" w:rsidRPr="004131A9" w:rsidRDefault="004131A9" w:rsidP="0041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1A9" w:rsidRPr="004131A9" w:rsidRDefault="004131A9" w:rsidP="0041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1A9" w:rsidRPr="004131A9" w:rsidRDefault="004131A9" w:rsidP="0041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1A9" w:rsidRPr="004131A9" w:rsidRDefault="004131A9" w:rsidP="0041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31A9" w:rsidRPr="004131A9" w:rsidTr="004131A9">
        <w:trPr>
          <w:tblCellSpacing w:w="0" w:type="dxa"/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1A9" w:rsidRPr="004131A9" w:rsidRDefault="004131A9" w:rsidP="004131A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Cộng tổng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1A9" w:rsidRPr="004131A9" w:rsidRDefault="004131A9" w:rsidP="0041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1A9" w:rsidRPr="004131A9" w:rsidRDefault="004131A9" w:rsidP="0041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1A9" w:rsidRPr="004131A9" w:rsidRDefault="004131A9" w:rsidP="0041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1A9" w:rsidRPr="004131A9" w:rsidRDefault="004131A9" w:rsidP="0041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1A9" w:rsidRPr="004131A9" w:rsidRDefault="004131A9" w:rsidP="0041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131A9" w:rsidRPr="004131A9" w:rsidRDefault="004131A9" w:rsidP="004131A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31A9">
        <w:rPr>
          <w:rFonts w:ascii="Times New Roman" w:eastAsia="Times New Roman" w:hAnsi="Times New Roman" w:cs="Times New Roman"/>
          <w:color w:val="000000"/>
          <w:sz w:val="28"/>
          <w:szCs w:val="28"/>
        </w:rPr>
        <w:t>Tổng số tiền đề nghị tạm ứng, thanh toán bằng số: ...</w:t>
      </w:r>
    </w:p>
    <w:p w:rsidR="004131A9" w:rsidRPr="004131A9" w:rsidRDefault="004131A9" w:rsidP="004131A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31A9">
        <w:rPr>
          <w:rFonts w:ascii="Times New Roman" w:eastAsia="Times New Roman" w:hAnsi="Times New Roman" w:cs="Times New Roman"/>
          <w:color w:val="000000"/>
          <w:sz w:val="28"/>
          <w:szCs w:val="28"/>
        </w:rPr>
        <w:t>Bằng chữ: ...</w:t>
      </w:r>
    </w:p>
    <w:p w:rsidR="004131A9" w:rsidRPr="004131A9" w:rsidRDefault="004131A9" w:rsidP="004131A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31A9">
        <w:rPr>
          <w:rFonts w:ascii="Times New Roman" w:eastAsia="Times New Roman" w:hAnsi="Times New Roman" w:cs="Times New Roman"/>
          <w:color w:val="000000"/>
          <w:sz w:val="28"/>
          <w:szCs w:val="28"/>
        </w:rPr>
        <w:t>Trong đó:</w:t>
      </w:r>
    </w:p>
    <w:p w:rsidR="004131A9" w:rsidRPr="004131A9" w:rsidRDefault="004131A9" w:rsidP="004131A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31A9">
        <w:rPr>
          <w:rFonts w:ascii="Times New Roman" w:eastAsia="Times New Roman" w:hAnsi="Times New Roman" w:cs="Times New Roman"/>
          <w:color w:val="000000"/>
          <w:sz w:val="28"/>
          <w:szCs w:val="28"/>
        </w:rPr>
        <w:t>- Thanh toán để thu hồi tạm ứng (bằng số): ...</w:t>
      </w:r>
    </w:p>
    <w:p w:rsidR="004131A9" w:rsidRPr="004131A9" w:rsidRDefault="004131A9" w:rsidP="004131A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31A9">
        <w:rPr>
          <w:rFonts w:ascii="Times New Roman" w:eastAsia="Times New Roman" w:hAnsi="Times New Roman" w:cs="Times New Roman"/>
          <w:color w:val="000000"/>
          <w:sz w:val="28"/>
          <w:szCs w:val="28"/>
        </w:rPr>
        <w:t>+ Vốn trong nước: ...</w:t>
      </w:r>
    </w:p>
    <w:p w:rsidR="004131A9" w:rsidRPr="004131A9" w:rsidRDefault="004131A9" w:rsidP="004131A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31A9">
        <w:rPr>
          <w:rFonts w:ascii="Times New Roman" w:eastAsia="Times New Roman" w:hAnsi="Times New Roman" w:cs="Times New Roman"/>
          <w:color w:val="000000"/>
          <w:sz w:val="28"/>
          <w:szCs w:val="28"/>
        </w:rPr>
        <w:t>+ Vốn nước ngoài: ...</w:t>
      </w:r>
    </w:p>
    <w:p w:rsidR="004131A9" w:rsidRPr="004131A9" w:rsidRDefault="004131A9" w:rsidP="004131A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31A9">
        <w:rPr>
          <w:rFonts w:ascii="Times New Roman" w:eastAsia="Times New Roman" w:hAnsi="Times New Roman" w:cs="Times New Roman"/>
          <w:color w:val="000000"/>
          <w:sz w:val="28"/>
          <w:szCs w:val="28"/>
        </w:rPr>
        <w:t>- Thuế giá trị gia tăng: ...</w:t>
      </w:r>
    </w:p>
    <w:p w:rsidR="004131A9" w:rsidRPr="004131A9" w:rsidRDefault="004131A9" w:rsidP="004131A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31A9">
        <w:rPr>
          <w:rFonts w:ascii="Times New Roman" w:eastAsia="Times New Roman" w:hAnsi="Times New Roman" w:cs="Times New Roman"/>
          <w:color w:val="000000"/>
          <w:sz w:val="28"/>
          <w:szCs w:val="28"/>
        </w:rPr>
        <w:t>- Chuyển tiền bảo hành (bằng số): ...</w:t>
      </w:r>
    </w:p>
    <w:p w:rsidR="004131A9" w:rsidRPr="004131A9" w:rsidRDefault="004131A9" w:rsidP="004131A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3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Số </w:t>
      </w:r>
      <w:bookmarkStart w:id="2" w:name="_GoBack"/>
      <w:bookmarkEnd w:id="2"/>
      <w:r w:rsidRPr="004131A9">
        <w:rPr>
          <w:rFonts w:ascii="Times New Roman" w:eastAsia="Times New Roman" w:hAnsi="Times New Roman" w:cs="Times New Roman"/>
          <w:color w:val="000000"/>
          <w:sz w:val="28"/>
          <w:szCs w:val="28"/>
        </w:rPr>
        <w:t>trả đơn vị thụ hưởng (bằng số): ...</w:t>
      </w:r>
    </w:p>
    <w:p w:rsidR="004131A9" w:rsidRPr="004131A9" w:rsidRDefault="004131A9" w:rsidP="004131A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31A9">
        <w:rPr>
          <w:rFonts w:ascii="Times New Roman" w:eastAsia="Times New Roman" w:hAnsi="Times New Roman" w:cs="Times New Roman"/>
          <w:color w:val="000000"/>
          <w:sz w:val="28"/>
          <w:szCs w:val="28"/>
        </w:rPr>
        <w:t>+ Vốn trong nước: ...</w:t>
      </w:r>
    </w:p>
    <w:p w:rsidR="004131A9" w:rsidRPr="004131A9" w:rsidRDefault="004131A9" w:rsidP="004131A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31A9">
        <w:rPr>
          <w:rFonts w:ascii="Times New Roman" w:eastAsia="Times New Roman" w:hAnsi="Times New Roman" w:cs="Times New Roman"/>
          <w:color w:val="000000"/>
          <w:sz w:val="28"/>
          <w:szCs w:val="28"/>
        </w:rPr>
        <w:t>+ Vốn nước ngoài: ...</w:t>
      </w:r>
    </w:p>
    <w:p w:rsidR="004131A9" w:rsidRPr="004131A9" w:rsidRDefault="004131A9" w:rsidP="004131A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31A9">
        <w:rPr>
          <w:rFonts w:ascii="Times New Roman" w:eastAsia="Times New Roman" w:hAnsi="Times New Roman" w:cs="Times New Roman"/>
          <w:color w:val="000000"/>
          <w:sz w:val="28"/>
          <w:szCs w:val="28"/>
        </w:rPr>
        <w:t>Tên đơn vị thụ hưởng: ...</w:t>
      </w:r>
    </w:p>
    <w:p w:rsidR="004131A9" w:rsidRPr="004131A9" w:rsidRDefault="004131A9" w:rsidP="004131A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31A9">
        <w:rPr>
          <w:rFonts w:ascii="Times New Roman" w:eastAsia="Times New Roman" w:hAnsi="Times New Roman" w:cs="Times New Roman"/>
          <w:color w:val="000000"/>
          <w:sz w:val="28"/>
          <w:szCs w:val="28"/>
        </w:rPr>
        <w:t>Số tài khoản đơn vị thụ hưởng: ... tại: ...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8"/>
        <w:gridCol w:w="4822"/>
      </w:tblGrid>
      <w:tr w:rsidR="004131A9" w:rsidRPr="004131A9" w:rsidTr="004131A9">
        <w:trPr>
          <w:trHeight w:val="468"/>
          <w:tblCellSpacing w:w="0" w:type="dxa"/>
          <w:jc w:val="center"/>
        </w:trPr>
        <w:tc>
          <w:tcPr>
            <w:tcW w:w="2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A9" w:rsidRPr="004131A9" w:rsidRDefault="004131A9" w:rsidP="004131A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1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KẾ TOÁN</w:t>
            </w:r>
            <w:r w:rsidRPr="004131A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4131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(Ký, ghi rõ họ tên)</w:t>
            </w:r>
          </w:p>
        </w:tc>
        <w:tc>
          <w:tcPr>
            <w:tcW w:w="2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A9" w:rsidRPr="004131A9" w:rsidRDefault="004131A9" w:rsidP="004131A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31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ĐẠI DIỆN CHỦ ĐẦU TƯ</w:t>
            </w:r>
            <w:r w:rsidRPr="004131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4131A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(Ký, ghi rõ họ tên chức vụ và đóng dấu)</w:t>
            </w:r>
          </w:p>
        </w:tc>
      </w:tr>
    </w:tbl>
    <w:p w:rsidR="0059653C" w:rsidRPr="004131A9" w:rsidRDefault="0059653C">
      <w:pPr>
        <w:rPr>
          <w:rFonts w:ascii="Times New Roman" w:hAnsi="Times New Roman" w:cs="Times New Roman"/>
          <w:sz w:val="28"/>
          <w:szCs w:val="28"/>
        </w:rPr>
      </w:pPr>
    </w:p>
    <w:sectPr w:rsidR="0059653C" w:rsidRPr="004131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1A9"/>
    <w:rsid w:val="004131A9"/>
    <w:rsid w:val="0059653C"/>
    <w:rsid w:val="005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B01594D-EFAB-4AE7-968E-821C1A806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3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0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2024-10-11T01:37:00Z</dcterms:created>
  <dcterms:modified xsi:type="dcterms:W3CDTF">2024-10-11T01:38:00Z</dcterms:modified>
</cp:coreProperties>
</file>