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Pr="00E970B6" w:rsidRDefault="00E970B6">
      <w:pPr>
        <w:rPr>
          <w:rFonts w:ascii="Helvetica" w:hAnsi="Helvetica" w:cs="Helvetica"/>
          <w:sz w:val="24"/>
          <w:szCs w:val="24"/>
          <w:shd w:val="clear" w:color="auto" w:fill="FFFFFF"/>
        </w:rPr>
      </w:pPr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Khi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những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cánh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hoa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phượng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đỏ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rực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sân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trường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tiếng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ve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kêu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rộn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rã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báo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hiệu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mùa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hè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đã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đến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.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Cũng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bước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sang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tháng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6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trong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niềm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hân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hoan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đón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chào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một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ngày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mới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.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ngày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1/6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ngày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đặc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biệt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của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các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em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thiếu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trên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toàn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thế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giới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nói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chung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các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em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thiếu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Việt Nam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nói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riêng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ngày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tết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thiếu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.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Ngày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của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yêu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thương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.</w:t>
      </w:r>
    </w:p>
    <w:p w:rsidR="00E970B6" w:rsidRPr="00E970B6" w:rsidRDefault="00E970B6">
      <w:pPr>
        <w:rPr>
          <w:rFonts w:ascii="Helvetica" w:hAnsi="Helvetica" w:cs="Helvetica"/>
          <w:sz w:val="24"/>
          <w:szCs w:val="24"/>
          <w:shd w:val="clear" w:color="auto" w:fill="FFFFFF"/>
        </w:rPr>
      </w:pPr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Trong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mỗi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chúng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ta, ai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cũng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có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những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tuổi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thơ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gắn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liền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với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những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kỷ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niệm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đẹp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về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ngày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 </w:t>
      </w:r>
      <w:proofErr w:type="spellStart"/>
      <w:r w:rsidRPr="00E970B6">
        <w:rPr>
          <w:rStyle w:val="Emphasis"/>
          <w:rFonts w:ascii="Helvetica" w:hAnsi="Helvetica" w:cs="Helvetica"/>
          <w:sz w:val="24"/>
          <w:szCs w:val="24"/>
          <w:shd w:val="clear" w:color="auto" w:fill="FFFFFF"/>
        </w:rPr>
        <w:t>Tết</w:t>
      </w:r>
      <w:proofErr w:type="spellEnd"/>
      <w:r w:rsidRPr="00E970B6">
        <w:rPr>
          <w:rStyle w:val="Emphasis"/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Style w:val="Emphasis"/>
          <w:rFonts w:ascii="Helvetica" w:hAnsi="Helvetica" w:cs="Helvetica"/>
          <w:sz w:val="24"/>
          <w:szCs w:val="24"/>
          <w:shd w:val="clear" w:color="auto" w:fill="FFFFFF"/>
        </w:rPr>
        <w:t>thiếu</w:t>
      </w:r>
      <w:proofErr w:type="spellEnd"/>
      <w:r w:rsidRPr="00E970B6">
        <w:rPr>
          <w:rStyle w:val="Emphasis"/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Style w:val="Emphasis"/>
          <w:rFonts w:ascii="Helvetica" w:hAnsi="Helvetica" w:cs="Helvetica"/>
          <w:sz w:val="24"/>
          <w:szCs w:val="24"/>
          <w:shd w:val="clear" w:color="auto" w:fill="FFFFFF"/>
        </w:rPr>
        <w:t>nhi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.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Đây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dịp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để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được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vui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chơi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nhận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những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món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quà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ý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nghĩa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từ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người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thân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yêu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.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Còn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các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bậc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cha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mẹ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cũng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nhân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dịp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này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thể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hiện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tình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yêu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thương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vô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bờ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bến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dành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cho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các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con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khi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vừa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kết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thúc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một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năm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học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căng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thẳng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mệt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mỏi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nhưng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luôn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cố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gắng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để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đặt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được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kết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quả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tốt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nhất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.</w:t>
      </w:r>
    </w:p>
    <w:p w:rsidR="00E970B6" w:rsidRPr="00E970B6" w:rsidRDefault="00E970B6">
      <w:pPr>
        <w:rPr>
          <w:rFonts w:ascii="Helvetica" w:hAnsi="Helvetica" w:cs="Helvetica"/>
          <w:sz w:val="24"/>
          <w:szCs w:val="24"/>
          <w:shd w:val="clear" w:color="auto" w:fill="FFFFFF"/>
        </w:rPr>
      </w:pP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Ngày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Quốc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tế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Thiếu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chính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thời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điểm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để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mọi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người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nhận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thức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rõ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hơn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về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vai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trò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của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trẻ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em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đối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với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sự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phát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triển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của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xã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hội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nói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chung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.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Những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“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búp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trên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cành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”,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những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mầm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non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tương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lai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chính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một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phần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tài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sản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vô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giá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của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gia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đình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xã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hội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các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em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sẽ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những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người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kế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thừa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tiếp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nối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những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hành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trình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cuộc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sống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của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chính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cha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anh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mình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phát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huy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các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giá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trị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văn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hóa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tốt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đẹp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viết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tiếp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trang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sử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còn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dở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dang.</w:t>
      </w:r>
      <w:r w:rsidRPr="00E970B6">
        <w:rPr>
          <w:rFonts w:ascii="Helvetica" w:hAnsi="Helvetica" w:cs="Helvetica"/>
          <w:sz w:val="24"/>
          <w:szCs w:val="24"/>
        </w:rPr>
        <w:br/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Ngày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Quốc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tế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thiếu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1/6,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tại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Việt Nam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còn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gọi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 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ngày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Tết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thiếu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từ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lâu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đã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được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coi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như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một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ngày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hội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lớn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của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trẻ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nhỏ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. Việt Nam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nước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đầu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tiên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ở Châu Á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nước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thứ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hai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trên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thế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giới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phê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chuẩn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Công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ước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về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quyền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trẻ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em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. Sinh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thời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Chủ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tịch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Hồ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Chí Minh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đã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dành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tình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thương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yêu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sự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quan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tâm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chăm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sóc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đặc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biệt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cho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sự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nghiệp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trồng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người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. Bảo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vệ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chăm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sóc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giáo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dục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trẻ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em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trách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nhiệm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của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nhà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nước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gia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đình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xã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hội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.</w:t>
      </w:r>
    </w:p>
    <w:p w:rsidR="00E970B6" w:rsidRPr="00E970B6" w:rsidRDefault="00E970B6" w:rsidP="00E970B6">
      <w:pPr>
        <w:rPr>
          <w:sz w:val="24"/>
          <w:szCs w:val="24"/>
        </w:rPr>
      </w:pP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Việc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chăm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sóc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bảo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vệ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trẻ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em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giáo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dục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trẻ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em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công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việc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thường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xuyên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liên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tục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,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toàn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diện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lâu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dài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.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Hãy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để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trẻ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em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được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hưởng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thụ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quyền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lợi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chính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đáng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và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có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điều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kiện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để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vươn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tới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ước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mơ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cao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proofErr w:type="spellStart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đẹp</w:t>
      </w:r>
      <w:proofErr w:type="spellEnd"/>
      <w:r w:rsidRPr="00E970B6">
        <w:rPr>
          <w:rFonts w:ascii="Helvetica" w:hAnsi="Helvetica" w:cs="Helvetica"/>
          <w:sz w:val="24"/>
          <w:szCs w:val="24"/>
          <w:shd w:val="clear" w:color="auto" w:fill="FFFFFF"/>
        </w:rPr>
        <w:t>.</w:t>
      </w:r>
    </w:p>
    <w:sectPr w:rsidR="00E970B6" w:rsidRPr="00E97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0B6"/>
    <w:rsid w:val="002C79B8"/>
    <w:rsid w:val="00685E75"/>
    <w:rsid w:val="009A7D14"/>
    <w:rsid w:val="00E9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7DAF2"/>
  <w15:chartTrackingRefBased/>
  <w15:docId w15:val="{D2E40A83-3A87-4F0F-90A0-12EEA9A77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970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2025-05-21T04:19:00Z</dcterms:created>
  <dcterms:modified xsi:type="dcterms:W3CDTF">2025-05-21T04:21:00Z</dcterms:modified>
</cp:coreProperties>
</file>