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4105"/>
        <w:gridCol w:w="3596"/>
      </w:tblGrid>
      <w:tr w:rsidR="00D00604" w:rsidRPr="003A35AD" w:rsidTr="001F1912">
        <w:trPr>
          <w:trHeight w:val="872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04" w:rsidRPr="003A35AD" w:rsidRDefault="00D00604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Không ghi vào khu vực này</w:t>
            </w:r>
          </w:p>
        </w:tc>
        <w:tc>
          <w:tcPr>
            <w:tcW w:w="2194" w:type="pct"/>
            <w:tcBorders>
              <w:left w:val="single" w:sz="4" w:space="0" w:color="auto"/>
            </w:tcBorders>
            <w:vAlign w:val="center"/>
          </w:tcPr>
          <w:p w:rsidR="00D00604" w:rsidRPr="003A35AD" w:rsidRDefault="00D00604" w:rsidP="001F1912">
            <w:pPr>
              <w:spacing w:before="12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KHO BẠC NHÀ NƯỚC …………………</w:t>
            </w:r>
          </w:p>
        </w:tc>
        <w:tc>
          <w:tcPr>
            <w:tcW w:w="1922" w:type="pct"/>
            <w:vAlign w:val="center"/>
          </w:tcPr>
          <w:p w:rsidR="00D00604" w:rsidRPr="003A35AD" w:rsidRDefault="00D00604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bookmarkStart w:id="0" w:name="_GoBack"/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Mẫu số C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6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08/KB</w:t>
            </w:r>
            <w:bookmarkEnd w:id="0"/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>(Theo TT số 19/2020/TT-BTC ngày 31/3/2020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>của Bộ trưởng Bộ Tài Chính)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ố</w:t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……..……</w:t>
            </w:r>
          </w:p>
        </w:tc>
      </w:tr>
    </w:tbl>
    <w:p w:rsidR="00D00604" w:rsidRPr="003A35AD" w:rsidRDefault="00D00604" w:rsidP="00D00604">
      <w:pPr>
        <w:spacing w:before="120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3A35AD">
        <w:rPr>
          <w:rFonts w:ascii="Times New Roman" w:hAnsi="Times New Roman" w:cs="Times New Roman"/>
          <w:b/>
          <w:bCs/>
          <w:sz w:val="22"/>
          <w:szCs w:val="22"/>
          <w:lang w:val="en-US"/>
        </w:rPr>
        <w:t>PHIẾU CHUYỂN KHOẢN</w:t>
      </w:r>
    </w:p>
    <w:p w:rsidR="00D00604" w:rsidRPr="003A35AD" w:rsidRDefault="00D00604" w:rsidP="00D00604">
      <w:pPr>
        <w:spacing w:before="120"/>
        <w:jc w:val="center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  <w:r w:rsidRPr="003A35AD">
        <w:rPr>
          <w:rFonts w:ascii="Times New Roman" w:hAnsi="Times New Roman" w:cs="Times New Roman"/>
          <w:i/>
          <w:iCs/>
          <w:sz w:val="22"/>
          <w:szCs w:val="22"/>
          <w:lang w:val="en-US"/>
        </w:rPr>
        <w:t>Lập ngày …… tháng …… năm …….</w:t>
      </w:r>
    </w:p>
    <w:tbl>
      <w:tblPr>
        <w:tblStyle w:val="TableGrid"/>
        <w:tblW w:w="5000" w:type="pct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2834"/>
      </w:tblGrid>
      <w:tr w:rsidR="00D00604" w:rsidRPr="003A35AD" w:rsidTr="001F1912">
        <w:tc>
          <w:tcPr>
            <w:tcW w:w="346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604" w:rsidRPr="003A35AD" w:rsidRDefault="00D00604" w:rsidP="001F191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>Tên t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à</w:t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>i khoản nợ: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…………………………………………………………</w:t>
            </w:r>
          </w:p>
          <w:p w:rsidR="00D00604" w:rsidRPr="003A35AD" w:rsidRDefault="00D00604" w:rsidP="001F191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>Tên tài khoản có: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…………………………………………………………</w:t>
            </w:r>
          </w:p>
          <w:p w:rsidR="00D00604" w:rsidRPr="003A35AD" w:rsidRDefault="00D00604" w:rsidP="001F191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 xml:space="preserve">Nội dung: 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………………………………………………………………….</w:t>
            </w:r>
          </w:p>
          <w:p w:rsidR="00D00604" w:rsidRPr="003A35AD" w:rsidRDefault="00D00604" w:rsidP="001F191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……………………………………………………………………………</w:t>
            </w:r>
          </w:p>
          <w:p w:rsidR="00D00604" w:rsidRPr="003A35AD" w:rsidRDefault="00D00604" w:rsidP="001F1912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………………………………………………………………………………</w:t>
            </w:r>
          </w:p>
          <w:p w:rsidR="00D00604" w:rsidRPr="003A35AD" w:rsidRDefault="00D00604" w:rsidP="001F191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 xml:space="preserve">Mục lục NSNN (nếu có). Mã NDKT: 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… </w:t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ã</w:t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 xml:space="preserve"> chương: 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… </w:t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>Mã ngành KT: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…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04" w:rsidRPr="003A35AD" w:rsidRDefault="00D00604" w:rsidP="001F191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Nợ TK: ……………………….</w:t>
            </w:r>
          </w:p>
          <w:p w:rsidR="00D00604" w:rsidRPr="003A35AD" w:rsidRDefault="00D00604" w:rsidP="001F191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Có TK: ……………………….</w:t>
            </w:r>
          </w:p>
        </w:tc>
      </w:tr>
      <w:tr w:rsidR="00D00604" w:rsidRPr="003A35AD" w:rsidTr="001F1912">
        <w:tc>
          <w:tcPr>
            <w:tcW w:w="346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0604" w:rsidRPr="003A35AD" w:rsidRDefault="00D00604" w:rsidP="001F191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04" w:rsidRPr="003A35AD" w:rsidRDefault="00D00604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Số tiền ghi bằng số</w:t>
            </w:r>
          </w:p>
          <w:p w:rsidR="00D00604" w:rsidRPr="003A35AD" w:rsidRDefault="00D00604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</w:t>
            </w:r>
          </w:p>
        </w:tc>
      </w:tr>
    </w:tbl>
    <w:p w:rsidR="00D00604" w:rsidRPr="003A35AD" w:rsidRDefault="00D00604" w:rsidP="00D00604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3A35AD">
        <w:rPr>
          <w:rFonts w:ascii="Times New Roman" w:hAnsi="Times New Roman" w:cs="Times New Roman"/>
          <w:sz w:val="22"/>
          <w:szCs w:val="22"/>
        </w:rPr>
        <w:t xml:space="preserve">Số tiền ghi bằng chữ: 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……………………………………………………………………………………………….</w:t>
      </w:r>
    </w:p>
    <w:p w:rsidR="00D00604" w:rsidRPr="003A35AD" w:rsidRDefault="00D00604" w:rsidP="00D00604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3A35AD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………………………………………………………………………………………..............................................</w:t>
      </w:r>
    </w:p>
    <w:p w:rsidR="00D00604" w:rsidRPr="003A35AD" w:rsidRDefault="00D00604" w:rsidP="00D00604">
      <w:pPr>
        <w:spacing w:before="120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3A35A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A35AD">
        <w:rPr>
          <w:rFonts w:ascii="Times New Roman" w:hAnsi="Times New Roman" w:cs="Times New Roman"/>
          <w:sz w:val="22"/>
          <w:szCs w:val="22"/>
        </w:rPr>
        <w:t>gày ... tháng ... năm ...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2909"/>
        <w:gridCol w:w="3330"/>
      </w:tblGrid>
      <w:tr w:rsidR="00D00604" w:rsidRPr="003A35AD" w:rsidTr="001F1912">
        <w:tc>
          <w:tcPr>
            <w:tcW w:w="1667" w:type="pct"/>
          </w:tcPr>
          <w:p w:rsidR="00D00604" w:rsidRPr="003A35AD" w:rsidRDefault="00D00604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KẾ TOÁN</w:t>
            </w:r>
          </w:p>
        </w:tc>
        <w:tc>
          <w:tcPr>
            <w:tcW w:w="1554" w:type="pct"/>
          </w:tcPr>
          <w:p w:rsidR="00D00604" w:rsidRPr="003A35AD" w:rsidRDefault="00D00604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KẾ TOÁN TRƯỞNG</w:t>
            </w:r>
          </w:p>
        </w:tc>
        <w:tc>
          <w:tcPr>
            <w:tcW w:w="1779" w:type="pct"/>
          </w:tcPr>
          <w:p w:rsidR="00D00604" w:rsidRPr="003A35AD" w:rsidRDefault="00D00604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GIÁM ĐỐC KHO BẠC NHÀ NƯỚC</w:t>
            </w:r>
          </w:p>
        </w:tc>
      </w:tr>
    </w:tbl>
    <w:p w:rsidR="00134CF1" w:rsidRDefault="00134CF1"/>
    <w:sectPr w:rsidR="0013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04"/>
    <w:rsid w:val="00134CF1"/>
    <w:rsid w:val="00D0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B54FB-2EEA-4D83-BB12-74DBCBF8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604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0604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D0060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ThuyVanPTVB</dc:creator>
  <cp:keywords/>
  <dc:description/>
  <cp:lastModifiedBy>ThuyVanPTVB</cp:lastModifiedBy>
  <cp:revision>1</cp:revision>
  <dcterms:created xsi:type="dcterms:W3CDTF">2021-02-24T07:37:00Z</dcterms:created>
  <dcterms:modified xsi:type="dcterms:W3CDTF">2021-02-24T07:38:00Z</dcterms:modified>
</cp:coreProperties>
</file>