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A0" w:rsidRPr="008801A0" w:rsidRDefault="008801A0" w:rsidP="008801A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Phòng Giáo dục và Đào tạo .....</w:t>
      </w:r>
    </w:p>
    <w:p w:rsidR="008801A0" w:rsidRPr="008801A0" w:rsidRDefault="008801A0" w:rsidP="008801A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Trường Tiểu học .....</w:t>
      </w:r>
    </w:p>
    <w:p w:rsidR="008801A0" w:rsidRPr="008801A0" w:rsidRDefault="008801A0" w:rsidP="008801A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Đề thi Giữa kì 1 Toán lớp 4</w:t>
      </w:r>
    </w:p>
    <w:p w:rsidR="008801A0" w:rsidRPr="008801A0" w:rsidRDefault="008801A0" w:rsidP="008801A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(Bộ sách: Kết nối tri thức với cuộc sống)</w:t>
      </w:r>
    </w:p>
    <w:p w:rsidR="008801A0" w:rsidRPr="008801A0" w:rsidRDefault="008801A0" w:rsidP="008801A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Thời gian làm bài: .... phút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bookmarkStart w:id="0" w:name="_GoBack"/>
      <w:bookmarkEnd w:id="0"/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1. Trắc nghiệm (4 điểm)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Khoanh tròn vào chữ cái đặt trước câu trả lời đúng: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Chữ số 7 trong số 172 938 thuộc hàng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Hàng chục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Hàng trăm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Hàng nghìn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Hàng chục nghìn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Số lẻ bé nhất có 6 chữ số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999 999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111 111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100 001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100 000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3.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Số 9 875 624 làm tròn đến hàng trăm nghìn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9 000 000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9 900 000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9 800 000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10 000 000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4.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Cho hình vẽ dưới đây: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5886450" cy="2571750"/>
            <wp:effectExtent l="0" t="0" r="0" b="0"/>
            <wp:docPr id="12" name="Picture 12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Trong các số ghi trên đầu tàu và toa tàu ở trên, số bé nhất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380 999 999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B.99 999 999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C.1 000 000 000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380 000 982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Số liền trước của số 200 000 là số: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100 000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200 001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199 999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100 009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6. 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Cho hình vẽ dưới đây: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400300" cy="2381250"/>
            <wp:effectExtent l="0" t="0" r="0" b="0"/>
            <wp:docPr id="11" name="Picture 11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Góc có số đo 60°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Góc đỉnh A; cạnh AB, AD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Góc đỉnh B; cạnh BA, BC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Góc đỉnh C; cạnh CB, CD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Góc đỉnh D; cạnh DC, DA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7. 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Năm 2024 thuộc thế kỉ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XIX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XX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XXI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XXII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8. 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Giá trị của biểu thức (m + 4) × 3 với m = 21 là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75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B. 21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25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12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Phần 2. Tự luận (6 điểm)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9. 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Đúng ghi Đ, sai ghi S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a) Số 1 387 000 làm tròn đến hàng trăm nghìn được: 1 300 000.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371475" cy="419100"/>
            <wp:effectExtent l="0" t="0" r="9525" b="0"/>
            <wp:docPr id="10" name="Picture 10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b) Số lẻ nhỏ nhất có hai chữ số giống nhau là 33.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371475" cy="419100"/>
            <wp:effectExtent l="0" t="0" r="9525" b="0"/>
            <wp:docPr id="9" name="Picture 9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c) So sánh: 99 999 999 &gt; 1 000 000 000.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371475" cy="419100"/>
            <wp:effectExtent l="0" t="0" r="9525" b="0"/>
            <wp:docPr id="8" name="Picture 8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d) Chữ số 7 ở số 345 678 910 thuộc hàng chục nghìn.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371475" cy="419100"/>
            <wp:effectExtent l="0" t="0" r="9525" b="0"/>
            <wp:docPr id="7" name="Picture 7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10.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Tính giá trị của biểu thức. (1 điểm)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492"/>
      </w:tblGrid>
      <w:tr w:rsidR="008801A0" w:rsidRPr="008801A0" w:rsidTr="008801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8 000 × 5 : 4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13 206 × (28 : 7)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………………………………………….</w:t>
            </w:r>
          </w:p>
        </w:tc>
      </w:tr>
    </w:tbl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11.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Điền số thích hợp vào chỗ trống: (1 điểm)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4627"/>
      </w:tblGrid>
      <w:tr w:rsidR="008801A0" w:rsidRPr="008801A0" w:rsidTr="008801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6 tạ 5 kg = ………….kg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c) 5 phút 48 giây = ………….giây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9 234 cm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= ……….dm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……….cm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d) 5 thế kỉ = ………….năm</w:t>
            </w:r>
          </w:p>
        </w:tc>
      </w:tr>
    </w:tbl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12.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Tâm đến cửa hàng văn phòng phẩm mua 5 quyển vở, mỗi quyển giá 8 000 đồng. và mua 1 hộp bút chì màu giá 25 000 đồng. Tâm đưa cho cô bán hàng 100 000 đồng. Hỏi cô bán hàng phải trả lại Tâm bao nhiêu tiền? (2 điểm)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giải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13.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Cho các chữ số 1, 0, 5, 3, 7 và 8. Lập số lớn nhất và số bé nhất có 6 chữ số khác nhau từ các chữ số trên. (1 điểm)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VÀ HƯỚNG DẪN GIẢI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1. Trắc nghiệm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039"/>
        <w:gridCol w:w="1039"/>
      </w:tblGrid>
      <w:tr w:rsidR="008801A0" w:rsidRPr="008801A0" w:rsidTr="008801A0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8</w:t>
            </w:r>
          </w:p>
        </w:tc>
      </w:tr>
      <w:tr w:rsidR="008801A0" w:rsidRPr="008801A0" w:rsidTr="008801A0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</w:t>
            </w:r>
          </w:p>
        </w:tc>
      </w:tr>
    </w:tbl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D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Chữ số 7 trong số 172 938 thuộc hàng là: Hàng chục nghìn.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C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Số lẻ bé nhất có 6 chữ số là: 100 001.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3.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B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Chữ số đằng sau chữ số hàng trăm nghìn (8) là 7 nên khi làm tròn đến hàng trăm nghìn ta thêm 1 đơn vị vào chữ số hàng trăm nghìn (8 + 1 = 9) và thay các chữ số sau chữ số hàng trăm nghìn bằng các chữ số 0.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Số 9 875 624 làm tròn đến hàng trăm nghìn là: 9 900 000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4.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B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Cho hình vẽ dưới đây: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5838825" cy="2552700"/>
            <wp:effectExtent l="0" t="0" r="9525" b="0"/>
            <wp:docPr id="6" name="Picture 6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Trong các số ghi trên đầu tàu và toa tàu ở trên, số bé nhất là: 99 999 999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C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Số liền trước của số 200 000 là số: 200 000 – 1 = 199 999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A. 100 000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B. 200 001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C. 199 999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D. 100 009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B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Cho hình vẽ dưới đây: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2266950" cy="2247900"/>
            <wp:effectExtent l="0" t="0" r="0" b="0"/>
            <wp:docPr id="5" name="Picture 5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Góc có số đo 60° là: Góc đỉnh B; cạnh BA, BC.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C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Năm 2024 thuộc thế kỉ là: XXI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8.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A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Giá trị của biểu thức (m + 4) × 3 với m = 21 là (21 + 4) × 3 = 25 × 3 = 75.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2. Tự luận (6 điểm)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9. 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Đúng ghi Đ, sai ghi S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a) Số 1 387 000 làm tròn đến hàng trăm nghìn được: 1 300 000.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466725" cy="523875"/>
            <wp:effectExtent l="0" t="0" r="9525" b="9525"/>
            <wp:docPr id="4" name="Picture 4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Giải thích: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Số 1 387 000 có chữ số hàng chục nghìn là 8, mà 8 &gt; 5 nên ta làm tròn lên.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Vậy số 1 387 000 làm tròn đến hàng trăm nghìn được: 1 400 000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b) Số lẻ nhỏ nhất có hai chữ số giống nhau là 33.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466725" cy="523875"/>
            <wp:effectExtent l="0" t="0" r="9525" b="9525"/>
            <wp:docPr id="3" name="Picture 3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Giải thích: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Số lẻ nhỏ nhất có hai chữ số giống nhau là 11.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c) So sánh: 99 999 999 &gt; 1 000 000 000.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466725" cy="523875"/>
            <wp:effectExtent l="0" t="0" r="9525" b="9525"/>
            <wp:docPr id="2" name="Picture 2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Giải thích:</w:t>
      </w: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 Vì số 99 999 999 có 8 chữ số, số 1 000 000 000 có 9 chữ số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Nên 99 999 999 &lt; 1 000 000 000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d) Chữ số 7 ở số 345 678 910 thuộc hàng chục nghìn. </w:t>
      </w:r>
      <w:r w:rsidRPr="008801A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419100" cy="466725"/>
            <wp:effectExtent l="0" t="0" r="0" b="9525"/>
            <wp:docPr id="1" name="Picture 1" descr="10 Đề thi Giữa kì 1 Toán lớp 4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Đề thi Giữa kì 1 Toán lớp 4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400"/>
      </w:tblGrid>
      <w:tr w:rsidR="008801A0" w:rsidRPr="008801A0" w:rsidTr="008801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8 000 × 5 : 4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= 40 000 : 4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= 10 000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13 206 × (28 : 7)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= 13 206 × 4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= 52 824</w:t>
            </w:r>
          </w:p>
        </w:tc>
      </w:tr>
    </w:tbl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3607"/>
      </w:tblGrid>
      <w:tr w:rsidR="008801A0" w:rsidRPr="008801A0" w:rsidTr="008801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6 tạ 5 kg = </w:t>
            </w:r>
            <w:r w:rsidRPr="008801A0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605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kg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c) 5 phút 48 giây = </w:t>
            </w:r>
            <w:r w:rsidRPr="008801A0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348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giây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9 234 cm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= </w:t>
            </w:r>
            <w:r w:rsidRPr="008801A0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92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dm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</w:t>
            </w:r>
            <w:r w:rsidRPr="008801A0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34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cm</w:t>
            </w:r>
            <w:r w:rsidRPr="008801A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8801A0" w:rsidRPr="008801A0" w:rsidRDefault="008801A0" w:rsidP="008801A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d) 5 thế kỉ = </w:t>
            </w:r>
            <w:r w:rsidRPr="008801A0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500</w:t>
            </w:r>
            <w:r w:rsidRPr="008801A0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năm</w:t>
            </w:r>
          </w:p>
        </w:tc>
      </w:tr>
    </w:tbl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12.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Bài giải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Tâm mua 5 quyển vở hết số tiền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8 000 × 5 = 40 000 (đồng)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Tổng số tiền mà Tâm phải trả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40 000 + 25 000 = 65 000 (đồng)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Cô bán hàng phải trả lại Tâm số tiền là: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100 000 – 65 000 = 35 000 (đồng)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Đáp số: 35 000 đồng.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13.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Số lớn nhất là: 875 310.</w:t>
      </w:r>
    </w:p>
    <w:p w:rsidR="008801A0" w:rsidRPr="008801A0" w:rsidRDefault="008801A0" w:rsidP="008801A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801A0">
        <w:rPr>
          <w:rFonts w:ascii="Open Sans" w:eastAsia="Times New Roman" w:hAnsi="Open Sans" w:cs="Open Sans"/>
          <w:color w:val="000000"/>
          <w:sz w:val="27"/>
          <w:szCs w:val="27"/>
        </w:rPr>
        <w:t>Số bé nhất là: 103 578.</w:t>
      </w:r>
    </w:p>
    <w:p w:rsidR="007A4BE5" w:rsidRDefault="00EB1ED7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0"/>
    <w:rsid w:val="00092F4A"/>
    <w:rsid w:val="00414D81"/>
    <w:rsid w:val="008801A0"/>
    <w:rsid w:val="008C3D19"/>
    <w:rsid w:val="00E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0344BF-A8FC-43C4-BDD1-2DF9F29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1A0"/>
    <w:rPr>
      <w:b/>
      <w:bCs/>
    </w:rPr>
  </w:style>
  <w:style w:type="character" w:styleId="Emphasis">
    <w:name w:val="Emphasis"/>
    <w:basedOn w:val="DefaultParagraphFont"/>
    <w:uiPriority w:val="20"/>
    <w:qFormat/>
    <w:rsid w:val="00880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2024-10-23T03:19:00Z</dcterms:created>
  <dcterms:modified xsi:type="dcterms:W3CDTF">2024-10-23T03:32:00Z</dcterms:modified>
</cp:coreProperties>
</file>