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3DF" w:rsidRPr="001413DF" w:rsidRDefault="001413DF" w:rsidP="001413DF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3_name"/>
      <w:r w:rsidRPr="001413DF">
        <w:rPr>
          <w:rFonts w:ascii="Arial" w:eastAsia="Times New Roman" w:hAnsi="Arial" w:cs="Arial"/>
          <w:color w:val="000000"/>
          <w:sz w:val="18"/>
          <w:szCs w:val="18"/>
        </w:rPr>
        <w:t>MẪU ĐƠN ĐỀ NGHỊ</w:t>
      </w:r>
      <w:r w:rsidRPr="001413DF">
        <w:rPr>
          <w:rFonts w:ascii="Arial" w:eastAsia="Times New Roman" w:hAnsi="Arial" w:cs="Arial"/>
          <w:color w:val="000000"/>
          <w:sz w:val="18"/>
          <w:szCs w:val="18"/>
        </w:rPr>
        <w:br/>
        <w:t>CẤP GIẤY CHỨNG NHẬN ĐĂNG KÝ PHƯƠNG TIỆN GIAO THÔNG ĐƯỜNG SẮT</w:t>
      </w:r>
      <w:bookmarkEnd w:id="0"/>
      <w:r w:rsidRPr="001413DF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1413DF">
        <w:rPr>
          <w:rFonts w:ascii="Arial" w:eastAsia="Times New Roman" w:hAnsi="Arial" w:cs="Arial"/>
          <w:i/>
          <w:iCs/>
          <w:color w:val="000000"/>
          <w:sz w:val="18"/>
          <w:szCs w:val="18"/>
        </w:rPr>
        <w:t>(Ban hành kèm theo Thông tư số 14/2023/TT-BGTVT ngày 30 tháng 06 năm 2023 của Bộ trưởng Bộ Giao thông vận tải)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5644"/>
      </w:tblGrid>
      <w:tr w:rsidR="001413DF" w:rsidRPr="001413DF" w:rsidTr="001413DF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3DF" w:rsidRPr="001413DF" w:rsidRDefault="001413DF" w:rsidP="001413D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13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CHỦ SỞ HỮU</w:t>
            </w:r>
            <w:r w:rsidRPr="001413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PHƯƠNG TIỆN</w:t>
            </w:r>
            <w:r w:rsidRPr="001413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3DF" w:rsidRPr="001413DF" w:rsidRDefault="001413DF" w:rsidP="001413D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13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1413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1413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1413DF" w:rsidRPr="001413DF" w:rsidTr="001413DF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3DF" w:rsidRPr="001413DF" w:rsidRDefault="001413DF" w:rsidP="001413D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13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Số: …/…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3DF" w:rsidRPr="001413DF" w:rsidRDefault="001413DF" w:rsidP="001413D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13D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 … ,ngày … … tháng … … năm…</w:t>
            </w:r>
          </w:p>
        </w:tc>
      </w:tr>
    </w:tbl>
    <w:p w:rsidR="001413DF" w:rsidRPr="001413DF" w:rsidRDefault="001413DF" w:rsidP="001413D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413DF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1413DF" w:rsidRPr="001413DF" w:rsidRDefault="001413DF" w:rsidP="001413D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413DF">
        <w:rPr>
          <w:rFonts w:ascii="Arial" w:eastAsia="Times New Roman" w:hAnsi="Arial" w:cs="Arial"/>
          <w:b/>
          <w:bCs/>
          <w:color w:val="000000"/>
          <w:sz w:val="18"/>
          <w:szCs w:val="18"/>
        </w:rPr>
        <w:t>ĐƠN ĐỀ NGHỊ</w:t>
      </w:r>
    </w:p>
    <w:p w:rsidR="001413DF" w:rsidRPr="001413DF" w:rsidRDefault="001413DF" w:rsidP="001413D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413DF">
        <w:rPr>
          <w:rFonts w:ascii="Arial" w:eastAsia="Times New Roman" w:hAnsi="Arial" w:cs="Arial"/>
          <w:b/>
          <w:bCs/>
          <w:color w:val="000000"/>
          <w:sz w:val="18"/>
          <w:szCs w:val="18"/>
        </w:rPr>
        <w:t>CẤP GIẤY CHỨNG NHẬN ĐĂNG KÝ PHƯƠNG TIỆN GIAO THÔNG ĐƯỜNG SẮT</w:t>
      </w:r>
    </w:p>
    <w:p w:rsidR="001413DF" w:rsidRPr="001413DF" w:rsidRDefault="001413DF" w:rsidP="001413D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413DF">
        <w:rPr>
          <w:rFonts w:ascii="Arial" w:eastAsia="Times New Roman" w:hAnsi="Arial" w:cs="Arial"/>
          <w:i/>
          <w:iCs/>
          <w:color w:val="000000"/>
          <w:sz w:val="18"/>
          <w:szCs w:val="18"/>
        </w:rPr>
        <w:t>(Dùng cho phương tiện đăng ký lần đầu)</w:t>
      </w:r>
    </w:p>
    <w:p w:rsidR="001413DF" w:rsidRPr="001413DF" w:rsidRDefault="001413DF" w:rsidP="001413D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413DF">
        <w:rPr>
          <w:rFonts w:ascii="Arial" w:eastAsia="Times New Roman" w:hAnsi="Arial" w:cs="Arial"/>
          <w:color w:val="000000"/>
          <w:sz w:val="18"/>
          <w:szCs w:val="18"/>
        </w:rPr>
        <w:t>Kính gửi</w:t>
      </w:r>
      <w:r w:rsidRPr="001413DF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2</w:t>
      </w:r>
      <w:r w:rsidRPr="001413DF">
        <w:rPr>
          <w:rFonts w:ascii="Arial" w:eastAsia="Times New Roman" w:hAnsi="Arial" w:cs="Arial"/>
          <w:color w:val="000000"/>
          <w:sz w:val="18"/>
          <w:szCs w:val="18"/>
        </w:rPr>
        <w:t>: .....................................................</w:t>
      </w:r>
    </w:p>
    <w:p w:rsidR="001413DF" w:rsidRPr="001413DF" w:rsidRDefault="001413DF" w:rsidP="001413D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413DF">
        <w:rPr>
          <w:rFonts w:ascii="Arial" w:eastAsia="Times New Roman" w:hAnsi="Arial" w:cs="Arial"/>
          <w:color w:val="000000"/>
          <w:sz w:val="18"/>
          <w:szCs w:val="18"/>
        </w:rPr>
        <w:t>Tên chủ sở hữu phương tiện: ...........................................................................................</w:t>
      </w:r>
    </w:p>
    <w:p w:rsidR="001413DF" w:rsidRPr="001413DF" w:rsidRDefault="001413DF" w:rsidP="001413D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413DF">
        <w:rPr>
          <w:rFonts w:ascii="Arial" w:eastAsia="Times New Roman" w:hAnsi="Arial" w:cs="Arial"/>
          <w:color w:val="000000"/>
          <w:sz w:val="18"/>
          <w:szCs w:val="18"/>
        </w:rPr>
        <w:t>Địa chỉ: ..............................................................................................................................</w:t>
      </w:r>
    </w:p>
    <w:p w:rsidR="001413DF" w:rsidRPr="001413DF" w:rsidRDefault="001413DF" w:rsidP="001413D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413DF">
        <w:rPr>
          <w:rFonts w:ascii="Arial" w:eastAsia="Times New Roman" w:hAnsi="Arial" w:cs="Arial"/>
          <w:color w:val="000000"/>
          <w:sz w:val="18"/>
          <w:szCs w:val="18"/>
        </w:rPr>
        <w:t>Kính đề nghị</w:t>
      </w:r>
      <w:r w:rsidRPr="001413DF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3</w:t>
      </w:r>
      <w:r w:rsidRPr="001413DF">
        <w:rPr>
          <w:rFonts w:ascii="Arial" w:eastAsia="Times New Roman" w:hAnsi="Arial" w:cs="Arial"/>
          <w:color w:val="000000"/>
          <w:sz w:val="18"/>
          <w:szCs w:val="18"/>
        </w:rPr>
        <w:t>........xét cấp Giấy chứng nhận đăng ký phương tiện cho phương tiện sau:</w:t>
      </w:r>
    </w:p>
    <w:p w:rsidR="001413DF" w:rsidRPr="001413DF" w:rsidRDefault="001413DF" w:rsidP="001413D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413DF">
        <w:rPr>
          <w:rFonts w:ascii="Arial" w:eastAsia="Times New Roman" w:hAnsi="Arial" w:cs="Arial"/>
          <w:color w:val="000000"/>
          <w:sz w:val="18"/>
          <w:szCs w:val="18"/>
        </w:rPr>
        <w:t>Loại phương tiện (Đầu máy, toa xe, phương tiện chuyên dùng):......................................</w:t>
      </w:r>
    </w:p>
    <w:p w:rsidR="001413DF" w:rsidRPr="001413DF" w:rsidRDefault="001413DF" w:rsidP="001413D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413DF">
        <w:rPr>
          <w:rFonts w:ascii="Arial" w:eastAsia="Times New Roman" w:hAnsi="Arial" w:cs="Arial"/>
          <w:color w:val="000000"/>
          <w:sz w:val="18"/>
          <w:szCs w:val="18"/>
        </w:rPr>
        <w:t>Số hiệu: .............................................................................................................................</w:t>
      </w:r>
    </w:p>
    <w:p w:rsidR="001413DF" w:rsidRPr="001413DF" w:rsidRDefault="001413DF" w:rsidP="001413D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413DF">
        <w:rPr>
          <w:rFonts w:ascii="Arial" w:eastAsia="Times New Roman" w:hAnsi="Arial" w:cs="Arial"/>
          <w:color w:val="000000"/>
          <w:sz w:val="18"/>
          <w:szCs w:val="18"/>
        </w:rPr>
        <w:t>Xuất xứ (nước sản xuất, nhà sản xuất nếu có): ................................................................</w:t>
      </w:r>
    </w:p>
    <w:p w:rsidR="001413DF" w:rsidRPr="001413DF" w:rsidRDefault="001413DF" w:rsidP="001413D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413DF">
        <w:rPr>
          <w:rFonts w:ascii="Arial" w:eastAsia="Times New Roman" w:hAnsi="Arial" w:cs="Arial"/>
          <w:color w:val="000000"/>
          <w:sz w:val="18"/>
          <w:szCs w:val="18"/>
        </w:rPr>
        <w:t>Năm sản xuất: ...................................................................................................................</w:t>
      </w:r>
    </w:p>
    <w:p w:rsidR="001413DF" w:rsidRPr="001413DF" w:rsidRDefault="001413DF" w:rsidP="001413D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413DF">
        <w:rPr>
          <w:rFonts w:ascii="Arial" w:eastAsia="Times New Roman" w:hAnsi="Arial" w:cs="Arial"/>
          <w:color w:val="000000"/>
          <w:sz w:val="18"/>
          <w:szCs w:val="18"/>
        </w:rPr>
        <w:t>Số Giấy chứng nhận ATKT &amp; BVMT: ..... do ....... cấp ngày ....... tháng ......năm..........</w:t>
      </w:r>
    </w:p>
    <w:p w:rsidR="001413DF" w:rsidRPr="001413DF" w:rsidRDefault="001413DF" w:rsidP="001413D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413DF">
        <w:rPr>
          <w:rFonts w:ascii="Arial" w:eastAsia="Times New Roman" w:hAnsi="Arial" w:cs="Arial"/>
          <w:b/>
          <w:bCs/>
          <w:color w:val="000000"/>
          <w:sz w:val="18"/>
          <w:szCs w:val="18"/>
        </w:rPr>
        <w:t>THÔNG SỐ KỸ THUẬT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8"/>
        <w:gridCol w:w="2926"/>
      </w:tblGrid>
      <w:tr w:rsidR="001413DF" w:rsidRPr="001413DF" w:rsidTr="001413DF">
        <w:trPr>
          <w:tblCellSpacing w:w="0" w:type="dxa"/>
        </w:trPr>
        <w:tc>
          <w:tcPr>
            <w:tcW w:w="3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413DF" w:rsidRPr="001413DF" w:rsidRDefault="001413DF" w:rsidP="001413D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13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Khổ đường (mm)</w:t>
            </w:r>
          </w:p>
        </w:tc>
        <w:tc>
          <w:tcPr>
            <w:tcW w:w="1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413DF" w:rsidRPr="001413DF" w:rsidRDefault="001413DF" w:rsidP="001413D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13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413DF" w:rsidRPr="001413DF" w:rsidTr="001413DF">
        <w:trPr>
          <w:tblCellSpacing w:w="0" w:type="dxa"/>
        </w:trPr>
        <w:tc>
          <w:tcPr>
            <w:tcW w:w="3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413DF" w:rsidRPr="001413DF" w:rsidRDefault="001413DF" w:rsidP="001413D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13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Tự trọng/trọng lượng chỉnh bị (tấn)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413DF" w:rsidRPr="001413DF" w:rsidRDefault="001413DF" w:rsidP="001413D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13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413DF" w:rsidRPr="001413DF" w:rsidTr="001413DF">
        <w:trPr>
          <w:tblCellSpacing w:w="0" w:type="dxa"/>
        </w:trPr>
        <w:tc>
          <w:tcPr>
            <w:tcW w:w="3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413DF" w:rsidRPr="001413DF" w:rsidRDefault="001413DF" w:rsidP="001413D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13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Tải trọng/tải trọng trục (tấn) - Số chỗ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413DF" w:rsidRPr="001413DF" w:rsidRDefault="001413DF" w:rsidP="001413D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13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413DF" w:rsidRPr="001413DF" w:rsidTr="001413DF">
        <w:trPr>
          <w:tblCellSpacing w:w="0" w:type="dxa"/>
        </w:trPr>
        <w:tc>
          <w:tcPr>
            <w:tcW w:w="3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413DF" w:rsidRPr="001413DF" w:rsidRDefault="001413DF" w:rsidP="001413D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13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Kiểu truyền động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413DF" w:rsidRPr="001413DF" w:rsidRDefault="001413DF" w:rsidP="001413D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13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413DF" w:rsidRPr="001413DF" w:rsidTr="001413DF">
        <w:trPr>
          <w:tblCellSpacing w:w="0" w:type="dxa"/>
        </w:trPr>
        <w:tc>
          <w:tcPr>
            <w:tcW w:w="3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413DF" w:rsidRPr="001413DF" w:rsidRDefault="001413DF" w:rsidP="001413D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13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Kiểu loại động cơ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413DF" w:rsidRPr="001413DF" w:rsidRDefault="001413DF" w:rsidP="001413D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13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413DF" w:rsidRPr="001413DF" w:rsidTr="001413DF">
        <w:trPr>
          <w:tblCellSpacing w:w="0" w:type="dxa"/>
        </w:trPr>
        <w:tc>
          <w:tcPr>
            <w:tcW w:w="3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413DF" w:rsidRPr="001413DF" w:rsidRDefault="001413DF" w:rsidP="001413D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13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Công suất động cơ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413DF" w:rsidRPr="001413DF" w:rsidRDefault="001413DF" w:rsidP="001413D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13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413DF" w:rsidRPr="001413DF" w:rsidTr="001413DF">
        <w:trPr>
          <w:tblCellSpacing w:w="0" w:type="dxa"/>
        </w:trPr>
        <w:tc>
          <w:tcPr>
            <w:tcW w:w="3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413DF" w:rsidRPr="001413DF" w:rsidRDefault="001413DF" w:rsidP="001413D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13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Loại giá chuyển hướng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413DF" w:rsidRPr="001413DF" w:rsidRDefault="001413DF" w:rsidP="001413D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13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413DF" w:rsidRPr="001413DF" w:rsidTr="001413DF">
        <w:trPr>
          <w:tblCellSpacing w:w="0" w:type="dxa"/>
        </w:trPr>
        <w:tc>
          <w:tcPr>
            <w:tcW w:w="3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413DF" w:rsidRPr="001413DF" w:rsidRDefault="001413DF" w:rsidP="001413D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13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Kích thước giới hạn của phương tiện: (DxRxC)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413DF" w:rsidRPr="001413DF" w:rsidRDefault="001413DF" w:rsidP="001413D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13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1413DF" w:rsidRPr="001413DF" w:rsidRDefault="001413DF" w:rsidP="001413D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413DF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Giấy tờ kèm theo gồm:</w:t>
      </w:r>
    </w:p>
    <w:p w:rsidR="001413DF" w:rsidRPr="001413DF" w:rsidRDefault="001413DF" w:rsidP="001413D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413DF">
        <w:rPr>
          <w:rFonts w:ascii="Arial" w:eastAsia="Times New Roman" w:hAnsi="Arial" w:cs="Arial"/>
          <w:color w:val="000000"/>
          <w:sz w:val="18"/>
          <w:szCs w:val="18"/>
        </w:rPr>
        <w:t>1. .....</w:t>
      </w:r>
    </w:p>
    <w:p w:rsidR="001413DF" w:rsidRPr="001413DF" w:rsidRDefault="001413DF" w:rsidP="001413D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413DF">
        <w:rPr>
          <w:rFonts w:ascii="Arial" w:eastAsia="Times New Roman" w:hAnsi="Arial" w:cs="Arial"/>
          <w:color w:val="000000"/>
          <w:sz w:val="18"/>
          <w:szCs w:val="18"/>
        </w:rPr>
        <w:t>2. ....</w:t>
      </w:r>
    </w:p>
    <w:p w:rsidR="001413DF" w:rsidRPr="001413DF" w:rsidRDefault="001413DF" w:rsidP="001413D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413DF">
        <w:rPr>
          <w:rFonts w:ascii="Arial" w:eastAsia="Times New Roman" w:hAnsi="Arial" w:cs="Arial"/>
          <w:color w:val="000000"/>
          <w:sz w:val="18"/>
          <w:szCs w:val="18"/>
        </w:rPr>
        <w:t>..........</w:t>
      </w:r>
    </w:p>
    <w:p w:rsidR="001413DF" w:rsidRPr="001413DF" w:rsidRDefault="001413DF" w:rsidP="001413D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413DF">
        <w:rPr>
          <w:rFonts w:ascii="Arial" w:eastAsia="Times New Roman" w:hAnsi="Arial" w:cs="Arial"/>
          <w:color w:val="000000"/>
          <w:sz w:val="18"/>
          <w:szCs w:val="18"/>
        </w:rPr>
        <w:t>Tôi xin cam đoan các thông tin trên là đúng sự thực. Nếu sai tôi xin chịu hoàn toàn trách nhiệm trước pháp luật./.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1413DF" w:rsidRPr="001413DF" w:rsidTr="001413DF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3DF" w:rsidRPr="001413DF" w:rsidRDefault="001413DF" w:rsidP="001413D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13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3DF" w:rsidRPr="001413DF" w:rsidRDefault="001413DF" w:rsidP="001413DF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13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Chủ sở hữu phương tiện</w:t>
            </w:r>
            <w:r w:rsidRPr="001413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</w:t>
            </w:r>
            <w:r w:rsidRPr="001413D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Ký tên, đóng dấu - nếu có)</w:t>
            </w:r>
          </w:p>
        </w:tc>
      </w:tr>
    </w:tbl>
    <w:p w:rsidR="001413DF" w:rsidRPr="001413DF" w:rsidRDefault="001413DF" w:rsidP="001413D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413DF">
        <w:rPr>
          <w:rFonts w:ascii="Arial" w:eastAsia="Times New Roman" w:hAnsi="Arial" w:cs="Arial"/>
          <w:color w:val="000000"/>
          <w:sz w:val="18"/>
          <w:szCs w:val="18"/>
        </w:rPr>
        <w:t>____________________</w:t>
      </w:r>
    </w:p>
    <w:p w:rsidR="001413DF" w:rsidRPr="001413DF" w:rsidRDefault="001413DF" w:rsidP="001413D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413DF">
        <w:rPr>
          <w:rFonts w:ascii="Arial" w:eastAsia="Times New Roman" w:hAnsi="Arial" w:cs="Arial"/>
          <w:i/>
          <w:iCs/>
          <w:color w:val="000000"/>
          <w:sz w:val="18"/>
          <w:szCs w:val="18"/>
          <w:vertAlign w:val="superscript"/>
        </w:rPr>
        <w:lastRenderedPageBreak/>
        <w:t>2</w:t>
      </w:r>
      <w:r w:rsidRPr="001413DF">
        <w:rPr>
          <w:rFonts w:ascii="Arial" w:eastAsia="Times New Roman" w:hAnsi="Arial" w:cs="Arial"/>
          <w:i/>
          <w:iCs/>
          <w:color w:val="000000"/>
          <w:sz w:val="18"/>
          <w:szCs w:val="18"/>
        </w:rPr>
        <w:t> Tên cơ quan nhà nước có thẩm quyền;</w:t>
      </w:r>
    </w:p>
    <w:p w:rsidR="001413DF" w:rsidRPr="001413DF" w:rsidRDefault="001413DF" w:rsidP="001413D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413DF">
        <w:rPr>
          <w:rFonts w:ascii="Arial" w:eastAsia="Times New Roman" w:hAnsi="Arial" w:cs="Arial"/>
          <w:i/>
          <w:iCs/>
          <w:color w:val="000000"/>
          <w:sz w:val="18"/>
          <w:szCs w:val="18"/>
          <w:vertAlign w:val="superscript"/>
        </w:rPr>
        <w:t>3</w:t>
      </w:r>
      <w:r w:rsidRPr="001413DF">
        <w:rPr>
          <w:rFonts w:ascii="Arial" w:eastAsia="Times New Roman" w:hAnsi="Arial" w:cs="Arial"/>
          <w:i/>
          <w:iCs/>
          <w:color w:val="000000"/>
          <w:sz w:val="18"/>
          <w:szCs w:val="18"/>
        </w:rPr>
        <w:t> Tên cơ quan nhà nước có thẩm quyền.</w:t>
      </w:r>
    </w:p>
    <w:p w:rsidR="001413DF" w:rsidRPr="001413DF" w:rsidRDefault="001413DF" w:rsidP="001413D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413DF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u w:val="single"/>
        </w:rPr>
        <w:t>Ghi chú:</w:t>
      </w:r>
    </w:p>
    <w:p w:rsidR="001413DF" w:rsidRPr="001413DF" w:rsidRDefault="001413DF" w:rsidP="001413D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413DF">
        <w:rPr>
          <w:rFonts w:ascii="Arial" w:eastAsia="Times New Roman" w:hAnsi="Arial" w:cs="Arial"/>
          <w:i/>
          <w:iCs/>
          <w:color w:val="000000"/>
          <w:sz w:val="18"/>
          <w:szCs w:val="18"/>
        </w:rPr>
        <w:t>- </w:t>
      </w:r>
      <w:r w:rsidRPr="001413DF">
        <w:rPr>
          <w:rFonts w:ascii="Arial" w:eastAsia="Times New Roman" w:hAnsi="Arial" w:cs="Arial"/>
          <w:color w:val="000000"/>
          <w:sz w:val="18"/>
          <w:szCs w:val="18"/>
        </w:rPr>
        <w:t>Đối với toa xe: Trong bảng thông số kỹ thuật in các thông số khổ đường, tự trọng, tải trọng - số chỗ, loại giá chuyển hướng và kích thước giới hạn của phương tiện (DxRxC);</w:t>
      </w:r>
    </w:p>
    <w:p w:rsidR="001413DF" w:rsidRPr="001413DF" w:rsidRDefault="001413DF" w:rsidP="001413D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413DF">
        <w:rPr>
          <w:rFonts w:ascii="Arial" w:eastAsia="Times New Roman" w:hAnsi="Arial" w:cs="Arial"/>
          <w:color w:val="000000"/>
          <w:sz w:val="18"/>
          <w:szCs w:val="18"/>
        </w:rPr>
        <w:t>- Đối với đầu máy, phương tiện chuyên dùng: Trong bảng thông số kỹ thuật in các thông số khổ đường, trọng lượng chỉnh bị, tải trọng trục - số chỗ, kiểu truyền động, kiểu loại động cơ, công suất động cơ và kích thước giới hạn của phương tiện (DxRxC).</w:t>
      </w:r>
    </w:p>
    <w:p w:rsidR="00D61DCF" w:rsidRDefault="00D61DCF">
      <w:bookmarkStart w:id="1" w:name="_GoBack"/>
      <w:bookmarkEnd w:id="1"/>
    </w:p>
    <w:sectPr w:rsidR="00D61DCF" w:rsidSect="00B70FF1">
      <w:pgSz w:w="11909" w:h="16834"/>
      <w:pgMar w:top="1134" w:right="1134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3DF"/>
    <w:rsid w:val="001413DF"/>
    <w:rsid w:val="001C3441"/>
    <w:rsid w:val="00231EC8"/>
    <w:rsid w:val="0027592C"/>
    <w:rsid w:val="00707D37"/>
    <w:rsid w:val="00B70FF1"/>
    <w:rsid w:val="00D61DCF"/>
    <w:rsid w:val="00D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42F8133-C201-4EAE-824D-C1F7D33B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1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2023-07-26T04:34:00Z</dcterms:created>
  <dcterms:modified xsi:type="dcterms:W3CDTF">2023-07-26T04:34:00Z</dcterms:modified>
</cp:coreProperties>
</file>