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7F90" w:rsidRPr="007A7F90" w:rsidRDefault="007A7F90" w:rsidP="007A7F90">
      <w:pPr>
        <w:jc w:val="center"/>
        <w:rPr>
          <w:rFonts w:ascii="Times New Roman" w:hAnsi="Times New Roman" w:cs="Times New Roman"/>
          <w:b/>
          <w:sz w:val="24"/>
          <w:szCs w:val="24"/>
        </w:rPr>
      </w:pPr>
      <w:r w:rsidRPr="007A7F90">
        <w:rPr>
          <w:rFonts w:ascii="Times New Roman" w:hAnsi="Times New Roman" w:cs="Times New Roman"/>
          <w:b/>
          <w:sz w:val="24"/>
          <w:szCs w:val="24"/>
        </w:rPr>
        <w:t>Dự kiến tên gọi 34 xã phường của Phú Yên sau sáp nhập tỉnh 2025</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(1) Thành lập phường Tuy Hòa trên c</w:t>
      </w:r>
      <w:bookmarkStart w:id="0" w:name="_GoBack"/>
      <w:bookmarkEnd w:id="0"/>
      <w:r w:rsidRPr="007A7F90">
        <w:rPr>
          <w:rFonts w:ascii="Times New Roman" w:hAnsi="Times New Roman" w:cs="Times New Roman"/>
          <w:sz w:val="24"/>
          <w:szCs w:val="24"/>
        </w:rPr>
        <w:t>ơ sở nhập Phường 1, Phường 2, Phường 4, Phường 5, Phường 7; một phần của Phường 9 thuộc thành phố Tuy Hòa - khu vực phía Nam đường Nguyễn Hữu Thọ (gồm các khu phố: Ninh Tịnh 2; một phần khu phố Ninh Tịnh 3; khu phố Ninh Tịnh 4; khu phố Ninh Tịnh 5; một phần khu phố Ninh Tinh 6; một phân khu phố Phuớc Hậu 2).</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Đồng thời điều chỉnh nhập thêm một phần của xã Hòa An thuộc huyện Phú Hòa - khu vực phía Đông đường bộ cao tốc Bắc Nam hướng về thành phố Tuy Hòa (bao gồm cả phần đường cao tốc) (gồm các thôn: Đông Phước, Đông Bình, Ân Niên, một phần thôn Phú An và một phần thôn Vĩnh Phú) vào phường Tuy Hòa;</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Điều chỉnh nhập thêm một phần của xã Hòa Trị thuộc huyện Phú Hòa - khu vực phía Đông đường bộ cao tốc hướng về thành phố Tuy Hòa (bao gồm cả phần đường cao tốc) (gồm các thôn: Phước Khánh, Qui Hậu và một phần thôn Phụng Tường 1 và đường cao tốc Bắc Nam đi qua: đoạn từ điếm đầu ranh giới xã Hòa An, huyện Phú Hòa đến điểm cuối giao với đường Nguyễn Hữu Thọ, thành phố Tuy Hòa nối dài có chiều dài khoảng 8km) vào phường Tuy Hòa.</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phường Tuy Hòa: Khối Đảng, đoàn thể làm việc tại trụ sở Thành ủy Tuy Hòa hiện nay; Khối Chính quyền làm việc tại trụ sở UBND thành phố Tuy Hòa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(2) Thành lập phường Phú Yên trên cơ sở nhập phường Phú Đông, phường Phú Lâm, phường Phú Thạnh thuộc thành phố Tuy Hòa; xã Hòa Thành thuộc thị xã Đông Hòa.</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Đồng thời điều chỉnh một phần khu phố Uất Lâm, phường Hòa Hiệp Bắc thuộc thị xã Đông Hòa (khu vực sân bay dân sự và quân sự) với diện tích tự nhiên 2,05 km² và dân số 200 người vào phường Phú Yên.</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 xml:space="preserve">Điều chỉnh một phần thôn Phú Nông của xã Hòa Bình thuộc huyện Tây Hòa khu vực phía Đông đường bộ cao tốc Bắc </w:t>
      </w:r>
      <w:r w:rsidRPr="007A7F90">
        <w:rPr>
          <w:rFonts w:ascii="Segoe UI Symbol" w:hAnsi="Segoe UI Symbol" w:cs="Segoe UI Symbol"/>
          <w:sz w:val="24"/>
          <w:szCs w:val="24"/>
        </w:rPr>
        <w:t>⁃</w:t>
      </w:r>
      <w:r w:rsidRPr="007A7F90">
        <w:rPr>
          <w:rFonts w:ascii="Times New Roman" w:hAnsi="Times New Roman" w:cs="Times New Roman"/>
          <w:sz w:val="24"/>
          <w:szCs w:val="24"/>
        </w:rPr>
        <w:t xml:space="preserve"> Nam hướng về thành phố Tuy Hòa (bao gồm cả phần đường cao tốc), với diện tích tự nhiên 3,55 km² và dân số 4.272 người vào phường Phú Yên.</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Sau sắp xếp phường Phú Yên có diện tích tự nhiên 44,04 km² (đạt 800,73% so với tiêu chuần mới); quy mô dân sô 61.799 người (đạt 294,28% so với tiêu chuẩn mới).</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phường Phú Yên: Khối Đảng, đoàn thể làm việc tại trụ sở UBND phường Phú Thạnh hiện nay; khối Chính quyền làm việc tại trụ sở UBND phường Phú Lâm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(3) Thành lập phường Bình Kiến trên cơ sở nhập Phường 9 (gồm các khu phố Thanh Đức; một phần khu phố Ninh Tịnh 3; một phần khu phố Phước Hầu 2; một phần khu phố Ninh Tịnh 6; khu phố Liên Trì 1; khu phố Liên Trì 2: khu phố Phước Hậu 1) phía Bắc đường Nguyễn Hữu Thọ và xã An Phú, xã Bình Kiến, xã Hòa Kiển thuộc thành phố Tuy Hòa.</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Các đơn vị hành chính cùng cấp liền kề: phường Tuy Hòa, xã Phú Hòa 2, xã Tuy An Nam.</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phường Bình Kiến: Khối Đảng, đoàn thể làm việc tại trụ sở UBND Phường 9 hiện nay; khối Chính quyền làm việc tại trụ sở UBND xă Bình Kiển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lastRenderedPageBreak/>
        <w:t>(4) Thành lập phường Xuân Đài trên cơ sở nhập phường Xuân Đài, phường Xuân Thành thuộc thị xã Sông Cầu.</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cùa phường Xuân Đài tại UBND phường Xuân Đài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(5) Thành lập phường Sông Cầu trên cơ sở nhập phường Xuân Yên, phường Xuân Phú, xã Xuân Phương và xã Xuân Thịnh thuộc thị xã Sông Cầu.</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phường Sông Cầu: khối Đảng, đoàn thể làm việc tại trụ sở Thị ủy Sông Cầu hiện nay; khối chính quyền làm việc tại trụ sở UBND thị xã Sông Cầu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(6) Thành lập xã Xuân Thọ trên cơ sở nhập xã Xuân Thọ 2, xã Xuân Thọ 1, xã Xuân Lâm thuộc thị xã Sông Cầu.</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xã Xuân Thọ tại UBND xã Xuân Thọ 1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(7) Thành lập xã Xuân Cảnh trên cơ sở nhập xã Xuân Cảnh và xã Xuân Bình thuộc thị xã Sông Cầu.</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xã Xuân Cảnh tại UBND xã Xuân Cảnh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(8) Thành lập xã Xuân Lộc trên cơ sở nhập xã Xuân Lộc, xã Xuân Hải thuộc thị xã Sông Cầu.</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xã Xuân Lộc tại UBND xã Xuân Lộc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(9) Thành lập phường Đông Hòa trên cơ sở nhập phường Hòa Vinh, xã Hòa Tân Đông, phường Hòa Xuân Tây thuộc thi xã Đông Hòa.</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phường Đông Hòa tại Thị ủy và UBND thị xã Đông Hòa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(10) Thành lập phường Hòa Hiệp trên cơ sở nhập phường Hòa Hiệp Trung, phường Hòa Hiệp Nam và phường Hòa Hiệp Bắc thuộc thị xã Đông Hòa (trừ một phần khu phó Uất Lâm, phường Hòa Hiệp Bắc là khu vực sân bay dân sự và quân sự chuyển sang phường Phú Yên).</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phường Hòa Hiệp tại UBND phường Hòa Hiệp Trung hiện nay và UBND phường Hòa Hiệp Nam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(11) Thành lập xã Hòa Xuân trên co sở nhập xã Hòa Xuân Đông, xã Hòa Tâm, xă Hòa Xuân Nam thuộc thị xã Đông Hòa.</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xã Hòa Xuân tại UBND xã Hòa Xuân Đông.</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(12) Thành lập xã Tuy An Bắc trên cơ sở nhập thị trấn Chí Thanh, xã An Dân, xã An Định thuộc huyện Tuy An.</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xã Tuy An Bắc tại Huyện ủy, UBND huyện Tuy An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(13) Thành lập xã Tuy An Đông trên cơ sở nhập xã An Ninh Đông, xã An Ninh Tây, xã An Thạch thuộc huyện Tuy An.</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xã Tuy An Đông tại UBND xã An Ninh Tây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lastRenderedPageBreak/>
        <w:t>(14) Thành lập xã Ô Loan trên cơ sở nhập xã An Hiệp, xã An Hòa Hải, xã An Cư thuộc huyện Tuy An.</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xă Ô Loan tại UBND xã An Hòa Hải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(15) Thành lập xã Tuy An Nam trên cơ sở nhập xã An Tho, xã An Mỹ, xã An Chấn thuộc huyện Tuy An. .</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lầm việc của xã Tuy An Nam tại UBND xã An Mỹ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(16) Thành lập xã Tuy An Tây trên cơ sở nhập xã An Nghiệp, xã An Xuân, xã An Lĩnh thuộc huyện Tuy An.</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xã Tuy An Tây tại UBND xã An Nghiệp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 xml:space="preserve">(17) Thành lập xã Phú Hòa 1 trên cơ sở nhập thị trấn Phú Hòa, xã Hòa Thắng, xã Hòa Định Đông, xã Hòa Định Tây, xã Hòa Hội, một phần thôn Vĩnh Phú và một phần thôn Phú Ần xã Hòa An thuộc huyện Phú Hòa khu vực phía Tây đường bộ cao tốc Bắc </w:t>
      </w:r>
      <w:r w:rsidRPr="007A7F90">
        <w:rPr>
          <w:rFonts w:ascii="Segoe UI Symbol" w:hAnsi="Segoe UI Symbol" w:cs="Segoe UI Symbol"/>
          <w:sz w:val="24"/>
          <w:szCs w:val="24"/>
        </w:rPr>
        <w:t>⁃</w:t>
      </w:r>
      <w:r w:rsidRPr="007A7F90">
        <w:rPr>
          <w:rFonts w:ascii="Times New Roman" w:hAnsi="Times New Roman" w:cs="Times New Roman"/>
          <w:sz w:val="24"/>
          <w:szCs w:val="24"/>
        </w:rPr>
        <w:t xml:space="preserve"> Nam (trừ các thôn của xã Hòa An và xã Hòa Tri chuyền sang phường Tuy Hòa).</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Các đơn vị hành chính cùng cấp liền kề: xã Phú Hòa 2, phường Tuy Hòa, xã Tây Hòa, xã Sơn Thành, xã Sơn Hòa, xã Vân Hòa.</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xã Phú Hòa 1 tại Huyện ủy, UBND huyện Phú Hòa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(18) Thành lập xã Phú Hòa 2 trên cơ Sở nhập xã Hòa Quang Nam, xã Hòa Quang Bắc và một phần xã Hòa Tri thuộc huyện Phú Hòa S khu yực phía Tây đường bộ cao tốc Bắc Nam (gồm 03 thôn: Phụng Tường 1, Phụng Tưòng 2, Long Phụng).</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xã Phú Hòa 2 tại UBND xã Hòa Quang Nam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 xml:space="preserve">(19) Thành lập xã Tây Hòa trên cơ sở nhập thị trấn Phú Thứ, xã Hòa Binh (trừ thôn Phú Nông </w:t>
      </w:r>
      <w:r w:rsidRPr="007A7F90">
        <w:rPr>
          <w:rFonts w:ascii="Segoe UI Symbol" w:hAnsi="Segoe UI Symbol" w:cs="Segoe UI Symbol"/>
          <w:sz w:val="24"/>
          <w:szCs w:val="24"/>
        </w:rPr>
        <w:t>⁃</w:t>
      </w:r>
      <w:r w:rsidRPr="007A7F90">
        <w:rPr>
          <w:rFonts w:ascii="Times New Roman" w:hAnsi="Times New Roman" w:cs="Times New Roman"/>
          <w:sz w:val="24"/>
          <w:szCs w:val="24"/>
        </w:rPr>
        <w:t xml:space="preserve"> khu vực phía Đông đường bộ cao tốc Bắc </w:t>
      </w:r>
      <w:r w:rsidRPr="007A7F90">
        <w:rPr>
          <w:rFonts w:ascii="Segoe UI Symbol" w:hAnsi="Segoe UI Symbol" w:cs="Segoe UI Symbol"/>
          <w:sz w:val="24"/>
          <w:szCs w:val="24"/>
        </w:rPr>
        <w:t>⁃</w:t>
      </w:r>
      <w:r w:rsidRPr="007A7F90">
        <w:rPr>
          <w:rFonts w:ascii="Times New Roman" w:hAnsi="Times New Roman" w:cs="Times New Roman"/>
          <w:sz w:val="24"/>
          <w:szCs w:val="24"/>
        </w:rPr>
        <w:t xml:space="preserve"> Nam đã chuyển sang phường Phú Yên), xã Hòa Phong, xã Hòa Tân Tây thuộc huyện Tây Hòa,</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xã Tây Hòa tại Huyện ủy, UBND huyện Tây Hòa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(20) Thành lập xã Hòa Thịnh trên cơ sở nhập xã Hòa Thịnh, xã Hòa Đồng thuộc huyện Tây Hòa.</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xã Hòa Thịnh tại UBND xã Hòa Đồng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(21) Thành lập xã Hòa Mỹ trên 8 sở nhập xã Hòa Mỹ Đông, xã Hòa MS Tây thuộc huyện Tây Hòa.</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xã Hòa Mỹ tại UBND xã Hòa Mỹ Đông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(22) Thành lập xã Sơn Thành trên cơ sở nhập xã Son Thành Đông, xã Sơn Thành Tây và xã Hòa Phú thuộc huyện Tây Hòa.</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xã Sơn Thành tại UBND xã Sơn Thành Đông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lastRenderedPageBreak/>
        <w:t>(23) Thành lập xã Sơn Hòa trên cơ sở nhập thị trấn Củng Sơn, xã Suối Bạc, xã Sơn Hà, xã Sơn Nguyên và xã Sơn Phuớc thuộc huyện Sơn Hòa.</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xã Sơn Hòa tại Huyện ủy, UBND huyện Sơn Hòa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(24) Thành lập xã Vân Hòa trên cơ sở nhập xã Sơn Long, xã Sơn Xuân, xã Sơn Định thuộc huyện Sơn Hòa.</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xã Vân Hòa tại UBND xã Sơn Long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(25) Thành lập xã Tây Sơn trên cơ sở nhập xã Sơn Hội, xã Cà Lúi, xã Phước Tân thuộc huyện Sơn Hòa.</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xã Tây Sơn tại UBND xã Sơn Hội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(26) Thành lập xã Suối Trai trên cơ sở nhập xã Suối Trai, xã Ea Chà Rang, xã Krông Pa thuộc huyện Sơn Hòa.</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xã Suối Trai: UBND xã Ea Chà Rang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(27) Thành lập xa Ea Ly trên co sở nhập xã Ea Ly, xã Ea Lâm. Đồng thời điều chỉnh nhập thêm thôn Tân An thuộc xã Ea Bar, huyện Sông Hinh với diện tích tự nhiên 22,20 km² và dân số 1.345 người.</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xã Ea Ly tại UBND xã Ea Ly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(28) Thành lập xã Ea Bá trên cơ sở nhập xã Ea Bá, xã Ea Bar thuộc huyện Sông Hinh (trừ thôn Tân An thuộc xã Ea Bar chuyền sang xã Ea Ly).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xã Ea Bá tại UBND xã Ea Bar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(29) Thành lập xã Đức Bình trên cơ sở nhập xã Đức Bình Đông, xã Đức Bình Tây, xã Sơn Giang. Đồng thời điều chỉnh nhập thêm buôn Dôn Chách, xã Ea Bia với diện tích tự nhiên 6,64 km² và dân số 308 người thuộc huyện Sông Hinh chuyển sang.</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xã Đức Binh tại UBND xã Đức Bình Đông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(30) Thành lập xã Sông Hinh trên cơ sở nhập thị trấn Hai Riêng, xã Ea Trol, xã Sông Hinh và xã Ea Bia (trừ buôn Đôn Chách chuyển sang xã Đức Bình) thuộc huyện Sông Hinh.</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xã Sông Hinh tại Huyện ủy, UBND huyện Sông Hinh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(31) Thành lập xã Xuân Lãnh trên cơ sở nhập xã Xuân Lãnh và xã Đa Lộc thuộc huyện Đồng Xuân.</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xã Xuân Lãnh tại UBND xã Xuân Lãnh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(32) Thành lập xã Phú Mỡ trên cơ sở nhập xã Phú Mỡ và xã Xuân Quang 1 thuộc huyện Đồng Xuân.</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xã Phú Mỡ tại UBND xã Xuân Quang 1 hiện nay.</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lastRenderedPageBreak/>
        <w:t>(33) Thành lập xã Xuân Phuớc trên cơ sở nhập xã Xuân Quang 3 và xã Xuân Phước thuộc huyện Đồng Xuân.</w:t>
      </w:r>
    </w:p>
    <w:p w:rsidR="007A7F90"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Nơi đặt trụ sở làm việc của xã Xuân Phước tại UBND xã Xuân Phước hiện nay.</w:t>
      </w:r>
    </w:p>
    <w:p w:rsidR="00093BFB" w:rsidRPr="007A7F90" w:rsidRDefault="007A7F90" w:rsidP="007A7F90">
      <w:pPr>
        <w:rPr>
          <w:rFonts w:ascii="Times New Roman" w:hAnsi="Times New Roman" w:cs="Times New Roman"/>
          <w:sz w:val="24"/>
          <w:szCs w:val="24"/>
        </w:rPr>
      </w:pPr>
      <w:r w:rsidRPr="007A7F90">
        <w:rPr>
          <w:rFonts w:ascii="Times New Roman" w:hAnsi="Times New Roman" w:cs="Times New Roman"/>
          <w:sz w:val="24"/>
          <w:szCs w:val="24"/>
        </w:rPr>
        <w:t>(34) Thành lập xã Đồng Xuân trên cơ sở nhập xã Xuân Sơn Nam, xã Xuân Sơn Bắc, xã Xuân Long, xã Xuân Quang 2 và thị trấn La Hai thuộc huyện Đông Xuân.</w:t>
      </w:r>
    </w:p>
    <w:sectPr w:rsidR="00093BFB" w:rsidRPr="007A7F9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F90"/>
    <w:rsid w:val="002D6087"/>
    <w:rsid w:val="007A7F90"/>
    <w:rsid w:val="00920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2855E9-A737-45D9-9E88-7CE12737B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1428</Words>
  <Characters>8146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2025-05-07T01:27:00Z</dcterms:created>
  <dcterms:modified xsi:type="dcterms:W3CDTF">2025-05-07T01:29:00Z</dcterms:modified>
</cp:coreProperties>
</file>