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8B2B21" w:rsidRPr="008B2B21" w14:paraId="3A0C77C4" w14:textId="77777777" w:rsidTr="008B2B21">
        <w:trPr>
          <w:tblCellSpacing w:w="0" w:type="dxa"/>
        </w:trPr>
        <w:tc>
          <w:tcPr>
            <w:tcW w:w="2350" w:type="pct"/>
            <w:shd w:val="clear" w:color="auto" w:fill="FFFFFF"/>
            <w:hideMark/>
          </w:tcPr>
          <w:p w14:paraId="11A58D28" w14:textId="77777777" w:rsidR="008B2B21" w:rsidRPr="008B2B21" w:rsidRDefault="008B2B21" w:rsidP="008B2B2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HỘ, CÁ NHÂN KINH DOANH: </w:t>
            </w:r>
            <w:proofErr w:type="gram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…..</w:t>
            </w:r>
            <w:proofErr w:type="gramEnd"/>
          </w:p>
          <w:p w14:paraId="1724E6F7" w14:textId="77777777" w:rsidR="008B2B21" w:rsidRPr="008B2B21" w:rsidRDefault="008B2B21" w:rsidP="008B2B2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Địa</w:t>
            </w:r>
            <w:proofErr w:type="spellEnd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chỉ</w:t>
            </w:r>
            <w:proofErr w:type="spellEnd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…………………………</w:t>
            </w:r>
            <w:proofErr w:type="gram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…..</w:t>
            </w:r>
            <w:proofErr w:type="gramEnd"/>
          </w:p>
          <w:p w14:paraId="7DBD4461" w14:textId="77777777" w:rsidR="008B2B21" w:rsidRPr="008B2B21" w:rsidRDefault="008B2B21" w:rsidP="008B2B2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Mã</w:t>
            </w:r>
            <w:proofErr w:type="spellEnd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</w:t>
            </w:r>
            <w:proofErr w:type="spellEnd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thuế</w:t>
            </w:r>
            <w:proofErr w:type="spellEnd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……………………</w:t>
            </w:r>
            <w:proofErr w:type="gram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…..</w:t>
            </w:r>
            <w:proofErr w:type="gramEnd"/>
          </w:p>
        </w:tc>
        <w:tc>
          <w:tcPr>
            <w:tcW w:w="2600" w:type="pct"/>
            <w:shd w:val="clear" w:color="auto" w:fill="FFFFFF"/>
            <w:hideMark/>
          </w:tcPr>
          <w:p w14:paraId="60F53559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Mẫu</w:t>
            </w:r>
            <w:proofErr w:type="spellEnd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</w:t>
            </w:r>
            <w:proofErr w:type="spellEnd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S2c-HKD</w:t>
            </w:r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Kèm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theo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Thông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tư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số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152/2025/TT-BTC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ngày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31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tháng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12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năm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2025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của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Bộ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trưởng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Bộ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Tài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chính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</w:tbl>
    <w:p w14:paraId="0B5B6B47" w14:textId="77777777" w:rsidR="008B2B21" w:rsidRPr="008B2B21" w:rsidRDefault="008B2B21" w:rsidP="008B2B2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B2B21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14:paraId="4D2F4ACC" w14:textId="77777777" w:rsidR="008B2B21" w:rsidRPr="008B2B21" w:rsidRDefault="008B2B21" w:rsidP="008B2B2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B2B21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SỔ CHI TIẾT DOANH THU, CHI PHÍ</w:t>
      </w:r>
    </w:p>
    <w:p w14:paraId="2A55634E" w14:textId="77777777" w:rsidR="008B2B21" w:rsidRPr="008B2B21" w:rsidRDefault="008B2B21" w:rsidP="008B2B2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Tên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địa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>: …………………….</w:t>
      </w:r>
    </w:p>
    <w:p w14:paraId="28CF7018" w14:textId="77777777" w:rsidR="008B2B21" w:rsidRPr="008B2B21" w:rsidRDefault="008B2B21" w:rsidP="008B2B2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Kỳ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kê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>: …………………………………</w:t>
      </w:r>
    </w:p>
    <w:p w14:paraId="390C0A82" w14:textId="77777777" w:rsidR="008B2B21" w:rsidRPr="008B2B21" w:rsidRDefault="008B2B21" w:rsidP="008B2B21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8B2B21">
        <w:rPr>
          <w:rFonts w:ascii="Arial" w:eastAsia="Times New Roman" w:hAnsi="Arial" w:cs="Arial"/>
          <w:i/>
          <w:iCs/>
          <w:color w:val="000000"/>
          <w:sz w:val="18"/>
          <w:szCs w:val="18"/>
        </w:rPr>
        <w:t>Đơn</w:t>
      </w:r>
      <w:proofErr w:type="spellEnd"/>
      <w:r w:rsidRPr="008B2B21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i/>
          <w:iCs/>
          <w:color w:val="000000"/>
          <w:sz w:val="18"/>
          <w:szCs w:val="18"/>
        </w:rPr>
        <w:t>vị</w:t>
      </w:r>
      <w:proofErr w:type="spellEnd"/>
      <w:r w:rsidRPr="008B2B21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i/>
          <w:iCs/>
          <w:color w:val="000000"/>
          <w:sz w:val="18"/>
          <w:szCs w:val="18"/>
        </w:rPr>
        <w:t>tính</w:t>
      </w:r>
      <w:proofErr w:type="spellEnd"/>
      <w:r w:rsidRPr="008B2B21">
        <w:rPr>
          <w:rFonts w:ascii="Arial" w:eastAsia="Times New Roman" w:hAnsi="Arial" w:cs="Arial"/>
          <w:i/>
          <w:iCs/>
          <w:color w:val="000000"/>
          <w:sz w:val="18"/>
          <w:szCs w:val="18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9"/>
        <w:gridCol w:w="1321"/>
        <w:gridCol w:w="5471"/>
        <w:gridCol w:w="1509"/>
      </w:tblGrid>
      <w:tr w:rsidR="008B2B21" w:rsidRPr="008B2B21" w14:paraId="46D600FF" w14:textId="77777777" w:rsidTr="008B2B21">
        <w:trPr>
          <w:tblCellSpacing w:w="0" w:type="dxa"/>
        </w:trPr>
        <w:tc>
          <w:tcPr>
            <w:tcW w:w="12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BE323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Chứng </w:t>
            </w:r>
            <w:proofErr w:type="spellStart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từ</w:t>
            </w:r>
            <w:proofErr w:type="spellEnd"/>
          </w:p>
        </w:tc>
        <w:tc>
          <w:tcPr>
            <w:tcW w:w="29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57B3F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Diễn</w:t>
            </w:r>
            <w:proofErr w:type="spellEnd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giải</w:t>
            </w:r>
            <w:proofErr w:type="spellEnd"/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60F4D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</w:t>
            </w:r>
            <w:proofErr w:type="spellEnd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tiền</w:t>
            </w:r>
            <w:proofErr w:type="spellEnd"/>
          </w:p>
        </w:tc>
      </w:tr>
      <w:tr w:rsidR="008B2B21" w:rsidRPr="008B2B21" w14:paraId="129B66A2" w14:textId="77777777" w:rsidTr="008B2B21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11294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</w:t>
            </w:r>
            <w:proofErr w:type="spellEnd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hiệu</w:t>
            </w:r>
            <w:proofErr w:type="spellEnd"/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2665F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Ngày</w:t>
            </w:r>
            <w:proofErr w:type="spellEnd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FE239A" w14:textId="77777777" w:rsidR="008B2B21" w:rsidRPr="008B2B21" w:rsidRDefault="008B2B21" w:rsidP="008B2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A8A3A9" w14:textId="77777777" w:rsidR="008B2B21" w:rsidRPr="008B2B21" w:rsidRDefault="008B2B21" w:rsidP="008B2B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B2B21" w:rsidRPr="008B2B21" w14:paraId="0CAA9774" w14:textId="77777777" w:rsidTr="008B2B21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D1F54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7C87B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2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31755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3135C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8B2B21" w:rsidRPr="008B2B21" w14:paraId="1E42DFCF" w14:textId="77777777" w:rsidTr="008B2B21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0E754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73F1B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CD47D" w14:textId="77777777" w:rsidR="008B2B21" w:rsidRPr="008B2B21" w:rsidRDefault="008B2B21" w:rsidP="008B2B2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Doanh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bán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hàng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hóa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dịch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vụ</w:t>
            </w:r>
            <w:proofErr w:type="spellEnd"/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0859E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B2B21" w:rsidRPr="008B2B21" w14:paraId="7EDC36E5" w14:textId="77777777" w:rsidTr="008B2B21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0C0C6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024B9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DC146" w14:textId="77777777" w:rsidR="008B2B21" w:rsidRPr="008B2B21" w:rsidRDefault="008B2B21" w:rsidP="008B2B2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2. Chi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phí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hợp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lý</w:t>
            </w:r>
            <w:proofErr w:type="spellEnd"/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C5BD8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B2B21" w:rsidRPr="008B2B21" w14:paraId="2E30D094" w14:textId="77777777" w:rsidTr="008B2B21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2EFB1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246EB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79B9C" w14:textId="77777777" w:rsidR="008B2B21" w:rsidRPr="008B2B21" w:rsidRDefault="008B2B21" w:rsidP="008B2B2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a) Chi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phí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nguyên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liệu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vật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liệu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nhiên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liệu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năng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lượng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hàng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hóa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sử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dụng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vào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sản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xuất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kinh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doanh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97B6D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B2B21" w:rsidRPr="008B2B21" w14:paraId="522DC900" w14:textId="77777777" w:rsidTr="008B2B21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E7849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95D0A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31E47" w14:textId="77777777" w:rsidR="008B2B21" w:rsidRPr="008B2B21" w:rsidRDefault="008B2B21" w:rsidP="008B2B2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b) Chi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phí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tiền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lương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tiền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công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các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khoản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phụ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cấp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bảo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hiểm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bắt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buộc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và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các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khoản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chi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trả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cho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lao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động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có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đóng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bảo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hiểm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bắt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buộc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theo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quy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định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chi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phí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tiền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lương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tiền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công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các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khoản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phụ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cấp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và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các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khoản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chi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trả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cho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lao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động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dưới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01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D54DF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B2B21" w:rsidRPr="008B2B21" w14:paraId="003784A5" w14:textId="77777777" w:rsidTr="008B2B21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4E49C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305D2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31845" w14:textId="77777777" w:rsidR="008B2B21" w:rsidRPr="008B2B21" w:rsidRDefault="008B2B21" w:rsidP="008B2B2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c) Chi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phí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khấu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hao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tài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sản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cố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định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phục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vụ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cho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hoạt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động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sản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xuất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kinh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doanh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theo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chế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độ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quản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lý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sử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dụng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và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trích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khấu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hao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tài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sản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cố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định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nếu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có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).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6AD6A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B2B21" w:rsidRPr="008B2B21" w14:paraId="1A593E1F" w14:textId="77777777" w:rsidTr="008B2B21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8543A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42E4F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14A83" w14:textId="77777777" w:rsidR="008B2B21" w:rsidRPr="008B2B21" w:rsidRDefault="008B2B21" w:rsidP="008B2B2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d) Chi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phí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dịch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vụ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mua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ngoài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như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điện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nước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điện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thoại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internet,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vận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chuyển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thuê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tài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sản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sửa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chữa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bảo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dưỡng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47E2D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B2B21" w:rsidRPr="008B2B21" w14:paraId="7B31F55F" w14:textId="77777777" w:rsidTr="008B2B21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0E075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FE75B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B7BD5" w14:textId="77777777" w:rsidR="008B2B21" w:rsidRPr="008B2B21" w:rsidRDefault="008B2B21" w:rsidP="008B2B2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d) Chi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phí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trả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lãi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tiền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vay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vốn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sản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xuất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kinh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doanh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của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chức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tín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dụng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theo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lãi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suất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thực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tế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Chi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phí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trả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lãi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tiền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vay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vốn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sản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xuất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kinh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doanh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của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đối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tượng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không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phải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là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chức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tín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dụng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không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vượt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quá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mức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quy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định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tại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Bộ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luật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Dân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sự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A51D3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B2B21" w:rsidRPr="008B2B21" w14:paraId="0401FB3A" w14:textId="77777777" w:rsidTr="008B2B21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F4907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173C6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351CB" w14:textId="77777777" w:rsidR="008B2B21" w:rsidRPr="008B2B21" w:rsidRDefault="008B2B21" w:rsidP="008B2B2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e) Các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khoản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chi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khác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phục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vụ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trực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tiếp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hoạt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động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sản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xuất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kinh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doanh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...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58A92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B2B21" w:rsidRPr="008B2B21" w14:paraId="3D0091EA" w14:textId="77777777" w:rsidTr="008B2B21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FA108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19C42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4361E" w14:textId="77777777" w:rsidR="008B2B21" w:rsidRPr="008B2B21" w:rsidRDefault="008B2B21" w:rsidP="008B2B2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3.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Chênh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lệch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{(3) = (1) - (2)}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CE1D5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B2B21" w:rsidRPr="008B2B21" w14:paraId="3385CF6F" w14:textId="77777777" w:rsidTr="008B2B21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EAA4F5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C73AE0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2A5E1F" w14:textId="77777777" w:rsidR="008B2B21" w:rsidRPr="008B2B21" w:rsidRDefault="008B2B21" w:rsidP="008B2B2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4.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thuế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TNCN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phải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nộp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{(4) = (3) x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thuế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suất</w:t>
            </w:r>
            <w:proofErr w:type="spellEnd"/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}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98E52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2F73A1AD" w14:textId="77777777" w:rsidR="008B2B21" w:rsidRPr="008B2B21" w:rsidRDefault="008B2B21" w:rsidP="008B2B2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B2B21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8B2B21" w:rsidRPr="008B2B21" w14:paraId="2A3E12ED" w14:textId="77777777" w:rsidTr="008B2B21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E4736" w14:textId="77777777" w:rsidR="008B2B21" w:rsidRPr="008B2B21" w:rsidRDefault="008B2B21" w:rsidP="008B2B2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B2B2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EA287" w14:textId="77777777" w:rsidR="008B2B21" w:rsidRPr="008B2B21" w:rsidRDefault="008B2B21" w:rsidP="008B2B2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Ngày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...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tháng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...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năm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...</w:t>
            </w:r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ĐẠI DIỆN HỘ KINH DOANH/</w:t>
            </w:r>
            <w:r w:rsidRPr="008B2B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CÁ NHÂN KINH DOANH</w:t>
            </w:r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  <w:t>(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Ký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ghi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rõ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họ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tên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và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đóng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dấu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nếu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có</w:t>
            </w:r>
            <w:proofErr w:type="spellEnd"/>
            <w:r w:rsidRPr="008B2B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))</w:t>
            </w:r>
          </w:p>
        </w:tc>
      </w:tr>
    </w:tbl>
    <w:p w14:paraId="2A68DEA6" w14:textId="77777777" w:rsidR="008B2B21" w:rsidRPr="008B2B21" w:rsidRDefault="008B2B21" w:rsidP="008B2B2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Phương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sổ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143243E6" w14:textId="77777777" w:rsidR="008B2B21" w:rsidRPr="008B2B21" w:rsidRDefault="008B2B21" w:rsidP="008B2B2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Hộ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mở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sổ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xác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nghĩa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TNCN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. Trường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quan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cung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dữ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liệu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TNCN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hộ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sổ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chiếu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TNCN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quan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67638DDE" w14:textId="77777777" w:rsidR="008B2B21" w:rsidRPr="008B2B21" w:rsidRDefault="008B2B21" w:rsidP="008B2B2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b) Phương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sổ</w:t>
      </w:r>
      <w:proofErr w:type="spellEnd"/>
    </w:p>
    <w:p w14:paraId="71466A24" w14:textId="77777777" w:rsidR="008B2B21" w:rsidRPr="008B2B21" w:rsidRDefault="008B2B21" w:rsidP="008B2B2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Cột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A, B: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chứng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3562E7E1" w14:textId="77777777" w:rsidR="008B2B21" w:rsidRPr="008B2B21" w:rsidRDefault="008B2B21" w:rsidP="008B2B2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Cột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C: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diễn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giải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nội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dung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nghiệp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sinh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2E6685DF" w14:textId="77777777" w:rsidR="008B2B21" w:rsidRPr="008B2B21" w:rsidRDefault="008B2B21" w:rsidP="008B2B2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Cột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1: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phù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nội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dung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nêu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cột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C.</w:t>
      </w:r>
    </w:p>
    <w:p w14:paraId="2E2A7B67" w14:textId="77777777" w:rsidR="008B2B21" w:rsidRPr="008B2B21" w:rsidRDefault="008B2B21" w:rsidP="008B2B2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Dòng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1: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Hộ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căn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cứ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chứng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kế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toán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tổng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bán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hàng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hóa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thể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nghiệp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sinh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tùy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nhu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cầu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hộ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2ECCEB85" w14:textId="77777777" w:rsidR="008B2B21" w:rsidRPr="008B2B21" w:rsidRDefault="008B2B21" w:rsidP="008B2B2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Dòng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2: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tổng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chi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trên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sở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chi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tế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sinh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hộ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thể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nghiệp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sinh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tùy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nhu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cầu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hộ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067423A3" w14:textId="77777777" w:rsidR="008B2B21" w:rsidRPr="008B2B21" w:rsidRDefault="008B2B21" w:rsidP="008B2B2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Hộ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tính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chênh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lệch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giữa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tổng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tổng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chi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làm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căn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cứ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tính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TNCN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3087E148" w14:textId="77777777" w:rsidR="008B2B21" w:rsidRPr="008B2B21" w:rsidRDefault="008B2B21" w:rsidP="008B2B2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xác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, chi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xác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nghĩa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TNCN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8B2B21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8B2B21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35690F79" w14:textId="77777777" w:rsidR="00782671" w:rsidRPr="008B2B21" w:rsidRDefault="00782671" w:rsidP="008B2B21"/>
    <w:sectPr w:rsidR="00782671" w:rsidRPr="008B2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B21"/>
    <w:rsid w:val="00782671"/>
    <w:rsid w:val="008B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F6D7F"/>
  <w15:chartTrackingRefBased/>
  <w15:docId w15:val="{93DB92A7-F233-4130-A32B-EF07DA8A3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B2B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B2B2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B2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B2B21"/>
    <w:rPr>
      <w:color w:val="0000FF"/>
      <w:u w:val="single"/>
    </w:rPr>
  </w:style>
  <w:style w:type="table" w:styleId="TableGrid">
    <w:name w:val="Table Grid"/>
    <w:basedOn w:val="TableNormal"/>
    <w:uiPriority w:val="39"/>
    <w:rsid w:val="008B2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843</dc:creator>
  <cp:keywords/>
  <dc:description/>
  <cp:lastModifiedBy>TVPL 843</cp:lastModifiedBy>
  <cp:revision>1</cp:revision>
  <dcterms:created xsi:type="dcterms:W3CDTF">2026-01-09T03:28:00Z</dcterms:created>
  <dcterms:modified xsi:type="dcterms:W3CDTF">2026-01-09T03:38:00Z</dcterms:modified>
</cp:coreProperties>
</file>