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27E28" w:rsidRPr="00F27E28" w:rsidRDefault="00F27E28" w:rsidP="00F27E2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0" w:name="chuong_pl"/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Mẫu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01.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Giấy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tờ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chứng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minh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đã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ở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hữu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mình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nhưng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cách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xa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được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mua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thuê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mua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ở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xã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hội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trên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bàn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tỉnh</w:t>
      </w:r>
      <w:proofErr w:type="spellEnd"/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Bắc Ninh</w:t>
      </w:r>
      <w:bookmarkEnd w:id="0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br/>
      </w:r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 (Ban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hành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kèm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Quyết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sô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́ 28/2025/QĐ-UBND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23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tháng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9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năm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2025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của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Ủy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ban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nhân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dân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tỉnh</w:t>
      </w:r>
      <w:proofErr w:type="spellEnd"/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 xml:space="preserve"> Bắc Ninh)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BẢN TỰ KÊ KHAI ĐIỀU KIỆN VỀ NHÀ Ở THUỘC SỞ HỮU CỦA MÌNH NHƯNG CÁCH XA NƠI LÀM VIỆC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1.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Kính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gửi</w:t>
      </w:r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vertAlign w:val="superscript"/>
          <w14:ligatures w14:val="none"/>
        </w:rPr>
        <w:t>1</w:t>
      </w: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: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Chủ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đầu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tư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án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ở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xã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hội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……………………………………..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2.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Họ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tên:............................................................................................................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3.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Căn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cước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dân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....................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cấp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....../....../........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4.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Nơi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ở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hiện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tại</w:t>
      </w:r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vertAlign w:val="superscript"/>
          <w14:ligatures w14:val="none"/>
        </w:rPr>
        <w:t>2</w:t>
      </w: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:...................................................................................................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5.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Đăng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́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thường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tru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́ tại:.......................................................................................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6.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Nơi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đang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việc</w:t>
      </w:r>
      <w:r w:rsidRPr="00F27E28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vertAlign w:val="superscript"/>
          <w14:ligatures w14:val="none"/>
        </w:rPr>
        <w:t>3</w:t>
      </w: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:............................................................................................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7.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Họ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vơ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̣/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chồng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):………………………………………………….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Căn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cước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công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dân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....................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cấp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....../....../........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8.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Tôi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vơ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̣/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chồng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tôi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nếu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 cam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kết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đã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tên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trong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Giấy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chứng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đất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hữu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ở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tài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sản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khác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gắn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liền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với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đất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hoặc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Giấy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chứng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sử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dụng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đất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quyền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hữu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tài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sản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gắn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liền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với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đất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đất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đai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sau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đây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gọi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chung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Giấy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chứng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nhận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tại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xã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phường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)………………;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seri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…………do…………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cấp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ngày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……/……/……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-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cách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từ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ở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nơi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tôi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:……….km.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-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cách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từ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nơi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tôi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dự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án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ở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xã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hội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tôi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đăng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́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mua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thuê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mua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: ……….km.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Các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khoảng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cách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này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đáp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ứng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điều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kiện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theo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quy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định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trường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hợp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đã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có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ở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thuộc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hữu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mình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nhưng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cách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xa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điểm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làm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việc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được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mua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thuê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mua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ở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xã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hội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trên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địa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bàn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tỉnh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Bắc Ninh.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Tôi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xin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cam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đoan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những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nội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dung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tự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kê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khai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trên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đúng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sự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thực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và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hoàn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toàn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chịu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trách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nhiệm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trước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pháp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luật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nội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dung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đã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kê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khai</w:t>
      </w:r>
      <w:proofErr w:type="spellEnd"/>
      <w:r w:rsidRPr="00F27E2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./.</w:t>
      </w:r>
    </w:p>
    <w:p w:rsidR="00F27E28" w:rsidRPr="00F27E28" w:rsidRDefault="00F27E28" w:rsidP="00F27E2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27E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27E28" w:rsidRPr="00F27E28" w:rsidTr="00F27E28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E28" w:rsidRPr="00F27E28" w:rsidRDefault="00F27E28" w:rsidP="00F27E2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F27E2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E28" w:rsidRPr="00F27E28" w:rsidRDefault="00F27E28" w:rsidP="00F27E2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........., 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........ 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....... 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.......</w:t>
            </w:r>
            <w:r w:rsidRPr="00F27E2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F27E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Người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kê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khai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Ký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ghi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rõ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họ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tên</w:t>
            </w:r>
            <w:proofErr w:type="spellEnd"/>
            <w:r w:rsidRPr="00F27E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)</w:t>
            </w:r>
          </w:p>
        </w:tc>
      </w:tr>
    </w:tbl>
    <w:p w:rsidR="008509FD" w:rsidRPr="00F27E28" w:rsidRDefault="008509FD">
      <w:pPr>
        <w:rPr>
          <w:rFonts w:ascii="Times New Roman" w:hAnsi="Times New Roman" w:cs="Times New Roman"/>
          <w:sz w:val="26"/>
          <w:szCs w:val="26"/>
        </w:rPr>
      </w:pPr>
    </w:p>
    <w:sectPr w:rsidR="008509FD" w:rsidRPr="00F27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28"/>
    <w:rsid w:val="000B5CBB"/>
    <w:rsid w:val="008509FD"/>
    <w:rsid w:val="00E63FA9"/>
    <w:rsid w:val="00F2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8CA124-F8D1-466F-9707-D23A626A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7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63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Tâm Mỹ TV NĐ</dc:creator>
  <cp:keywords/>
  <dc:description/>
  <cp:lastModifiedBy>Tâm Mỹ TV NĐ</cp:lastModifiedBy>
  <cp:revision>2</cp:revision>
  <dcterms:created xsi:type="dcterms:W3CDTF">2025-11-12T04:39:00Z</dcterms:created>
  <dcterms:modified xsi:type="dcterms:W3CDTF">2025-11-12T04:39:00Z</dcterms:modified>
</cp:coreProperties>
</file>