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053" w:rsidRPr="009E09B9" w:rsidRDefault="00A36053" w:rsidP="00A36053">
      <w:pPr>
        <w:spacing w:before="120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2. Giấy giới thiệu sinh hoạt đảng tạm thời, 8 ô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,</w:t>
      </w:r>
      <w:r w:rsidRPr="009E09B9">
        <w:rPr>
          <w:rFonts w:ascii="Arial" w:hAnsi="Arial" w:cs="Arial"/>
          <w:b/>
          <w:color w:val="auto"/>
          <w:sz w:val="20"/>
        </w:rPr>
        <w:t xml:space="preserve"> nền hoa văn màu vàng chanh (M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ẫ</w:t>
      </w:r>
      <w:r w:rsidRPr="009E09B9">
        <w:rPr>
          <w:rFonts w:ascii="Arial" w:hAnsi="Arial" w:cs="Arial"/>
          <w:b/>
          <w:color w:val="auto"/>
          <w:sz w:val="20"/>
        </w:rPr>
        <w:t>u 2-SHĐ)</w:t>
      </w:r>
    </w:p>
    <w:p w:rsidR="00A36053" w:rsidRPr="009E09B9" w:rsidRDefault="00A36053" w:rsidP="00A36053">
      <w:pPr>
        <w:spacing w:before="120"/>
        <w:rPr>
          <w:rFonts w:ascii="Arial" w:hAnsi="Arial" w:cs="Arial"/>
          <w:i/>
          <w:color w:val="auto"/>
          <w:sz w:val="20"/>
        </w:rPr>
      </w:pPr>
      <w:r w:rsidRPr="009E09B9">
        <w:rPr>
          <w:rFonts w:ascii="Arial" w:hAnsi="Arial" w:cs="Arial"/>
          <w:i/>
          <w:color w:val="auto"/>
          <w:sz w:val="20"/>
        </w:rPr>
        <w:t>a) Mặt trước giấy giới thiệu sinh hoạt đảng tạm thời: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88"/>
        <w:gridCol w:w="3600"/>
        <w:gridCol w:w="1668"/>
      </w:tblGrid>
      <w:tr w:rsidR="00A36053" w:rsidRPr="009E09B9" w:rsidTr="001F07FF">
        <w:tc>
          <w:tcPr>
            <w:tcW w:w="3588" w:type="dxa"/>
          </w:tcPr>
          <w:p w:rsidR="00A36053" w:rsidRPr="009E09B9" w:rsidRDefault="00A36053" w:rsidP="001F07FF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600" w:type="dxa"/>
          </w:tcPr>
          <w:p w:rsidR="00A36053" w:rsidRPr="009E09B9" w:rsidRDefault="00A36053" w:rsidP="001F07FF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ĐẢNG CỘNG SẢN VIỆT NAM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  <w:t>---------------</w:t>
            </w:r>
          </w:p>
        </w:tc>
        <w:tc>
          <w:tcPr>
            <w:tcW w:w="1668" w:type="dxa"/>
          </w:tcPr>
          <w:p w:rsidR="00A36053" w:rsidRPr="009E09B9" w:rsidRDefault="00A36053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:rsidR="00A36053" w:rsidRPr="009E09B9" w:rsidTr="001F07FF">
        <w:tc>
          <w:tcPr>
            <w:tcW w:w="3588" w:type="dxa"/>
          </w:tcPr>
          <w:p w:rsidR="00A36053" w:rsidRPr="009E09B9" w:rsidRDefault="00A36053" w:rsidP="001F07FF">
            <w:pPr>
              <w:spacing w:before="120"/>
              <w:rPr>
                <w:color w:val="auto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ĐẢNG BỘ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CƠ SỞ …………………..</w:t>
            </w:r>
          </w:p>
          <w:p w:rsidR="00A36053" w:rsidRPr="009E09B9" w:rsidRDefault="00A36053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CHI BỘ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……………………………….</w:t>
            </w:r>
          </w:p>
          <w:p w:rsidR="00A36053" w:rsidRPr="009E09B9" w:rsidRDefault="00A36053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SĐV ………………</w:t>
            </w:r>
          </w:p>
        </w:tc>
        <w:tc>
          <w:tcPr>
            <w:tcW w:w="3600" w:type="dxa"/>
          </w:tcPr>
          <w:p w:rsidR="00A36053" w:rsidRPr="009E09B9" w:rsidRDefault="00A36053" w:rsidP="001F07FF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GIẤY GIỚI THIỆU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br/>
              <w:t>SINH HOẠT ĐẢNG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TẠM THỜI</w:t>
            </w:r>
          </w:p>
        </w:tc>
        <w:tc>
          <w:tcPr>
            <w:tcW w:w="1668" w:type="dxa"/>
          </w:tcPr>
          <w:p w:rsidR="00A36053" w:rsidRPr="009E09B9" w:rsidRDefault="00A36053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</w:t>
            </w:r>
            <w:r w:rsidRPr="009E09B9">
              <w:rPr>
                <w:rFonts w:ascii="Arial" w:hAnsi="Arial" w:cs="Arial"/>
                <w:color w:val="auto"/>
                <w:sz w:val="20"/>
              </w:rPr>
              <w:t>ố TĐV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……..</w:t>
            </w:r>
          </w:p>
          <w:p w:rsidR="00A36053" w:rsidRPr="009E09B9" w:rsidRDefault="00A36053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</w:t>
            </w:r>
            <w:r w:rsidRPr="009E09B9">
              <w:rPr>
                <w:rFonts w:ascii="Arial" w:hAnsi="Arial" w:cs="Arial"/>
                <w:color w:val="auto"/>
                <w:sz w:val="20"/>
              </w:rPr>
              <w:t>ố LL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……….</w:t>
            </w:r>
          </w:p>
        </w:tc>
      </w:tr>
    </w:tbl>
    <w:p w:rsidR="00A36053" w:rsidRPr="009E09B9" w:rsidRDefault="00A36053" w:rsidP="00A36053">
      <w:pPr>
        <w:spacing w:before="120"/>
        <w:jc w:val="right"/>
        <w:rPr>
          <w:rFonts w:ascii="Arial" w:hAnsi="Arial" w:cs="Arial"/>
          <w:color w:val="auto"/>
          <w:sz w:val="20"/>
          <w:lang w:val="en-US"/>
        </w:rPr>
      </w:pPr>
    </w:p>
    <w:p w:rsidR="00A36053" w:rsidRPr="009E09B9" w:rsidRDefault="00A36053" w:rsidP="00A36053">
      <w:pPr>
        <w:tabs>
          <w:tab w:val="right" w:pos="8280"/>
        </w:tabs>
        <w:spacing w:before="120"/>
        <w:jc w:val="right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i/>
          <w:color w:val="auto"/>
          <w:sz w:val="20"/>
        </w:rPr>
        <w:t>K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í</w:t>
      </w:r>
      <w:r w:rsidRPr="009E09B9">
        <w:rPr>
          <w:rFonts w:ascii="Arial" w:hAnsi="Arial" w:cs="Arial"/>
          <w:i/>
          <w:color w:val="auto"/>
          <w:sz w:val="20"/>
        </w:rPr>
        <w:t>nh gửi: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</w:p>
    <w:p w:rsidR="00A36053" w:rsidRPr="009E09B9" w:rsidRDefault="00A36053" w:rsidP="00A36053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Đề nghị giới thiệu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S.H.Đ</w:t>
      </w:r>
      <w:r w:rsidRPr="009E09B9">
        <w:rPr>
          <w:rFonts w:ascii="Arial" w:hAnsi="Arial" w:cs="Arial"/>
          <w:color w:val="auto"/>
          <w:sz w:val="20"/>
        </w:rPr>
        <w:t xml:space="preserve"> cho đồng chí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………………………………….</w:t>
      </w:r>
      <w:r w:rsidRPr="009E09B9">
        <w:rPr>
          <w:rFonts w:ascii="Arial" w:hAnsi="Arial" w:cs="Arial"/>
          <w:color w:val="auto"/>
          <w:sz w:val="20"/>
        </w:rPr>
        <w:t xml:space="preserve"> Bí danh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</w:t>
      </w:r>
    </w:p>
    <w:p w:rsidR="00A36053" w:rsidRPr="009E09B9" w:rsidRDefault="00A36053" w:rsidP="00A36053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Sinh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vào Đảng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</w:t>
      </w:r>
    </w:p>
    <w:p w:rsidR="00A36053" w:rsidRPr="009E09B9" w:rsidRDefault="00A36053" w:rsidP="00A36053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Chính thức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đã đóng Đảng phí hết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 </w:t>
      </w:r>
      <w:r w:rsidRPr="009E09B9">
        <w:rPr>
          <w:rFonts w:ascii="Arial" w:hAnsi="Arial" w:cs="Arial"/>
          <w:color w:val="auto"/>
          <w:sz w:val="20"/>
        </w:rPr>
        <w:t xml:space="preserve">được sinh hoạt đảng ở </w:t>
      </w:r>
      <w:r w:rsidRPr="009E09B9">
        <w:rPr>
          <w:rFonts w:ascii="Arial" w:hAnsi="Arial" w:cs="Arial"/>
          <w:color w:val="auto"/>
          <w:sz w:val="20"/>
          <w:lang w:val="en-US"/>
        </w:rPr>
        <w:t>tổ chức</w:t>
      </w:r>
      <w:r w:rsidRPr="009E09B9">
        <w:rPr>
          <w:rFonts w:ascii="Arial" w:hAnsi="Arial" w:cs="Arial"/>
          <w:color w:val="auto"/>
          <w:sz w:val="20"/>
        </w:rPr>
        <w:t xml:space="preserve"> cơ sở </w:t>
      </w:r>
      <w:r w:rsidRPr="009E09B9">
        <w:rPr>
          <w:rFonts w:ascii="Arial" w:hAnsi="Arial" w:cs="Arial"/>
          <w:color w:val="auto"/>
          <w:sz w:val="20"/>
          <w:lang w:val="en-US"/>
        </w:rPr>
        <w:t>đảng …………………………………………………………………………………</w:t>
      </w:r>
    </w:p>
    <w:p w:rsidR="00A36053" w:rsidRPr="009E09B9" w:rsidRDefault="00A36053" w:rsidP="00A36053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…………………………………………………………………………………………………………….</w:t>
      </w:r>
    </w:p>
    <w:p w:rsidR="00A36053" w:rsidRPr="009E09B9" w:rsidRDefault="00A36053" w:rsidP="00A36053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Hồ sơ kèm theo …………………………………………………………………………………………</w:t>
      </w:r>
    </w:p>
    <w:p w:rsidR="00A36053" w:rsidRPr="009E09B9" w:rsidRDefault="00A36053" w:rsidP="00A36053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4678"/>
      </w:tblGrid>
      <w:tr w:rsidR="00A36053" w:rsidRPr="009E09B9" w:rsidTr="001F07F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53" w:rsidRPr="009E09B9" w:rsidRDefault="00A36053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……………….. GTSHĐ</w:t>
            </w:r>
          </w:p>
          <w:p w:rsidR="00A36053" w:rsidRPr="009E09B9" w:rsidRDefault="00A36053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A36053" w:rsidRPr="009E09B9" w:rsidRDefault="00A36053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A36053" w:rsidRPr="009E09B9" w:rsidRDefault="00A36053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Đề nghị nhận và GTSHĐ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..........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………………………………………………………</w:t>
            </w:r>
          </w:p>
          <w:p w:rsidR="00A36053" w:rsidRPr="009E09B9" w:rsidRDefault="00A36053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</w:p>
          <w:p w:rsidR="00A36053" w:rsidRPr="009E09B9" w:rsidRDefault="00A36053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ĐẢNG ỦY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:rsidR="00A36053" w:rsidRPr="009E09B9" w:rsidRDefault="00A36053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Ngày … tháng … năm 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T/M CHI ỦY CHI BỘ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…………………….</w:t>
            </w:r>
          </w:p>
        </w:tc>
      </w:tr>
    </w:tbl>
    <w:p w:rsidR="00A36053" w:rsidRPr="009E09B9" w:rsidRDefault="00A36053" w:rsidP="00A36053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A36053" w:rsidRPr="009E09B9" w:rsidTr="001F07F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53" w:rsidRPr="009E09B9" w:rsidRDefault="00A36053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……………….. GTSHĐ</w:t>
            </w:r>
          </w:p>
          <w:p w:rsidR="00A36053" w:rsidRPr="009E09B9" w:rsidRDefault="00A36053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A36053" w:rsidRPr="009E09B9" w:rsidRDefault="00A36053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A36053" w:rsidRPr="009E09B9" w:rsidRDefault="00A36053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Đề nghị nhận và GTSHĐ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..........</w:t>
            </w:r>
          </w:p>
          <w:p w:rsidR="00A36053" w:rsidRPr="009E09B9" w:rsidRDefault="00A36053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A36053" w:rsidRPr="009E09B9" w:rsidRDefault="00A36053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</w:p>
          <w:p w:rsidR="00A36053" w:rsidRPr="009E09B9" w:rsidRDefault="00A36053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ĐẢNG ỦY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53" w:rsidRPr="009E09B9" w:rsidRDefault="00A36053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……………….. GTSHĐ</w:t>
            </w:r>
          </w:p>
          <w:p w:rsidR="00A36053" w:rsidRPr="009E09B9" w:rsidRDefault="00A36053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CHI ỦY CHI BỘ</w:t>
            </w:r>
          </w:p>
          <w:p w:rsidR="00A36053" w:rsidRPr="009E09B9" w:rsidRDefault="00A36053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A36053" w:rsidRPr="009E09B9" w:rsidRDefault="00A36053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 xml:space="preserve">Đề nghị nhận và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báo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…………….</w:t>
            </w:r>
          </w:p>
          <w:p w:rsidR="00A36053" w:rsidRPr="009E09B9" w:rsidRDefault="00A36053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Được SHĐ kể từ ngày … tháng … năm ………</w:t>
            </w:r>
          </w:p>
          <w:p w:rsidR="00A36053" w:rsidRPr="009E09B9" w:rsidRDefault="00A36053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                              </w:t>
            </w:r>
          </w:p>
          <w:p w:rsidR="00A36053" w:rsidRPr="009E09B9" w:rsidRDefault="00A36053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CHI ỦY CHI BỘ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</w:t>
            </w:r>
          </w:p>
        </w:tc>
      </w:tr>
    </w:tbl>
    <w:p w:rsidR="00A36053" w:rsidRPr="009E09B9" w:rsidRDefault="00A36053" w:rsidP="00A36053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A36053" w:rsidRPr="009E09B9" w:rsidRDefault="00A36053" w:rsidP="00A36053">
      <w:pPr>
        <w:spacing w:before="120"/>
        <w:rPr>
          <w:rFonts w:ascii="Arial" w:hAnsi="Arial" w:cs="Arial"/>
          <w:i/>
          <w:color w:val="auto"/>
          <w:sz w:val="20"/>
          <w:lang w:val="en-US"/>
        </w:rPr>
      </w:pPr>
      <w:r w:rsidRPr="009E09B9">
        <w:rPr>
          <w:rFonts w:ascii="Arial" w:hAnsi="Arial" w:cs="Arial"/>
          <w:i/>
          <w:color w:val="auto"/>
          <w:sz w:val="20"/>
        </w:rPr>
        <w:t>b) Mặt sau giấy giới thiệu sinh hoạt đảng tạm thời: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6"/>
        <w:gridCol w:w="4694"/>
      </w:tblGrid>
      <w:tr w:rsidR="00A36053" w:rsidRPr="009E09B9" w:rsidTr="001F0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6053" w:rsidRPr="009E09B9" w:rsidRDefault="00A36053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SĐV ………………..</w:t>
            </w:r>
          </w:p>
          <w:p w:rsidR="00A36053" w:rsidRPr="009E09B9" w:rsidRDefault="00A36053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CHI ỦY CHI BỘ</w:t>
            </w:r>
          </w:p>
          <w:p w:rsidR="00A36053" w:rsidRPr="009E09B9" w:rsidRDefault="00A36053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A36053" w:rsidRPr="009E09B9" w:rsidRDefault="00A36053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lastRenderedPageBreak/>
              <w:t>Kính gửi: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…………………………………………..</w:t>
            </w:r>
          </w:p>
          <w:p w:rsidR="00A36053" w:rsidRPr="009E09B9" w:rsidRDefault="00A36053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 xml:space="preserve">Đề nghị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giới thiệu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……………………..</w:t>
            </w:r>
          </w:p>
          <w:p w:rsidR="00A36053" w:rsidRPr="009E09B9" w:rsidRDefault="00A36053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Đã đóng đảng phí hết tháng … năm …………..</w:t>
            </w:r>
          </w:p>
          <w:p w:rsidR="00A36053" w:rsidRPr="009E09B9" w:rsidRDefault="00A36053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Được trở về sinh hoạt đảng ở ………………….</w:t>
            </w:r>
          </w:p>
          <w:p w:rsidR="00A36053" w:rsidRPr="009E09B9" w:rsidRDefault="00A36053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A36053" w:rsidRPr="009E09B9" w:rsidRDefault="00A36053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Ngày … tháng … năm ……</w:t>
            </w:r>
          </w:p>
          <w:p w:rsidR="00A36053" w:rsidRPr="009E09B9" w:rsidRDefault="00A36053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CHI ỦY CHI BỘ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6053" w:rsidRPr="009E09B9" w:rsidRDefault="00A36053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lastRenderedPageBreak/>
              <w:t>Số ……………….. GTSHĐ</w:t>
            </w:r>
          </w:p>
          <w:p w:rsidR="00A36053" w:rsidRPr="009E09B9" w:rsidRDefault="00A36053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A36053" w:rsidRPr="009E09B9" w:rsidRDefault="00A36053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A36053" w:rsidRPr="009E09B9" w:rsidRDefault="00A36053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lastRenderedPageBreak/>
              <w:t>Đề nghị nhận và GTSHĐ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..........</w:t>
            </w:r>
          </w:p>
          <w:p w:rsidR="00A36053" w:rsidRPr="009E09B9" w:rsidRDefault="00A36053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A36053" w:rsidRPr="009E09B9" w:rsidRDefault="00A36053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Hồ sơ kèm theo …………………………………..</w:t>
            </w:r>
          </w:p>
          <w:p w:rsidR="00A36053" w:rsidRPr="009E09B9" w:rsidRDefault="00A36053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A36053" w:rsidRPr="009E09B9" w:rsidRDefault="00A36053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  <w:p w:rsidR="00A36053" w:rsidRPr="009E09B9" w:rsidRDefault="00A36053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</w:p>
          <w:p w:rsidR="00A36053" w:rsidRPr="009E09B9" w:rsidRDefault="00A36053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ĐẢNG ỦY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</w:p>
        </w:tc>
      </w:tr>
      <w:tr w:rsidR="00A36053" w:rsidRPr="009E09B9" w:rsidTr="001F0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36053" w:rsidRPr="009E09B9" w:rsidRDefault="00A36053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lastRenderedPageBreak/>
              <w:t>Số ……………….. GTSHĐ</w:t>
            </w:r>
          </w:p>
          <w:p w:rsidR="00A36053" w:rsidRPr="009E09B9" w:rsidRDefault="00A36053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A36053" w:rsidRPr="009E09B9" w:rsidRDefault="00A36053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Chi ủy chi bộ ………………………………………</w:t>
            </w:r>
          </w:p>
          <w:p w:rsidR="00A36053" w:rsidRPr="009E09B9" w:rsidRDefault="00A36053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Tiếp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nhận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về sinh hoạt đảng.</w:t>
            </w:r>
          </w:p>
          <w:p w:rsidR="00A36053" w:rsidRPr="009E09B9" w:rsidRDefault="00A36053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ĐẢNG ỦY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053" w:rsidRPr="009E09B9" w:rsidRDefault="00A36053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SĐV ………………..</w:t>
            </w:r>
          </w:p>
          <w:p w:rsidR="00A36053" w:rsidRPr="009E09B9" w:rsidRDefault="00A36053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CHI ỦY CHI BỘ</w:t>
            </w:r>
          </w:p>
          <w:p w:rsidR="00A36053" w:rsidRPr="009E09B9" w:rsidRDefault="00A36053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A36053" w:rsidRPr="009E09B9" w:rsidRDefault="00A36053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 xml:space="preserve">Đề nghị nhận và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báo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Được SHĐ kể từ ngày … tháng … năm ………</w:t>
            </w:r>
          </w:p>
          <w:p w:rsidR="00A36053" w:rsidRPr="009E09B9" w:rsidRDefault="00A36053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Ngày … tháng … năm 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CHI ỦY CHI BỘ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</w:t>
            </w:r>
          </w:p>
        </w:tc>
      </w:tr>
      <w:tr w:rsidR="00A36053" w:rsidRPr="009E09B9" w:rsidTr="001F0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6053" w:rsidRPr="009E09B9" w:rsidRDefault="00A36053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Cấp ủy cơ sở nơi đảng viên SHĐ tạm thời ghi thời gian gia hạn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</w:p>
        </w:tc>
        <w:tc>
          <w:tcPr>
            <w:tcW w:w="2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053" w:rsidRPr="009E09B9" w:rsidRDefault="00A36053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u w:val="single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u w:val="single"/>
                <w:lang w:val="en-US"/>
              </w:rPr>
              <w:t>Lưu tại văn phòng cấp ủy cơ sở</w:t>
            </w:r>
          </w:p>
        </w:tc>
      </w:tr>
    </w:tbl>
    <w:p w:rsidR="008A21FC" w:rsidRDefault="00A36053">
      <w:bookmarkStart w:id="0" w:name="_GoBack"/>
      <w:bookmarkEnd w:id="0"/>
    </w:p>
    <w:sectPr w:rsidR="008A21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53"/>
    <w:rsid w:val="007E09EA"/>
    <w:rsid w:val="00A36053"/>
    <w:rsid w:val="00B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76F2AF6-BDED-4D0A-AFFF-B4C78D28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05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A3605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A36053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2024-11-14T01:48:00Z</dcterms:created>
  <dcterms:modified xsi:type="dcterms:W3CDTF">2024-11-14T01:49:00Z</dcterms:modified>
</cp:coreProperties>
</file>