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2" w:type="pct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4729"/>
        <w:gridCol w:w="4389"/>
      </w:tblGrid>
      <w:tr w:rsidR="008D4A3A" w:rsidRPr="008D4A3A" w:rsidTr="008D4A3A">
        <w:trPr>
          <w:trHeight w:val="49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Công ty…….</w:t>
            </w:r>
          </w:p>
        </w:tc>
      </w:tr>
      <w:tr w:rsidR="008D4A3A" w:rsidRPr="008D4A3A" w:rsidTr="008D4A3A">
        <w:trPr>
          <w:trHeight w:val="81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PHIẾU LƯƠNG</w:t>
            </w:r>
          </w:p>
        </w:tc>
      </w:tr>
      <w:tr w:rsidR="008D4A3A" w:rsidRPr="008D4A3A" w:rsidTr="008D4A3A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 xml:space="preserve">THÁNG: </w:t>
            </w:r>
          </w:p>
        </w:tc>
      </w:tr>
      <w:tr w:rsidR="008D4A3A" w:rsidRPr="008D4A3A" w:rsidTr="008D4A3A">
        <w:trPr>
          <w:trHeight w:val="690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555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Chức danh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675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color w:val="081C36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Tài khoản cá nhân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525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Lương theo giờ</w:t>
            </w:r>
            <w:r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/….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645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Tổng số giờ làm</w:t>
            </w:r>
            <w:r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/Tổng số ngày làm/…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645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Hỗ trợ gửi xe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600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Thưởng doanh thu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555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Thưởng sinh nhật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570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Nhân viên tiêu biểu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570"/>
        </w:trPr>
        <w:tc>
          <w:tcPr>
            <w:tcW w:w="12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Tạm ứng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57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  <w:r w:rsidRPr="008D4A3A"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Thực nhận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</w:p>
        </w:tc>
      </w:tr>
      <w:tr w:rsidR="008D4A3A" w:rsidRPr="008D4A3A" w:rsidTr="008D4A3A">
        <w:trPr>
          <w:trHeight w:val="30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Người lập</w:t>
            </w:r>
          </w:p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(Ký và ghi rõ họ tên)</w:t>
            </w:r>
          </w:p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348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val="en-US"/>
              </w:rPr>
              <w:t>Người nhận tiền</w:t>
            </w:r>
          </w:p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  <w:t>(Ký và ghi rõ họ tên)</w:t>
            </w:r>
            <w:bookmarkStart w:id="0" w:name="_GoBack"/>
            <w:bookmarkEnd w:id="0"/>
          </w:p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008D4A3A" w:rsidRPr="008D4A3A" w:rsidRDefault="008D4A3A" w:rsidP="008D4A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00C43859" w:rsidRPr="008D4A3A" w:rsidRDefault="008D4A3A">
      <w:pPr>
        <w:rPr>
          <w:rFonts w:cs="Times New Roman"/>
          <w:sz w:val="24"/>
          <w:szCs w:val="24"/>
        </w:rPr>
      </w:pPr>
    </w:p>
    <w:sectPr w:rsidR="00C43859" w:rsidRPr="008D4A3A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3A"/>
    <w:rsid w:val="0014714F"/>
    <w:rsid w:val="00486277"/>
    <w:rsid w:val="00747ADB"/>
    <w:rsid w:val="008D4A3A"/>
    <w:rsid w:val="00AE398E"/>
    <w:rsid w:val="00B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C7A195-50DF-44A9-B7A8-CE76E75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2024-05-28T10:01:00Z</dcterms:created>
  <dcterms:modified xsi:type="dcterms:W3CDTF">2024-05-28T10:05:00Z</dcterms:modified>
</cp:coreProperties>
</file>