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C4" w:rsidRPr="00DF79C4" w:rsidRDefault="00DF79C4" w:rsidP="00DF79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CỘNG HÒA XÃ HỘI CHỦ NGHĨA VIỆT NAM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Độc lập - Tự do - Hạnh phúc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DF79C4" w:rsidRPr="00DF79C4" w:rsidRDefault="00DF79C4" w:rsidP="00DF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BIÊN BẢN THỎA THUẬN CHUYỂN GIAO NGHĨA VỤ TRẢ NỢ</w:t>
      </w: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Số: …/BB-TGNV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Hôm nay, ngày … tháng … năm …</w:t>
      </w: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, tại … (địa điểm lập biên bản), chúng tôi gồm: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I. Thông tin các bên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BÊN CHUYỂN GIAO NGHĨA VỤ TRẢ NỢ (BÊN A)</w:t>
      </w:r>
    </w:p>
    <w:p w:rsidR="00DF79C4" w:rsidRPr="00DF79C4" w:rsidRDefault="00DF79C4" w:rsidP="00DF79C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Tên công ty: …</w:t>
      </w:r>
    </w:p>
    <w:p w:rsidR="00DF79C4" w:rsidRPr="00DF79C4" w:rsidRDefault="00DF79C4" w:rsidP="00DF79C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Địa chỉ: …</w:t>
      </w:r>
    </w:p>
    <w:p w:rsidR="00DF79C4" w:rsidRPr="00DF79C4" w:rsidRDefault="00DF79C4" w:rsidP="00DF79C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Mã số thuế: …</w:t>
      </w:r>
      <w:bookmarkStart w:id="0" w:name="_GoBack"/>
      <w:bookmarkEnd w:id="0"/>
    </w:p>
    <w:p w:rsidR="00DF79C4" w:rsidRPr="00DF79C4" w:rsidRDefault="00DF79C4" w:rsidP="00DF79C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Đại diện: …</w:t>
      </w:r>
    </w:p>
    <w:p w:rsidR="00DF79C4" w:rsidRPr="00DF79C4" w:rsidRDefault="00DF79C4" w:rsidP="00DF79C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Chức vụ: …</w:t>
      </w:r>
    </w:p>
    <w:p w:rsidR="00DF79C4" w:rsidRPr="00DF79C4" w:rsidRDefault="00DF79C4" w:rsidP="00DF79C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Điện thoại: …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BÊN NHẬN NGHĨA VỤ TRẢ NỢ (BÊN B)</w:t>
      </w:r>
    </w:p>
    <w:p w:rsidR="00DF79C4" w:rsidRPr="00DF79C4" w:rsidRDefault="00DF79C4" w:rsidP="00DF79C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Tên công ty: …</w:t>
      </w:r>
    </w:p>
    <w:p w:rsidR="00DF79C4" w:rsidRPr="00DF79C4" w:rsidRDefault="00DF79C4" w:rsidP="00DF79C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Địa chỉ: …</w:t>
      </w:r>
    </w:p>
    <w:p w:rsidR="00DF79C4" w:rsidRPr="00DF79C4" w:rsidRDefault="00DF79C4" w:rsidP="00DF79C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Mã số thuế: …</w:t>
      </w:r>
    </w:p>
    <w:p w:rsidR="00DF79C4" w:rsidRPr="00DF79C4" w:rsidRDefault="00DF79C4" w:rsidP="00DF79C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Đại diện: …</w:t>
      </w:r>
    </w:p>
    <w:p w:rsidR="00DF79C4" w:rsidRPr="00DF79C4" w:rsidRDefault="00DF79C4" w:rsidP="00DF79C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Chức vụ: …</w:t>
      </w:r>
    </w:p>
    <w:p w:rsidR="00DF79C4" w:rsidRPr="00DF79C4" w:rsidRDefault="00DF79C4" w:rsidP="00DF79C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Điện thoại: …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BÊN CHỦ NỢ (BÊN C - nếu có)</w:t>
      </w:r>
    </w:p>
    <w:p w:rsidR="00DF79C4" w:rsidRPr="00DF79C4" w:rsidRDefault="00DF79C4" w:rsidP="00DF79C4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Tên công ty/cá nhân: …</w:t>
      </w:r>
    </w:p>
    <w:p w:rsidR="00DF79C4" w:rsidRPr="00DF79C4" w:rsidRDefault="00DF79C4" w:rsidP="00DF79C4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Địa chỉ: …</w:t>
      </w:r>
    </w:p>
    <w:p w:rsidR="00DF79C4" w:rsidRPr="00DF79C4" w:rsidRDefault="00DF79C4" w:rsidP="00DF79C4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Mã số thuế/CMND/CCCD: …</w:t>
      </w:r>
    </w:p>
    <w:p w:rsidR="00DF79C4" w:rsidRPr="00DF79C4" w:rsidRDefault="00DF79C4" w:rsidP="00DF79C4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Đại diện: …</w:t>
      </w:r>
    </w:p>
    <w:p w:rsidR="00DF79C4" w:rsidRPr="00DF79C4" w:rsidRDefault="00DF79C4" w:rsidP="00DF79C4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Chức vụ: …</w:t>
      </w:r>
    </w:p>
    <w:p w:rsidR="00DF79C4" w:rsidRPr="00DF79C4" w:rsidRDefault="00DF79C4" w:rsidP="00DF79C4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Điện thoại: …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lastRenderedPageBreak/>
        <w:t>II. Nội dung thỏa thuận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1. Căn cứ chuyển giao nghĩa vụ trả nợ</w:t>
      </w:r>
    </w:p>
    <w:p w:rsidR="00DF79C4" w:rsidRPr="00DF79C4" w:rsidRDefault="00DF79C4" w:rsidP="00DF79C4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Căn cứ hợp đồng vay nợ số … ký ngày … giữa Bên </w:t>
      </w:r>
      <w:proofErr w:type="gramStart"/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A</w:t>
      </w:r>
      <w:proofErr w:type="gramEnd"/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và Bên C.</w:t>
      </w:r>
    </w:p>
    <w:p w:rsidR="00DF79C4" w:rsidRPr="00DF79C4" w:rsidRDefault="00DF79C4" w:rsidP="00DF79C4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Số tiền còn nợ: … VND.</w:t>
      </w:r>
    </w:p>
    <w:p w:rsidR="00DF79C4" w:rsidRPr="00DF79C4" w:rsidRDefault="00DF79C4" w:rsidP="00DF79C4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Thời hạn thanh toán còn lại: …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2. Nội dung chuyển giao nghĩa vụ</w:t>
      </w:r>
    </w:p>
    <w:p w:rsidR="00DF79C4" w:rsidRPr="00DF79C4" w:rsidRDefault="00DF79C4" w:rsidP="00DF79C4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Bên A đồng ý chuyển giao toàn bộ nghĩa vụ trả nợ cho Bên B.</w:t>
      </w:r>
    </w:p>
    <w:p w:rsidR="00DF79C4" w:rsidRPr="00DF79C4" w:rsidRDefault="00DF79C4" w:rsidP="00DF79C4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Bên B đồng ý nhận và cam kết thực hiện nghĩa vụ thanh toán thay cho Bên A </w:t>
      </w:r>
      <w:proofErr w:type="gramStart"/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theo</w:t>
      </w:r>
      <w:proofErr w:type="gramEnd"/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các điều khoản của hợp đồng vay ban đầu.</w:t>
      </w:r>
    </w:p>
    <w:p w:rsidR="00DF79C4" w:rsidRPr="00DF79C4" w:rsidRDefault="00DF79C4" w:rsidP="00DF79C4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Bên C đồng ý/thừa nhận việc chuyển giao này (hoặc: "Bên C cam kết xem xét và xác nhận trong vòng … ngày").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3. Phương thức và thời hạn thanh toán</w:t>
      </w:r>
    </w:p>
    <w:p w:rsidR="00DF79C4" w:rsidRPr="00DF79C4" w:rsidRDefault="00DF79C4" w:rsidP="00DF79C4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Bên B cam kết thanh toán theo lịch trình sau: </w:t>
      </w:r>
    </w:p>
    <w:p w:rsidR="00DF79C4" w:rsidRPr="00DF79C4" w:rsidRDefault="00DF79C4" w:rsidP="00DF79C4">
      <w:pPr>
        <w:numPr>
          <w:ilvl w:val="1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Đợt 1: … VND vào ngày …</w:t>
      </w:r>
    </w:p>
    <w:p w:rsidR="00DF79C4" w:rsidRPr="00DF79C4" w:rsidRDefault="00DF79C4" w:rsidP="00DF79C4">
      <w:pPr>
        <w:numPr>
          <w:ilvl w:val="1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Đợt 2: … VND vào ngày …</w:t>
      </w:r>
    </w:p>
    <w:p w:rsidR="00DF79C4" w:rsidRPr="00DF79C4" w:rsidRDefault="00DF79C4" w:rsidP="00DF79C4">
      <w:pPr>
        <w:numPr>
          <w:ilvl w:val="1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Hình thức thanh toán: …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4. Trách nhiệm các bên</w:t>
      </w:r>
    </w:p>
    <w:p w:rsidR="00DF79C4" w:rsidRPr="00DF79C4" w:rsidRDefault="00DF79C4" w:rsidP="00DF79C4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Bên A: Không còn trách nhiệm với khoản nợ sau khi việc chuyển giao có hiệu lực.</w:t>
      </w:r>
    </w:p>
    <w:p w:rsidR="00DF79C4" w:rsidRPr="00DF79C4" w:rsidRDefault="00DF79C4" w:rsidP="00DF79C4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Bên B: Chịu trách nhiệm trả nợ đầy đủ và đúng hạn.</w:t>
      </w:r>
    </w:p>
    <w:p w:rsidR="00DF79C4" w:rsidRPr="00DF79C4" w:rsidRDefault="00DF79C4" w:rsidP="00DF79C4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Bên C: Có quyền yêu cầu Bên B thực hiện nghĩa vụ và xử lý </w:t>
      </w:r>
      <w:proofErr w:type="gramStart"/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theo</w:t>
      </w:r>
      <w:proofErr w:type="gramEnd"/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quy định pháp luật nếu vi phạm.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5. Hiệu lực của biên bản</w:t>
      </w:r>
    </w:p>
    <w:p w:rsidR="00DF79C4" w:rsidRPr="00DF79C4" w:rsidRDefault="00DF79C4" w:rsidP="00DF79C4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Biên bản này có hiệu lực từ ngày …</w:t>
      </w:r>
    </w:p>
    <w:p w:rsidR="00DF79C4" w:rsidRPr="00DF79C4" w:rsidRDefault="00DF79C4" w:rsidP="00DF79C4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t>Biên bản được lập thành … bản, mỗi bên giữ … bản có giá trị pháp lý như nhau.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III. Xác nhận và ký kết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ĐẠI DIỆN BÊN </w:t>
      </w:r>
      <w:proofErr w:type="gramStart"/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A</w:t>
      </w:r>
      <w:proofErr w:type="gramEnd"/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(Ký, ghi rõ họ tên, đóng dấu)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ĐẠI DIỆN BÊN </w:t>
      </w:r>
      <w:proofErr w:type="gramStart"/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</w:t>
      </w:r>
      <w:proofErr w:type="gramEnd"/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(Ký, ghi rõ họ tên, đóng dấu)</w:t>
      </w:r>
    </w:p>
    <w:p w:rsidR="00DF79C4" w:rsidRPr="00DF79C4" w:rsidRDefault="00DF79C4" w:rsidP="00DF79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ĐẠI DIỆN BÊN C (nếu có</w:t>
      </w:r>
      <w:proofErr w:type="gramStart"/>
      <w:r w:rsidRPr="00DF7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)</w:t>
      </w:r>
      <w:proofErr w:type="gramEnd"/>
      <w:r w:rsidRPr="00DF79C4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(Ký, ghi rõ họ tên, đóng dấu)</w:t>
      </w:r>
    </w:p>
    <w:p w:rsidR="005E2F57" w:rsidRPr="00DF79C4" w:rsidRDefault="005E2F57" w:rsidP="007A1B2C">
      <w:pPr>
        <w:rPr>
          <w:rFonts w:ascii="Times New Roman" w:hAnsi="Times New Roman" w:cs="Times New Roman"/>
          <w:sz w:val="28"/>
          <w:szCs w:val="28"/>
        </w:rPr>
      </w:pPr>
    </w:p>
    <w:sectPr w:rsidR="005E2F57" w:rsidRPr="00DF79C4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217B"/>
    <w:multiLevelType w:val="multilevel"/>
    <w:tmpl w:val="228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C292C"/>
    <w:multiLevelType w:val="multilevel"/>
    <w:tmpl w:val="8296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936B9"/>
    <w:multiLevelType w:val="multilevel"/>
    <w:tmpl w:val="47E6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C4432"/>
    <w:multiLevelType w:val="multilevel"/>
    <w:tmpl w:val="FB1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7651B"/>
    <w:multiLevelType w:val="multilevel"/>
    <w:tmpl w:val="3838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F58B8"/>
    <w:multiLevelType w:val="multilevel"/>
    <w:tmpl w:val="B88C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01963"/>
    <w:multiLevelType w:val="multilevel"/>
    <w:tmpl w:val="674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D30B3"/>
    <w:multiLevelType w:val="multilevel"/>
    <w:tmpl w:val="EB9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F456C"/>
    <w:multiLevelType w:val="multilevel"/>
    <w:tmpl w:val="17D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41342"/>
    <w:multiLevelType w:val="multilevel"/>
    <w:tmpl w:val="ED7A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2333A"/>
    <w:multiLevelType w:val="multilevel"/>
    <w:tmpl w:val="D0EE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D37AE"/>
    <w:multiLevelType w:val="multilevel"/>
    <w:tmpl w:val="A74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D1BAC"/>
    <w:multiLevelType w:val="multilevel"/>
    <w:tmpl w:val="9E9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F47512"/>
    <w:multiLevelType w:val="multilevel"/>
    <w:tmpl w:val="02DC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A5C5B"/>
    <w:multiLevelType w:val="multilevel"/>
    <w:tmpl w:val="9528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30DCB"/>
    <w:multiLevelType w:val="multilevel"/>
    <w:tmpl w:val="CAD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16AD4"/>
    <w:multiLevelType w:val="multilevel"/>
    <w:tmpl w:val="3850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34DD2"/>
    <w:multiLevelType w:val="multilevel"/>
    <w:tmpl w:val="847A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4"/>
  </w:num>
  <w:num w:numId="10">
    <w:abstractNumId w:val="16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5"/>
  </w:num>
  <w:num w:numId="16">
    <w:abstractNumId w:val="1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C"/>
    <w:rsid w:val="00105178"/>
    <w:rsid w:val="00300B1A"/>
    <w:rsid w:val="003B1D11"/>
    <w:rsid w:val="005E2F57"/>
    <w:rsid w:val="007A1B2C"/>
    <w:rsid w:val="008A17EC"/>
    <w:rsid w:val="008A24ED"/>
    <w:rsid w:val="009C7FBC"/>
    <w:rsid w:val="00A01811"/>
    <w:rsid w:val="00A8241A"/>
    <w:rsid w:val="00B44130"/>
    <w:rsid w:val="00DF79C4"/>
    <w:rsid w:val="00F1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556864-274D-4915-AF8C-F4AC45A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D"/>
  </w:style>
  <w:style w:type="paragraph" w:styleId="Heading2">
    <w:name w:val="heading 2"/>
    <w:basedOn w:val="Normal"/>
    <w:link w:val="Heading2Char"/>
    <w:uiPriority w:val="9"/>
    <w:qFormat/>
    <w:rsid w:val="0010517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0517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5178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0517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1051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2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2025-03-17T09:33:00Z</dcterms:created>
  <dcterms:modified xsi:type="dcterms:W3CDTF">2025-03-17T09:33:00Z</dcterms:modified>
</cp:coreProperties>
</file>