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B03870" w:rsidRPr="00B03870" w:rsidTr="00B03870">
        <w:tc>
          <w:tcPr>
            <w:tcW w:w="3114" w:type="dxa"/>
          </w:tcPr>
          <w:p w:rsidR="00B03870" w:rsidRPr="00B03870" w:rsidRDefault="00B03870" w:rsidP="00B038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3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[TÊN CÔNG TY]</w:t>
            </w:r>
          </w:p>
        </w:tc>
        <w:tc>
          <w:tcPr>
            <w:tcW w:w="6236" w:type="dxa"/>
          </w:tcPr>
          <w:p w:rsidR="00B03870" w:rsidRPr="00B03870" w:rsidRDefault="00B03870" w:rsidP="00B038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3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B03870" w:rsidRPr="00B03870" w:rsidRDefault="00B03870" w:rsidP="00B038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3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B03870" w:rsidRPr="00B03870" w:rsidRDefault="00B03870" w:rsidP="00B038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br/>
      </w:r>
      <w:r w:rsidRPr="00B03870">
        <w:rPr>
          <w:rFonts w:ascii="Times New Roman" w:eastAsia="Times New Roman" w:hAnsi="Times New Roman" w:cs="Times New Roman"/>
          <w:i/>
          <w:sz w:val="28"/>
          <w:szCs w:val="28"/>
        </w:rPr>
        <w:t>[Địa danh], ngày [ngày] tháng [tháng] năm [năm]</w:t>
      </w:r>
    </w:p>
    <w:p w:rsidR="00B03870" w:rsidRPr="00B03870" w:rsidRDefault="00B03870" w:rsidP="00B038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B03870" w:rsidRPr="00B03870" w:rsidRDefault="00B03870" w:rsidP="00B03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miễn nhiệm chức vụ Trưởng phòng</w:t>
      </w:r>
    </w:p>
    <w:p w:rsidR="00B03870" w:rsidRPr="00B03870" w:rsidRDefault="00B03870" w:rsidP="00B0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CÔNG TY [TÊN CÔNG TY]</w:t>
      </w:r>
    </w:p>
    <w:p w:rsidR="00B03870" w:rsidRPr="00B03870" w:rsidRDefault="00B03870" w:rsidP="00B03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Căn cứ vào Luật Doanh nghiệp số [số luật] và các văn bản hướng dẫn thi hành;</w:t>
      </w:r>
    </w:p>
    <w:p w:rsidR="00B03870" w:rsidRPr="00B03870" w:rsidRDefault="00B03870" w:rsidP="00B03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Căn cứ vào Điều lệ của Công ty [Tên công ty];</w:t>
      </w:r>
    </w:p>
    <w:p w:rsidR="00B03870" w:rsidRPr="00B03870" w:rsidRDefault="00B03870" w:rsidP="00B03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Căn cứ vào nhu cầu tổ chức và hoạt động của Công ty;</w:t>
      </w:r>
    </w:p>
    <w:p w:rsidR="00B03870" w:rsidRPr="00B03870" w:rsidRDefault="00B03870" w:rsidP="00B038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Xét đề nghị của [Bộ phận nhân sự/Hội đồng quản trị/Tổng Giám đốc];</w:t>
      </w:r>
    </w:p>
    <w:p w:rsidR="00B03870" w:rsidRPr="00B03870" w:rsidRDefault="00B03870" w:rsidP="00B038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B03870" w:rsidRPr="00B03870" w:rsidRDefault="00B03870" w:rsidP="00B0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: Miễn nhiệm ông/bà </w:t>
      </w: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[Họ và tên]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>, sinh ngày [n</w:t>
      </w:r>
      <w:bookmarkStart w:id="0" w:name="_GoBack"/>
      <w:bookmarkEnd w:id="0"/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gày/tháng/năm], giữ chức vụ </w:t>
      </w: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Trưởng phòng [Tên phòng ban]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 kể từ ngày [ngày/tháng/năm].</w:t>
      </w:r>
    </w:p>
    <w:p w:rsidR="00B03870" w:rsidRPr="00B03870" w:rsidRDefault="00B03870" w:rsidP="00B0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: Ông/bà </w:t>
      </w: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[Họ và tên]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 có trách nhiệm bàn giao công việc, tài sản và hồ sơ liên quan cho người được phân công thay thế </w:t>
      </w:r>
      <w:proofErr w:type="gramStart"/>
      <w:r w:rsidRPr="00B0387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B03870">
        <w:rPr>
          <w:rFonts w:ascii="Times New Roman" w:eastAsia="Times New Roman" w:hAnsi="Times New Roman" w:cs="Times New Roman"/>
          <w:sz w:val="28"/>
          <w:szCs w:val="28"/>
        </w:rPr>
        <w:t xml:space="preserve"> đúng quy định của công ty.</w:t>
      </w:r>
    </w:p>
    <w:p w:rsidR="00B03870" w:rsidRPr="00B03870" w:rsidRDefault="00B03870" w:rsidP="00B0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t>: Quyết định này có hiệu lực kể từ ngày ký. Các bộ phận liên quan có trách nhiệm thi hành quyết định này.</w:t>
      </w:r>
    </w:p>
    <w:p w:rsidR="00B03870" w:rsidRPr="00B03870" w:rsidRDefault="00B03870" w:rsidP="00B0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B03870" w:rsidRPr="00B03870" w:rsidRDefault="00B03870" w:rsidP="00B0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B03870" w:rsidRPr="00B03870" w:rsidRDefault="00B03870" w:rsidP="00B038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sz w:val="28"/>
          <w:szCs w:val="28"/>
        </w:rPr>
        <w:t>Lưu VP Công ty.</w:t>
      </w:r>
    </w:p>
    <w:p w:rsidR="00B03870" w:rsidRPr="00B03870" w:rsidRDefault="00B03870" w:rsidP="00B038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CÔNG </w:t>
      </w:r>
      <w:proofErr w:type="gramStart"/>
      <w:r w:rsidRPr="00B03870">
        <w:rPr>
          <w:rFonts w:ascii="Times New Roman" w:eastAsia="Times New Roman" w:hAnsi="Times New Roman" w:cs="Times New Roman"/>
          <w:b/>
          <w:bCs/>
          <w:sz w:val="28"/>
          <w:szCs w:val="28"/>
        </w:rPr>
        <w:t>TY</w:t>
      </w:r>
      <w:proofErr w:type="gramEnd"/>
      <w:r w:rsidRPr="00B03870">
        <w:rPr>
          <w:rFonts w:ascii="Times New Roman" w:eastAsia="Times New Roman" w:hAnsi="Times New Roman" w:cs="Times New Roman"/>
          <w:sz w:val="28"/>
          <w:szCs w:val="28"/>
        </w:rPr>
        <w:br/>
        <w:t>[TÊN CHỨC DANH]</w:t>
      </w:r>
      <w:r w:rsidRPr="00B03870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100BE6" w:rsidRPr="00B03870" w:rsidRDefault="00100BE6">
      <w:pPr>
        <w:rPr>
          <w:sz w:val="28"/>
          <w:szCs w:val="28"/>
        </w:rPr>
      </w:pPr>
    </w:p>
    <w:p w:rsidR="00B03870" w:rsidRPr="00B03870" w:rsidRDefault="00B03870">
      <w:pPr>
        <w:rPr>
          <w:sz w:val="28"/>
          <w:szCs w:val="28"/>
        </w:rPr>
      </w:pPr>
    </w:p>
    <w:sectPr w:rsidR="00B03870" w:rsidRPr="00B03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83EB1"/>
    <w:multiLevelType w:val="multilevel"/>
    <w:tmpl w:val="9C9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C2B89"/>
    <w:multiLevelType w:val="multilevel"/>
    <w:tmpl w:val="E7D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0"/>
    <w:rsid w:val="00100BE6"/>
    <w:rsid w:val="00B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A68F52-6EC0-4A11-9293-CC7F088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3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3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38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870"/>
    <w:rPr>
      <w:b/>
      <w:bCs/>
    </w:rPr>
  </w:style>
  <w:style w:type="table" w:styleId="TableGrid">
    <w:name w:val="Table Grid"/>
    <w:basedOn w:val="TableNormal"/>
    <w:uiPriority w:val="39"/>
    <w:rsid w:val="00B03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QUYẾT ĐỊNH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2025-03-18T00:37:00Z</dcterms:created>
  <dcterms:modified xsi:type="dcterms:W3CDTF">2025-03-18T00:41:00Z</dcterms:modified>
</cp:coreProperties>
</file>